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E3FA8" w14:textId="5D803EFD" w:rsidR="00424BBC" w:rsidRPr="00224373" w:rsidRDefault="00224373" w:rsidP="00224373">
      <w:pPr>
        <w:spacing w:after="0"/>
        <w:ind w:left="10" w:right="1860"/>
        <w:jc w:val="center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                                                                                </w:t>
      </w:r>
      <w:r w:rsidR="00000000" w:rsidRPr="00224373">
        <w:rPr>
          <w:b/>
          <w:sz w:val="22"/>
          <w:szCs w:val="22"/>
          <w:lang w:val="ru-RU"/>
        </w:rPr>
        <w:t>Критеријуми оцењивања други разред</w:t>
      </w:r>
    </w:p>
    <w:p w14:paraId="7D3CC933" w14:textId="4BEE0A3B" w:rsidR="00424BBC" w:rsidRPr="00224373" w:rsidRDefault="00424BBC" w:rsidP="00224373">
      <w:pPr>
        <w:spacing w:after="24"/>
        <w:ind w:left="0" w:firstLine="0"/>
        <w:jc w:val="center"/>
        <w:rPr>
          <w:sz w:val="22"/>
          <w:szCs w:val="22"/>
          <w:lang w:val="ru-RU"/>
        </w:rPr>
      </w:pPr>
    </w:p>
    <w:p w14:paraId="1FFF9A12" w14:textId="060B5440" w:rsidR="00424BBC" w:rsidRPr="00224373" w:rsidRDefault="00000000" w:rsidP="00224373">
      <w:pPr>
        <w:spacing w:after="0"/>
        <w:ind w:left="2818" w:firstLine="0"/>
        <w:jc w:val="center"/>
        <w:rPr>
          <w:sz w:val="22"/>
          <w:szCs w:val="22"/>
          <w:lang w:val="ru-RU"/>
        </w:rPr>
      </w:pPr>
      <w:r w:rsidRPr="00224373">
        <w:rPr>
          <w:b/>
          <w:i/>
          <w:color w:val="404040"/>
          <w:sz w:val="22"/>
          <w:szCs w:val="22"/>
          <w:lang w:val="ru-RU"/>
        </w:rPr>
        <w:t>Други разред</w:t>
      </w:r>
    </w:p>
    <w:p w14:paraId="2BC677C9" w14:textId="77777777" w:rsidR="00424BBC" w:rsidRPr="00224373" w:rsidRDefault="00000000">
      <w:pPr>
        <w:spacing w:after="0"/>
        <w:ind w:left="0" w:firstLine="0"/>
        <w:rPr>
          <w:lang w:val="ru-RU"/>
        </w:rPr>
      </w:pPr>
      <w:r w:rsidRPr="00224373">
        <w:rPr>
          <w:lang w:val="ru-RU"/>
        </w:rPr>
        <w:t xml:space="preserve">  </w:t>
      </w:r>
    </w:p>
    <w:p w14:paraId="77EE2C4A" w14:textId="77777777" w:rsidR="00424BBC" w:rsidRPr="00224373" w:rsidRDefault="00000000">
      <w:pPr>
        <w:spacing w:after="17"/>
        <w:ind w:left="0" w:firstLine="0"/>
        <w:rPr>
          <w:lang w:val="ru-RU"/>
        </w:rPr>
      </w:pPr>
      <w:r w:rsidRPr="00224373">
        <w:rPr>
          <w:lang w:val="ru-RU"/>
        </w:rPr>
        <w:t xml:space="preserve">  </w:t>
      </w:r>
    </w:p>
    <w:p w14:paraId="0725FDA9" w14:textId="77777777" w:rsidR="00424BBC" w:rsidRDefault="00000000">
      <w:proofErr w:type="spellStart"/>
      <w:r>
        <w:t>Предмет</w:t>
      </w:r>
      <w:proofErr w:type="spellEnd"/>
      <w:r>
        <w:t xml:space="preserve">: </w:t>
      </w:r>
      <w:proofErr w:type="spellStart"/>
      <w:r>
        <w:t>Српски</w:t>
      </w:r>
      <w:proofErr w:type="spellEnd"/>
      <w:r>
        <w:t xml:space="preserve"> </w:t>
      </w:r>
      <w:proofErr w:type="spellStart"/>
      <w:r>
        <w:t>језик</w:t>
      </w:r>
      <w:proofErr w:type="spellEnd"/>
      <w:r>
        <w:t xml:space="preserve">  </w:t>
      </w:r>
    </w:p>
    <w:p w14:paraId="5780E9BA" w14:textId="77777777" w:rsidR="00424BBC" w:rsidRDefault="00000000">
      <w:pPr>
        <w:spacing w:after="0"/>
        <w:ind w:left="2870" w:firstLine="0"/>
        <w:jc w:val="center"/>
      </w:pPr>
      <w:r>
        <w:t xml:space="preserve"> </w:t>
      </w:r>
    </w:p>
    <w:tbl>
      <w:tblPr>
        <w:tblStyle w:val="TableGrid"/>
        <w:tblW w:w="14106" w:type="dxa"/>
        <w:tblInd w:w="888" w:type="dxa"/>
        <w:tblCellMar>
          <w:top w:w="12" w:type="dxa"/>
          <w:left w:w="106" w:type="dxa"/>
          <w:right w:w="41" w:type="dxa"/>
        </w:tblCellMar>
        <w:tblLook w:val="04A0" w:firstRow="1" w:lastRow="0" w:firstColumn="1" w:lastColumn="0" w:noHBand="0" w:noVBand="1"/>
      </w:tblPr>
      <w:tblGrid>
        <w:gridCol w:w="1977"/>
        <w:gridCol w:w="2660"/>
        <w:gridCol w:w="2295"/>
        <w:gridCol w:w="2420"/>
        <w:gridCol w:w="2358"/>
        <w:gridCol w:w="2396"/>
      </w:tblGrid>
      <w:tr w:rsidR="00424BBC" w14:paraId="20043169" w14:textId="77777777">
        <w:trPr>
          <w:trHeight w:val="1052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35A4B" w14:textId="77777777" w:rsidR="00424BBC" w:rsidRDefault="00000000">
            <w:pPr>
              <w:spacing w:after="0" w:line="310" w:lineRule="auto"/>
              <w:ind w:left="43" w:right="136" w:firstLine="0"/>
            </w:pPr>
            <w:r>
              <w:rPr>
                <w:b/>
              </w:rPr>
              <w:t xml:space="preserve">1. </w:t>
            </w:r>
            <w:proofErr w:type="spellStart"/>
            <w:r>
              <w:rPr>
                <w:b/>
              </w:rPr>
              <w:t>Усмена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провера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Наствана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тема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област</w:t>
            </w:r>
            <w:proofErr w:type="spellEnd"/>
            <w:r>
              <w:rPr>
                <w:b/>
              </w:rPr>
              <w:t xml:space="preserve"> </w:t>
            </w:r>
          </w:p>
          <w:p w14:paraId="3AFB9AEE" w14:textId="77777777" w:rsidR="00424BBC" w:rsidRDefault="00000000">
            <w:pPr>
              <w:spacing w:after="0"/>
              <w:ind w:left="0" w:firstLine="0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37254" w14:textId="77777777" w:rsidR="00424BBC" w:rsidRDefault="00000000">
            <w:pPr>
              <w:spacing w:after="0"/>
              <w:ind w:left="0" w:right="70" w:firstLine="0"/>
              <w:jc w:val="center"/>
            </w:pPr>
            <w:proofErr w:type="spellStart"/>
            <w:r>
              <w:rPr>
                <w:b/>
              </w:rPr>
              <w:t>Оцена</w:t>
            </w:r>
            <w:proofErr w:type="spellEnd"/>
            <w:r>
              <w:rPr>
                <w:b/>
              </w:rPr>
              <w:t xml:space="preserve"> </w:t>
            </w:r>
          </w:p>
          <w:p w14:paraId="24F5E080" w14:textId="77777777" w:rsidR="00424BBC" w:rsidRDefault="00000000">
            <w:pPr>
              <w:spacing w:after="0"/>
              <w:ind w:left="0" w:right="70" w:firstLine="0"/>
              <w:jc w:val="center"/>
            </w:pPr>
            <w:r>
              <w:rPr>
                <w:b/>
              </w:rPr>
              <w:t>5</w:t>
            </w:r>
            <w:r>
              <w:t xml:space="preserve">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25C21" w14:textId="77777777" w:rsidR="00424BBC" w:rsidRDefault="00000000">
            <w:pPr>
              <w:spacing w:after="0"/>
              <w:ind w:left="0" w:right="71" w:firstLine="0"/>
              <w:jc w:val="center"/>
            </w:pPr>
            <w:proofErr w:type="spellStart"/>
            <w:r>
              <w:rPr>
                <w:b/>
              </w:rPr>
              <w:t>Оцена</w:t>
            </w:r>
            <w:proofErr w:type="spellEnd"/>
            <w:r>
              <w:rPr>
                <w:b/>
              </w:rPr>
              <w:t xml:space="preserve">  </w:t>
            </w:r>
          </w:p>
          <w:p w14:paraId="6085185B" w14:textId="77777777" w:rsidR="00424BBC" w:rsidRDefault="00000000">
            <w:pPr>
              <w:spacing w:after="0"/>
              <w:ind w:left="0" w:right="70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44800" w14:textId="77777777" w:rsidR="00424BBC" w:rsidRDefault="00000000">
            <w:pPr>
              <w:spacing w:after="0"/>
              <w:ind w:left="0" w:right="70" w:firstLine="0"/>
              <w:jc w:val="center"/>
            </w:pPr>
            <w:proofErr w:type="spellStart"/>
            <w:r>
              <w:rPr>
                <w:b/>
              </w:rPr>
              <w:t>Оцена</w:t>
            </w:r>
            <w:proofErr w:type="spellEnd"/>
            <w:r>
              <w:rPr>
                <w:b/>
              </w:rPr>
              <w:t xml:space="preserve"> </w:t>
            </w:r>
          </w:p>
          <w:p w14:paraId="584B2C3F" w14:textId="77777777" w:rsidR="00424BBC" w:rsidRDefault="00000000">
            <w:pPr>
              <w:spacing w:after="0"/>
              <w:ind w:left="0" w:right="69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D5DA7" w14:textId="77777777" w:rsidR="00424BBC" w:rsidRDefault="00000000">
            <w:pPr>
              <w:spacing w:after="0"/>
              <w:ind w:left="0" w:right="65" w:firstLine="0"/>
              <w:jc w:val="center"/>
            </w:pPr>
            <w:proofErr w:type="spellStart"/>
            <w:r>
              <w:rPr>
                <w:b/>
              </w:rPr>
              <w:t>Оцена</w:t>
            </w:r>
            <w:proofErr w:type="spellEnd"/>
            <w:r>
              <w:rPr>
                <w:b/>
              </w:rPr>
              <w:t xml:space="preserve"> </w:t>
            </w:r>
          </w:p>
          <w:p w14:paraId="6B2EB7AB" w14:textId="77777777" w:rsidR="00424BBC" w:rsidRDefault="00000000">
            <w:pPr>
              <w:spacing w:after="0"/>
              <w:ind w:left="0" w:right="74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8F974" w14:textId="77777777" w:rsidR="00424BBC" w:rsidRDefault="00000000">
            <w:pPr>
              <w:spacing w:after="0"/>
              <w:ind w:left="0" w:right="66" w:firstLine="0"/>
              <w:jc w:val="center"/>
            </w:pPr>
            <w:proofErr w:type="spellStart"/>
            <w:r>
              <w:rPr>
                <w:b/>
              </w:rPr>
              <w:t>Оцена</w:t>
            </w:r>
            <w:proofErr w:type="spellEnd"/>
            <w:r>
              <w:rPr>
                <w:b/>
              </w:rPr>
              <w:t xml:space="preserve"> </w:t>
            </w:r>
          </w:p>
          <w:p w14:paraId="5C96CB5A" w14:textId="77777777" w:rsidR="00424BBC" w:rsidRDefault="00000000">
            <w:pPr>
              <w:spacing w:after="0"/>
              <w:ind w:left="0" w:right="69" w:firstLine="0"/>
              <w:jc w:val="center"/>
            </w:pPr>
            <w:r>
              <w:rPr>
                <w:b/>
              </w:rPr>
              <w:t xml:space="preserve"> 1 </w:t>
            </w:r>
          </w:p>
        </w:tc>
      </w:tr>
      <w:tr w:rsidR="00424BBC" w:rsidRPr="00224373" w14:paraId="4042080B" w14:textId="77777777">
        <w:trPr>
          <w:trHeight w:val="231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84A55" w14:textId="77777777" w:rsidR="00424BBC" w:rsidRDefault="00000000">
            <w:pPr>
              <w:spacing w:after="0"/>
              <w:ind w:left="0" w:right="25" w:firstLine="0"/>
              <w:jc w:val="center"/>
            </w:pPr>
            <w:r>
              <w:rPr>
                <w:b/>
              </w:rPr>
              <w:t xml:space="preserve"> </w:t>
            </w:r>
          </w:p>
          <w:p w14:paraId="797879C4" w14:textId="77777777" w:rsidR="00424BBC" w:rsidRDefault="00000000">
            <w:pPr>
              <w:spacing w:after="19"/>
              <w:ind w:left="0" w:right="25" w:firstLine="0"/>
              <w:jc w:val="center"/>
            </w:pPr>
            <w:r>
              <w:rPr>
                <w:b/>
              </w:rPr>
              <w:t xml:space="preserve"> </w:t>
            </w:r>
          </w:p>
          <w:p w14:paraId="1DE43AB5" w14:textId="77777777" w:rsidR="00424BBC" w:rsidRDefault="00000000">
            <w:pPr>
              <w:spacing w:after="19"/>
              <w:ind w:left="0" w:right="71" w:firstLine="0"/>
              <w:jc w:val="center"/>
            </w:pPr>
            <w:r>
              <w:rPr>
                <w:b/>
              </w:rPr>
              <w:t xml:space="preserve">УЧЕЊЕ </w:t>
            </w:r>
          </w:p>
          <w:p w14:paraId="57ACF7D0" w14:textId="77777777" w:rsidR="00424BBC" w:rsidRDefault="00000000">
            <w:pPr>
              <w:spacing w:after="19"/>
              <w:ind w:left="0" w:right="72" w:firstLine="0"/>
              <w:jc w:val="center"/>
            </w:pPr>
            <w:r>
              <w:rPr>
                <w:b/>
              </w:rPr>
              <w:t xml:space="preserve">ДРУГОГ </w:t>
            </w:r>
          </w:p>
          <w:p w14:paraId="21ABBA09" w14:textId="77777777" w:rsidR="00424BBC" w:rsidRDefault="00000000">
            <w:pPr>
              <w:spacing w:after="0"/>
              <w:ind w:left="0" w:right="69" w:firstLine="0"/>
              <w:jc w:val="center"/>
            </w:pPr>
            <w:r>
              <w:rPr>
                <w:b/>
              </w:rPr>
              <w:t>ПИСМА</w:t>
            </w:r>
            <w:r>
              <w:t xml:space="preserve">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CAC15" w14:textId="77777777" w:rsidR="00424BBC" w:rsidRPr="00224373" w:rsidRDefault="00000000">
            <w:pPr>
              <w:spacing w:after="0"/>
              <w:ind w:left="0" w:right="168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- Користи латиницу исто као што користи ћирилицу; потпуно и самостално користи оба писма.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2800B" w14:textId="77777777" w:rsidR="00424BBC" w:rsidRPr="00224373" w:rsidRDefault="00000000">
            <w:pPr>
              <w:spacing w:after="0"/>
              <w:ind w:left="0" w:right="418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- Самостално чита и пише латиницом уз мање грешке.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6D460" w14:textId="77777777" w:rsidR="00424BBC" w:rsidRPr="00224373" w:rsidRDefault="00000000">
            <w:pPr>
              <w:numPr>
                <w:ilvl w:val="0"/>
                <w:numId w:val="1"/>
              </w:numPr>
              <w:spacing w:after="0" w:line="275" w:lineRule="auto"/>
              <w:ind w:right="103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Записује реченице, преписујући текст написан ћирилицом; -често слова обликује нечитко; </w:t>
            </w:r>
          </w:p>
          <w:p w14:paraId="6CEE516C" w14:textId="77777777" w:rsidR="00424BBC" w:rsidRPr="00224373" w:rsidRDefault="00000000">
            <w:pPr>
              <w:numPr>
                <w:ilvl w:val="0"/>
                <w:numId w:val="1"/>
              </w:numPr>
              <w:spacing w:after="0"/>
              <w:ind w:right="103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чита споро уз грешке; - самостално латиницом Записује реченице.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68177" w14:textId="77777777" w:rsidR="00424BBC" w:rsidRPr="00224373" w:rsidRDefault="00000000">
            <w:pPr>
              <w:spacing w:after="0"/>
              <w:ind w:left="0" w:right="105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- Разликује ћирилицу од латинице; може да запише речи латиницом; - уме да уз помоћ запише краће реченице; слова обликује неправилно, често мешајући писма; - чита споро и често греши;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174FE" w14:textId="77777777" w:rsidR="00424BBC" w:rsidRPr="00224373" w:rsidRDefault="00000000">
            <w:pPr>
              <w:spacing w:after="0"/>
              <w:ind w:left="0" w:right="408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- Није савладао предвиђене исходе. - Не позанје основне појмове и не показује жељу да напредује. </w:t>
            </w:r>
          </w:p>
        </w:tc>
      </w:tr>
      <w:tr w:rsidR="00424BBC" w:rsidRPr="00224373" w14:paraId="353C2CAF" w14:textId="77777777">
        <w:trPr>
          <w:trHeight w:val="5532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B6AAF" w14:textId="77777777" w:rsidR="00424BBC" w:rsidRPr="00224373" w:rsidRDefault="00000000">
            <w:pPr>
              <w:spacing w:after="0"/>
              <w:ind w:left="0" w:right="25" w:firstLine="0"/>
              <w:jc w:val="center"/>
              <w:rPr>
                <w:lang w:val="ru-RU"/>
              </w:rPr>
            </w:pPr>
            <w:r w:rsidRPr="00224373">
              <w:rPr>
                <w:b/>
                <w:lang w:val="ru-RU"/>
              </w:rPr>
              <w:lastRenderedPageBreak/>
              <w:t xml:space="preserve"> </w:t>
            </w:r>
          </w:p>
          <w:p w14:paraId="42788980" w14:textId="77777777" w:rsidR="00424BBC" w:rsidRPr="00224373" w:rsidRDefault="00000000">
            <w:pPr>
              <w:spacing w:after="17"/>
              <w:ind w:left="0" w:right="25" w:firstLine="0"/>
              <w:jc w:val="center"/>
              <w:rPr>
                <w:lang w:val="ru-RU"/>
              </w:rPr>
            </w:pPr>
            <w:r w:rsidRPr="00224373">
              <w:rPr>
                <w:b/>
                <w:lang w:val="ru-RU"/>
              </w:rPr>
              <w:t xml:space="preserve"> </w:t>
            </w:r>
          </w:p>
          <w:p w14:paraId="253FC9BF" w14:textId="77777777" w:rsidR="00424BBC" w:rsidRDefault="00000000">
            <w:pPr>
              <w:spacing w:after="0"/>
              <w:ind w:left="43" w:right="63" w:firstLine="0"/>
              <w:jc w:val="center"/>
            </w:pPr>
            <w:r>
              <w:rPr>
                <w:b/>
              </w:rPr>
              <w:t>КЊИЖЕВ - НОСТ</w:t>
            </w:r>
            <w:r>
              <w:t xml:space="preserve">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B5A7D" w14:textId="77777777" w:rsidR="00424BBC" w:rsidRPr="00224373" w:rsidRDefault="00000000">
            <w:pPr>
              <w:numPr>
                <w:ilvl w:val="0"/>
                <w:numId w:val="2"/>
              </w:numPr>
              <w:spacing w:after="0" w:line="275" w:lineRule="auto"/>
              <w:ind w:right="78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Самостално разликује делове песме; - Изражава доживљај песме и песничке слике уз давање примера; - Објашњава узрочнопоследичну временску повезаност догађаја у причи и износи правилан редослед радње; </w:t>
            </w:r>
          </w:p>
          <w:p w14:paraId="693B266E" w14:textId="77777777" w:rsidR="00424BBC" w:rsidRPr="00224373" w:rsidRDefault="00000000">
            <w:pPr>
              <w:numPr>
                <w:ilvl w:val="0"/>
                <w:numId w:val="2"/>
              </w:numPr>
              <w:spacing w:after="0" w:line="276" w:lineRule="auto"/>
              <w:ind w:right="78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Разликује главне и споредне ликове и упоређује их; објашњава особине ликова и наводи примере; - Самостално описује главне карактеристике књижевне врсте дајући примере; </w:t>
            </w:r>
          </w:p>
          <w:p w14:paraId="1D3E2C92" w14:textId="77777777" w:rsidR="00424BBC" w:rsidRPr="00224373" w:rsidRDefault="00000000">
            <w:pPr>
              <w:numPr>
                <w:ilvl w:val="0"/>
                <w:numId w:val="2"/>
              </w:numPr>
              <w:spacing w:after="1" w:line="274" w:lineRule="auto"/>
              <w:ind w:right="78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Самостално и изражајно рецитује доносећи доживљај песме слушаоцу; </w:t>
            </w:r>
          </w:p>
          <w:p w14:paraId="75409203" w14:textId="77777777" w:rsidR="00424BBC" w:rsidRPr="00224373" w:rsidRDefault="00000000">
            <w:pPr>
              <w:numPr>
                <w:ilvl w:val="0"/>
                <w:numId w:val="2"/>
              </w:numPr>
              <w:spacing w:after="0"/>
              <w:ind w:right="78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Самостално и изражајно изводи улоге у драмском тексту;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E670A" w14:textId="77777777" w:rsidR="00424BBC" w:rsidRPr="00224373" w:rsidRDefault="00000000">
            <w:pPr>
              <w:numPr>
                <w:ilvl w:val="0"/>
                <w:numId w:val="3"/>
              </w:numPr>
              <w:spacing w:after="0" w:line="274" w:lineRule="auto"/>
              <w:ind w:right="216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Разликује делове песме: строфа и стих, - Изражава доживљај песме те издваја песничке слике; - Уочава временску повезаност догађаја у причи и наводи правилан редослед радње; </w:t>
            </w:r>
          </w:p>
          <w:p w14:paraId="1433BE7B" w14:textId="77777777" w:rsidR="00424BBC" w:rsidRPr="00224373" w:rsidRDefault="00000000">
            <w:pPr>
              <w:numPr>
                <w:ilvl w:val="0"/>
                <w:numId w:val="3"/>
              </w:numPr>
              <w:spacing w:after="0" w:line="275" w:lineRule="auto"/>
              <w:ind w:right="216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Издваја главне и споредне ликове; објашњава основне </w:t>
            </w:r>
          </w:p>
          <w:p w14:paraId="201F31FA" w14:textId="77777777" w:rsidR="00424BBC" w:rsidRDefault="00000000">
            <w:pPr>
              <w:spacing w:after="14"/>
              <w:ind w:left="0" w:firstLine="0"/>
            </w:pPr>
            <w:proofErr w:type="spellStart"/>
            <w:r>
              <w:t>особине</w:t>
            </w:r>
            <w:proofErr w:type="spellEnd"/>
            <w:r>
              <w:t xml:space="preserve">; </w:t>
            </w:r>
          </w:p>
          <w:p w14:paraId="67CD0D9F" w14:textId="77777777" w:rsidR="00424BBC" w:rsidRPr="00224373" w:rsidRDefault="00000000">
            <w:pPr>
              <w:numPr>
                <w:ilvl w:val="0"/>
                <w:numId w:val="3"/>
              </w:numPr>
              <w:spacing w:after="0" w:line="275" w:lineRule="auto"/>
              <w:ind w:right="216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Уме да опише главне Карактеристике књижевне врсте; - Изражајно рецитује песму; </w:t>
            </w:r>
          </w:p>
          <w:p w14:paraId="409089BE" w14:textId="77777777" w:rsidR="00424BBC" w:rsidRPr="00224373" w:rsidRDefault="00000000">
            <w:pPr>
              <w:numPr>
                <w:ilvl w:val="0"/>
                <w:numId w:val="3"/>
              </w:numPr>
              <w:spacing w:after="0" w:line="275" w:lineRule="auto"/>
              <w:ind w:right="216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Самостално изводи улоге у драмском тексту; </w:t>
            </w:r>
          </w:p>
          <w:p w14:paraId="040116F8" w14:textId="77777777" w:rsidR="00424BBC" w:rsidRPr="00224373" w:rsidRDefault="00000000">
            <w:pPr>
              <w:numPr>
                <w:ilvl w:val="0"/>
                <w:numId w:val="3"/>
              </w:numPr>
              <w:spacing w:after="0"/>
              <w:ind w:right="216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Самостално издваја поуку у басни, уме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ACC82" w14:textId="77777777" w:rsidR="00424BBC" w:rsidRPr="00224373" w:rsidRDefault="00000000">
            <w:pPr>
              <w:numPr>
                <w:ilvl w:val="0"/>
                <w:numId w:val="4"/>
              </w:numPr>
              <w:spacing w:after="0" w:line="276" w:lineRule="auto"/>
              <w:ind w:right="20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Препознаје делове песме: строфа и стих, уз помоћ; </w:t>
            </w:r>
          </w:p>
          <w:p w14:paraId="3CE47BB5" w14:textId="77777777" w:rsidR="00424BBC" w:rsidRPr="00224373" w:rsidRDefault="00000000">
            <w:pPr>
              <w:numPr>
                <w:ilvl w:val="0"/>
                <w:numId w:val="4"/>
              </w:numPr>
              <w:spacing w:after="0" w:line="275" w:lineRule="auto"/>
              <w:ind w:right="20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Препознаје песничке слике уз подстицај; - Препознаје догађаје у причи и повезује их уз подстицај; </w:t>
            </w:r>
          </w:p>
          <w:p w14:paraId="246A987C" w14:textId="77777777" w:rsidR="00424BBC" w:rsidRPr="00224373" w:rsidRDefault="00000000">
            <w:pPr>
              <w:numPr>
                <w:ilvl w:val="0"/>
                <w:numId w:val="4"/>
              </w:numPr>
              <w:spacing w:after="0" w:line="276" w:lineRule="auto"/>
              <w:ind w:right="20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Разврстава ликове на главне и споредне и препознаје основне особине ликова уз подстицај; </w:t>
            </w:r>
          </w:p>
          <w:p w14:paraId="28689CB3" w14:textId="77777777" w:rsidR="00424BBC" w:rsidRPr="00224373" w:rsidRDefault="00000000">
            <w:pPr>
              <w:numPr>
                <w:ilvl w:val="0"/>
                <w:numId w:val="4"/>
              </w:numPr>
              <w:spacing w:after="0" w:line="275" w:lineRule="auto"/>
              <w:ind w:right="20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Разликује бајку,драмски текст, басну, причу и роман; </w:t>
            </w:r>
          </w:p>
          <w:p w14:paraId="505035B9" w14:textId="77777777" w:rsidR="00424BBC" w:rsidRPr="00224373" w:rsidRDefault="00000000">
            <w:pPr>
              <w:numPr>
                <w:ilvl w:val="0"/>
                <w:numId w:val="4"/>
              </w:numPr>
              <w:spacing w:after="0" w:line="276" w:lineRule="auto"/>
              <w:ind w:right="20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Рецитује песму уз мањи подстицај; </w:t>
            </w:r>
          </w:p>
          <w:p w14:paraId="3029EAFA" w14:textId="77777777" w:rsidR="00424BBC" w:rsidRPr="00224373" w:rsidRDefault="00000000">
            <w:pPr>
              <w:numPr>
                <w:ilvl w:val="0"/>
                <w:numId w:val="4"/>
              </w:numPr>
              <w:spacing w:after="0"/>
              <w:ind w:right="20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Уз мањи подстицај може да изведе једноставнију улогу у драмском тексту; -Уз подстицај издваја очигледну и јасну поуку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83A75" w14:textId="77777777" w:rsidR="00424BBC" w:rsidRPr="00224373" w:rsidRDefault="00000000">
            <w:pPr>
              <w:numPr>
                <w:ilvl w:val="0"/>
                <w:numId w:val="5"/>
              </w:numPr>
              <w:spacing w:after="0" w:line="275" w:lineRule="auto"/>
              <w:ind w:right="87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Препознаје делове песме: строфа и стих, уз </w:t>
            </w:r>
          </w:p>
          <w:p w14:paraId="495778D7" w14:textId="77777777" w:rsidR="00424BBC" w:rsidRDefault="00000000">
            <w:pPr>
              <w:spacing w:after="13"/>
              <w:ind w:left="0" w:firstLine="0"/>
            </w:pPr>
            <w:proofErr w:type="spellStart"/>
            <w:r>
              <w:t>помоћ</w:t>
            </w:r>
            <w:proofErr w:type="spellEnd"/>
            <w:r>
              <w:t xml:space="preserve">; </w:t>
            </w:r>
          </w:p>
          <w:p w14:paraId="3BC39DE2" w14:textId="77777777" w:rsidR="00424BBC" w:rsidRPr="00224373" w:rsidRDefault="00000000">
            <w:pPr>
              <w:numPr>
                <w:ilvl w:val="0"/>
                <w:numId w:val="5"/>
              </w:numPr>
              <w:spacing w:after="0" w:line="274" w:lineRule="auto"/>
              <w:ind w:right="87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Повезује догађаје у причи уз помоћ; - Препознаје главне и споредне ликове; наводи ликове у причи; примећујући основне особине ликова уз помоћ; </w:t>
            </w:r>
          </w:p>
          <w:p w14:paraId="5A8CAF68" w14:textId="77777777" w:rsidR="00424BBC" w:rsidRPr="00224373" w:rsidRDefault="00000000">
            <w:pPr>
              <w:numPr>
                <w:ilvl w:val="0"/>
                <w:numId w:val="5"/>
              </w:numPr>
              <w:spacing w:after="0"/>
              <w:ind w:right="87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Уз помоћ разликује бајку, драмски текст, басну, причу и роман; - Углавном научи песму и уз помоћ је рецитује; - Уз помоћ и подстицај може да изведе једноставану улогу у драмском тексту; -Уз помоћ може да издвоји очигледну и јасну поуку басне; уме да препозна пословицу.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20D7C" w14:textId="77777777" w:rsidR="00424BBC" w:rsidRPr="00224373" w:rsidRDefault="00000000">
            <w:pPr>
              <w:spacing w:after="0"/>
              <w:ind w:left="0" w:right="408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- Није савладао предвиђене исходе. - Не позанје основне појмове и не показује жељу да напредује. </w:t>
            </w:r>
          </w:p>
        </w:tc>
      </w:tr>
    </w:tbl>
    <w:p w14:paraId="608AF8DC" w14:textId="77777777" w:rsidR="00424BBC" w:rsidRPr="00224373" w:rsidRDefault="00424BBC">
      <w:pPr>
        <w:spacing w:after="0"/>
        <w:ind w:left="-542" w:right="13606" w:firstLine="0"/>
        <w:rPr>
          <w:lang w:val="ru-RU"/>
        </w:rPr>
      </w:pPr>
    </w:p>
    <w:tbl>
      <w:tblPr>
        <w:tblStyle w:val="TableGrid"/>
        <w:tblW w:w="14106" w:type="dxa"/>
        <w:tblInd w:w="888" w:type="dxa"/>
        <w:tblCellMar>
          <w:top w:w="12" w:type="dxa"/>
          <w:left w:w="106" w:type="dxa"/>
          <w:right w:w="13" w:type="dxa"/>
        </w:tblCellMar>
        <w:tblLook w:val="04A0" w:firstRow="1" w:lastRow="0" w:firstColumn="1" w:lastColumn="0" w:noHBand="0" w:noVBand="1"/>
      </w:tblPr>
      <w:tblGrid>
        <w:gridCol w:w="1977"/>
        <w:gridCol w:w="2660"/>
        <w:gridCol w:w="2295"/>
        <w:gridCol w:w="2420"/>
        <w:gridCol w:w="2358"/>
        <w:gridCol w:w="2396"/>
      </w:tblGrid>
      <w:tr w:rsidR="00424BBC" w:rsidRPr="00224373" w14:paraId="1CABD540" w14:textId="77777777">
        <w:trPr>
          <w:trHeight w:val="701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9EE1B" w14:textId="77777777" w:rsidR="00424BBC" w:rsidRPr="00224373" w:rsidRDefault="00424BBC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06803" w14:textId="77777777" w:rsidR="00424BBC" w:rsidRPr="00224373" w:rsidRDefault="00000000">
            <w:pPr>
              <w:spacing w:after="0"/>
              <w:ind w:left="0" w:right="41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- Самостално издваја поуке у басни и самостално објашња пословице.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30BA4" w14:textId="77777777" w:rsidR="00424BBC" w:rsidRDefault="00000000">
            <w:pPr>
              <w:spacing w:after="0"/>
              <w:ind w:left="0" w:firstLine="0"/>
            </w:pP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објасни</w:t>
            </w:r>
            <w:proofErr w:type="spellEnd"/>
            <w:r>
              <w:t xml:space="preserve"> </w:t>
            </w:r>
            <w:proofErr w:type="spellStart"/>
            <w:r>
              <w:t>неке</w:t>
            </w:r>
            <w:proofErr w:type="spellEnd"/>
            <w:r>
              <w:t xml:space="preserve"> </w:t>
            </w:r>
            <w:proofErr w:type="spellStart"/>
            <w:r>
              <w:t>пословице</w:t>
            </w:r>
            <w:proofErr w:type="spellEnd"/>
            <w:r>
              <w:t xml:space="preserve">.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502C" w14:textId="77777777" w:rsidR="00424BBC" w:rsidRPr="00224373" w:rsidRDefault="00000000">
            <w:pPr>
              <w:spacing w:after="0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басне; може да препозна пословицу.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A674D" w14:textId="77777777" w:rsidR="00424BBC" w:rsidRPr="00224373" w:rsidRDefault="00424BBC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9BB1B" w14:textId="77777777" w:rsidR="00424BBC" w:rsidRPr="00224373" w:rsidRDefault="00424BBC">
            <w:pPr>
              <w:spacing w:after="160"/>
              <w:ind w:left="0" w:firstLine="0"/>
              <w:rPr>
                <w:lang w:val="ru-RU"/>
              </w:rPr>
            </w:pPr>
          </w:p>
        </w:tc>
      </w:tr>
      <w:tr w:rsidR="00424BBC" w:rsidRPr="00224373" w14:paraId="1F8ACB45" w14:textId="77777777">
        <w:trPr>
          <w:trHeight w:val="921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0B4F2" w14:textId="77777777" w:rsidR="00424BBC" w:rsidRPr="00224373" w:rsidRDefault="00000000">
            <w:pPr>
              <w:spacing w:after="0"/>
              <w:ind w:left="0" w:right="53" w:firstLine="0"/>
              <w:jc w:val="center"/>
              <w:rPr>
                <w:lang w:val="ru-RU"/>
              </w:rPr>
            </w:pPr>
            <w:r w:rsidRPr="00224373">
              <w:rPr>
                <w:b/>
                <w:lang w:val="ru-RU"/>
              </w:rPr>
              <w:lastRenderedPageBreak/>
              <w:t xml:space="preserve"> </w:t>
            </w:r>
          </w:p>
          <w:p w14:paraId="0CCA6057" w14:textId="77777777" w:rsidR="00424BBC" w:rsidRPr="00224373" w:rsidRDefault="00000000">
            <w:pPr>
              <w:spacing w:after="0"/>
              <w:ind w:left="0" w:right="53" w:firstLine="0"/>
              <w:jc w:val="center"/>
              <w:rPr>
                <w:lang w:val="ru-RU"/>
              </w:rPr>
            </w:pPr>
            <w:r w:rsidRPr="00224373">
              <w:rPr>
                <w:b/>
                <w:lang w:val="ru-RU"/>
              </w:rPr>
              <w:t xml:space="preserve"> </w:t>
            </w:r>
          </w:p>
          <w:p w14:paraId="4ADE9477" w14:textId="77777777" w:rsidR="00424BBC" w:rsidRPr="00224373" w:rsidRDefault="00000000">
            <w:pPr>
              <w:spacing w:after="0"/>
              <w:ind w:left="0" w:right="53" w:firstLine="0"/>
              <w:jc w:val="center"/>
              <w:rPr>
                <w:lang w:val="ru-RU"/>
              </w:rPr>
            </w:pPr>
            <w:r w:rsidRPr="00224373">
              <w:rPr>
                <w:b/>
                <w:lang w:val="ru-RU"/>
              </w:rPr>
              <w:t xml:space="preserve"> </w:t>
            </w:r>
          </w:p>
          <w:p w14:paraId="57F26F2C" w14:textId="77777777" w:rsidR="00424BBC" w:rsidRPr="00224373" w:rsidRDefault="00000000">
            <w:pPr>
              <w:spacing w:after="0"/>
              <w:ind w:left="0" w:right="53" w:firstLine="0"/>
              <w:jc w:val="center"/>
              <w:rPr>
                <w:lang w:val="ru-RU"/>
              </w:rPr>
            </w:pPr>
            <w:r w:rsidRPr="00224373">
              <w:rPr>
                <w:b/>
                <w:lang w:val="ru-RU"/>
              </w:rPr>
              <w:t xml:space="preserve"> </w:t>
            </w:r>
          </w:p>
          <w:p w14:paraId="0A9FD1F0" w14:textId="77777777" w:rsidR="00424BBC" w:rsidRPr="00224373" w:rsidRDefault="00000000">
            <w:pPr>
              <w:spacing w:after="0"/>
              <w:ind w:left="0" w:right="53" w:firstLine="0"/>
              <w:jc w:val="center"/>
              <w:rPr>
                <w:lang w:val="ru-RU"/>
              </w:rPr>
            </w:pPr>
            <w:r w:rsidRPr="00224373">
              <w:rPr>
                <w:b/>
                <w:lang w:val="ru-RU"/>
              </w:rPr>
              <w:t xml:space="preserve"> </w:t>
            </w:r>
          </w:p>
          <w:p w14:paraId="3045ADB2" w14:textId="77777777" w:rsidR="00424BBC" w:rsidRPr="00224373" w:rsidRDefault="00000000">
            <w:pPr>
              <w:spacing w:after="0"/>
              <w:ind w:left="0" w:right="53" w:firstLine="0"/>
              <w:jc w:val="center"/>
              <w:rPr>
                <w:lang w:val="ru-RU"/>
              </w:rPr>
            </w:pPr>
            <w:r w:rsidRPr="00224373">
              <w:rPr>
                <w:b/>
                <w:lang w:val="ru-RU"/>
              </w:rPr>
              <w:t xml:space="preserve"> </w:t>
            </w:r>
          </w:p>
          <w:p w14:paraId="7C254068" w14:textId="77777777" w:rsidR="00424BBC" w:rsidRPr="00224373" w:rsidRDefault="00000000">
            <w:pPr>
              <w:spacing w:after="0"/>
              <w:ind w:left="0" w:right="53" w:firstLine="0"/>
              <w:jc w:val="center"/>
              <w:rPr>
                <w:lang w:val="ru-RU"/>
              </w:rPr>
            </w:pPr>
            <w:r w:rsidRPr="00224373">
              <w:rPr>
                <w:b/>
                <w:lang w:val="ru-RU"/>
              </w:rPr>
              <w:t xml:space="preserve"> </w:t>
            </w:r>
          </w:p>
          <w:p w14:paraId="3C24BF35" w14:textId="77777777" w:rsidR="00424BBC" w:rsidRPr="00224373" w:rsidRDefault="00000000">
            <w:pPr>
              <w:spacing w:after="0"/>
              <w:ind w:left="0" w:right="53" w:firstLine="0"/>
              <w:jc w:val="center"/>
              <w:rPr>
                <w:lang w:val="ru-RU"/>
              </w:rPr>
            </w:pPr>
            <w:r w:rsidRPr="00224373">
              <w:rPr>
                <w:b/>
                <w:lang w:val="ru-RU"/>
              </w:rPr>
              <w:t xml:space="preserve"> </w:t>
            </w:r>
          </w:p>
          <w:p w14:paraId="68C81D9B" w14:textId="77777777" w:rsidR="00424BBC" w:rsidRPr="00224373" w:rsidRDefault="00000000">
            <w:pPr>
              <w:spacing w:after="0"/>
              <w:ind w:left="0" w:right="53" w:firstLine="0"/>
              <w:jc w:val="center"/>
              <w:rPr>
                <w:lang w:val="ru-RU"/>
              </w:rPr>
            </w:pPr>
            <w:r w:rsidRPr="00224373">
              <w:rPr>
                <w:b/>
                <w:lang w:val="ru-RU"/>
              </w:rPr>
              <w:t xml:space="preserve"> </w:t>
            </w:r>
          </w:p>
          <w:p w14:paraId="6024BCD7" w14:textId="77777777" w:rsidR="00424BBC" w:rsidRPr="00224373" w:rsidRDefault="00000000">
            <w:pPr>
              <w:spacing w:after="0"/>
              <w:ind w:left="0" w:right="53" w:firstLine="0"/>
              <w:jc w:val="center"/>
              <w:rPr>
                <w:lang w:val="ru-RU"/>
              </w:rPr>
            </w:pPr>
            <w:r w:rsidRPr="00224373">
              <w:rPr>
                <w:b/>
                <w:lang w:val="ru-RU"/>
              </w:rPr>
              <w:t xml:space="preserve"> </w:t>
            </w:r>
          </w:p>
          <w:p w14:paraId="7C6D75C5" w14:textId="77777777" w:rsidR="00424BBC" w:rsidRPr="00224373" w:rsidRDefault="00000000">
            <w:pPr>
              <w:spacing w:after="0"/>
              <w:ind w:left="0" w:right="53" w:firstLine="0"/>
              <w:jc w:val="center"/>
              <w:rPr>
                <w:lang w:val="ru-RU"/>
              </w:rPr>
            </w:pPr>
            <w:r w:rsidRPr="00224373">
              <w:rPr>
                <w:b/>
                <w:lang w:val="ru-RU"/>
              </w:rPr>
              <w:t xml:space="preserve"> </w:t>
            </w:r>
          </w:p>
          <w:p w14:paraId="0E4BF577" w14:textId="77777777" w:rsidR="00424BBC" w:rsidRPr="00224373" w:rsidRDefault="00000000">
            <w:pPr>
              <w:spacing w:after="0"/>
              <w:ind w:left="0" w:right="53" w:firstLine="0"/>
              <w:jc w:val="center"/>
              <w:rPr>
                <w:lang w:val="ru-RU"/>
              </w:rPr>
            </w:pPr>
            <w:r w:rsidRPr="00224373">
              <w:rPr>
                <w:b/>
                <w:lang w:val="ru-RU"/>
              </w:rPr>
              <w:t xml:space="preserve"> </w:t>
            </w:r>
          </w:p>
          <w:p w14:paraId="1314831E" w14:textId="77777777" w:rsidR="00424BBC" w:rsidRPr="00224373" w:rsidRDefault="00000000">
            <w:pPr>
              <w:spacing w:after="0"/>
              <w:ind w:left="0" w:right="53" w:firstLine="0"/>
              <w:jc w:val="center"/>
              <w:rPr>
                <w:lang w:val="ru-RU"/>
              </w:rPr>
            </w:pPr>
            <w:r w:rsidRPr="00224373">
              <w:rPr>
                <w:b/>
                <w:lang w:val="ru-RU"/>
              </w:rPr>
              <w:t xml:space="preserve"> </w:t>
            </w:r>
          </w:p>
          <w:p w14:paraId="14F6C1CF" w14:textId="77777777" w:rsidR="00424BBC" w:rsidRPr="00224373" w:rsidRDefault="00000000">
            <w:pPr>
              <w:spacing w:after="18"/>
              <w:ind w:left="0" w:right="53" w:firstLine="0"/>
              <w:jc w:val="center"/>
              <w:rPr>
                <w:lang w:val="ru-RU"/>
              </w:rPr>
            </w:pPr>
            <w:r w:rsidRPr="00224373">
              <w:rPr>
                <w:b/>
                <w:lang w:val="ru-RU"/>
              </w:rPr>
              <w:t xml:space="preserve"> </w:t>
            </w:r>
          </w:p>
          <w:p w14:paraId="5975E69C" w14:textId="77777777" w:rsidR="00424BBC" w:rsidRDefault="00000000">
            <w:pPr>
              <w:spacing w:after="0"/>
              <w:ind w:left="0" w:right="91" w:firstLine="0"/>
              <w:jc w:val="center"/>
            </w:pPr>
            <w:r>
              <w:rPr>
                <w:b/>
              </w:rPr>
              <w:t>ЈЕЗИК</w:t>
            </w:r>
            <w:r>
              <w:t xml:space="preserve"> </w:t>
            </w:r>
          </w:p>
          <w:p w14:paraId="1B1CC24B" w14:textId="77777777" w:rsidR="00424BBC" w:rsidRDefault="00000000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685FF" w14:textId="77777777" w:rsidR="00424BBC" w:rsidRPr="00224373" w:rsidRDefault="00000000">
            <w:pPr>
              <w:numPr>
                <w:ilvl w:val="0"/>
                <w:numId w:val="6"/>
              </w:numPr>
              <w:spacing w:after="0" w:line="276" w:lineRule="auto"/>
              <w:ind w:right="195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Разликује именицу и глагол као врсту речи међу другим речима у говорној и писаној комуникацији; -Разликује реченице по облику и значењу и даје сопствене примере; -Разликује глас, слово, самогласнике и сугласнике; - Примењује правило растављања речи на крају реда користећи цртицу и даје примере; </w:t>
            </w:r>
          </w:p>
          <w:p w14:paraId="475F5DCE" w14:textId="77777777" w:rsidR="00424BBC" w:rsidRPr="00224373" w:rsidRDefault="00000000">
            <w:pPr>
              <w:numPr>
                <w:ilvl w:val="0"/>
                <w:numId w:val="6"/>
              </w:numPr>
              <w:spacing w:after="0" w:line="276" w:lineRule="auto"/>
              <w:ind w:right="195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Правилно изговара и самостално записује речцу ли и даје примере; - Правилно изговара и записује речцу не у одричним реченицама и примењује научено у сопственим примерима; -Самостално повезује и примењује претходна знања; </w:t>
            </w:r>
          </w:p>
          <w:p w14:paraId="309E7D55" w14:textId="77777777" w:rsidR="00424BBC" w:rsidRPr="00224373" w:rsidRDefault="00000000">
            <w:pPr>
              <w:spacing w:after="0" w:line="275" w:lineRule="auto"/>
              <w:ind w:left="0" w:right="207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-Примењује научено о писању вишечланих географских имена; -Разуме и примењује научена правописна правила о писању имена, назива градова, села, улица и тргова; </w:t>
            </w:r>
          </w:p>
          <w:p w14:paraId="4B3AE305" w14:textId="77777777" w:rsidR="00424BBC" w:rsidRPr="00224373" w:rsidRDefault="00000000">
            <w:pPr>
              <w:numPr>
                <w:ilvl w:val="0"/>
                <w:numId w:val="6"/>
              </w:numPr>
              <w:spacing w:after="0"/>
              <w:ind w:right="195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Примењује научено о писању гласова ч, ћ, ђ и џ у речима и реченицама.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4190D" w14:textId="77777777" w:rsidR="00424BBC" w:rsidRPr="00224373" w:rsidRDefault="00000000">
            <w:pPr>
              <w:numPr>
                <w:ilvl w:val="0"/>
                <w:numId w:val="7"/>
              </w:numPr>
              <w:spacing w:after="0" w:line="275" w:lineRule="auto"/>
              <w:ind w:right="187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Препознаје и разликује именицу и глагол као врсту речи међу другим речима у говорној и писаној комуникациј и уз подстицај; </w:t>
            </w:r>
          </w:p>
          <w:p w14:paraId="5CE1C038" w14:textId="77777777" w:rsidR="00424BBC" w:rsidRPr="00224373" w:rsidRDefault="00000000">
            <w:pPr>
              <w:spacing w:after="0" w:line="275" w:lineRule="auto"/>
              <w:ind w:left="0" w:right="111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-Разликује реченице по облику и значењу и даје једноставне примере; </w:t>
            </w:r>
          </w:p>
          <w:p w14:paraId="5B97FC88" w14:textId="77777777" w:rsidR="00424BBC" w:rsidRPr="00224373" w:rsidRDefault="00000000">
            <w:pPr>
              <w:numPr>
                <w:ilvl w:val="0"/>
                <w:numId w:val="7"/>
              </w:numPr>
              <w:spacing w:after="0" w:line="274" w:lineRule="auto"/>
              <w:ind w:right="187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Разликује глас, слово, самогласнике и сугласнике -понекад греши; - Раставља речи на крају реда користећи цртицу уз понеку грешку; </w:t>
            </w:r>
          </w:p>
          <w:p w14:paraId="70BFE597" w14:textId="77777777" w:rsidR="00424BBC" w:rsidRPr="00224373" w:rsidRDefault="00000000">
            <w:pPr>
              <w:numPr>
                <w:ilvl w:val="0"/>
                <w:numId w:val="7"/>
              </w:numPr>
              <w:spacing w:after="0" w:line="274" w:lineRule="auto"/>
              <w:ind w:right="187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Правилно изговара и записује речцу ли у упитним реченицама; - Правилно изговара и записује речцу не у одричним реченицама; - Разуме и примењује претходна знања и вештине; </w:t>
            </w:r>
          </w:p>
          <w:p w14:paraId="0CD7B92F" w14:textId="77777777" w:rsidR="00424BBC" w:rsidRPr="00224373" w:rsidRDefault="00000000">
            <w:pPr>
              <w:numPr>
                <w:ilvl w:val="0"/>
                <w:numId w:val="7"/>
              </w:numPr>
              <w:spacing w:after="0"/>
              <w:ind w:right="187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Пише вишечлана географска имена уз мање грешака; - Примењује научена правописна правила о писању имена, назива градова, села, улица и тргова уз мање грешке; - Изговара и пише гласове ч, ћ, ђ, џу речима уз понеку грешку.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80622" w14:textId="77777777" w:rsidR="00424BBC" w:rsidRPr="00224373" w:rsidRDefault="00000000">
            <w:pPr>
              <w:numPr>
                <w:ilvl w:val="0"/>
                <w:numId w:val="8"/>
              </w:numPr>
              <w:spacing w:after="0" w:line="275" w:lineRule="auto"/>
              <w:ind w:right="143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Препознаје једноставне примере именица и глагола у говорној и писаној комуникацији; -Разликује реченице по облику и значењу у једноставним примерима; </w:t>
            </w:r>
          </w:p>
          <w:p w14:paraId="424019D2" w14:textId="77777777" w:rsidR="00424BBC" w:rsidRPr="00224373" w:rsidRDefault="00000000">
            <w:pPr>
              <w:numPr>
                <w:ilvl w:val="0"/>
                <w:numId w:val="8"/>
              </w:numPr>
              <w:spacing w:after="0" w:line="274" w:lineRule="auto"/>
              <w:ind w:right="143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Разликује глас и слово; - Раставља речи на крају реда користећи цртицу, често греши; - Правилно изговара речцу ли, понекад греши у записивању упитних реченица; </w:t>
            </w:r>
          </w:p>
          <w:p w14:paraId="302B7477" w14:textId="77777777" w:rsidR="00424BBC" w:rsidRPr="00224373" w:rsidRDefault="00000000">
            <w:pPr>
              <w:spacing w:after="0" w:line="276" w:lineRule="auto"/>
              <w:ind w:left="0" w:right="535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-Углавном правилно изговара речцу не, понекад греши у записивању; </w:t>
            </w:r>
          </w:p>
          <w:p w14:paraId="0E1FD7A5" w14:textId="77777777" w:rsidR="00424BBC" w:rsidRPr="00224373" w:rsidRDefault="00000000">
            <w:pPr>
              <w:numPr>
                <w:ilvl w:val="0"/>
                <w:numId w:val="8"/>
              </w:numPr>
              <w:spacing w:after="0" w:line="275" w:lineRule="auto"/>
              <w:ind w:right="143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Примењује претходно научена правописна правила уз мању помоћ; - Пише вишечлана Географска имена уз </w:t>
            </w:r>
          </w:p>
          <w:p w14:paraId="76A08352" w14:textId="77777777" w:rsidR="00424BBC" w:rsidRDefault="00000000">
            <w:pPr>
              <w:spacing w:after="0" w:line="276" w:lineRule="auto"/>
              <w:ind w:left="0" w:right="1048" w:firstLine="0"/>
            </w:pPr>
            <w:proofErr w:type="spellStart"/>
            <w:r>
              <w:t>више</w:t>
            </w:r>
            <w:proofErr w:type="spellEnd"/>
            <w:r>
              <w:t xml:space="preserve"> </w:t>
            </w:r>
            <w:proofErr w:type="spellStart"/>
            <w:r>
              <w:t>грешака</w:t>
            </w:r>
            <w:proofErr w:type="spellEnd"/>
            <w:r>
              <w:t xml:space="preserve">; </w:t>
            </w:r>
          </w:p>
          <w:p w14:paraId="06DACB57" w14:textId="77777777" w:rsidR="00424BBC" w:rsidRPr="00224373" w:rsidRDefault="00000000">
            <w:pPr>
              <w:numPr>
                <w:ilvl w:val="0"/>
                <w:numId w:val="8"/>
              </w:numPr>
              <w:spacing w:after="0" w:line="275" w:lineRule="auto"/>
              <w:ind w:right="143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Препознаје велико почетно слово у називима улица, тргова и градова, пише уз више грешака; </w:t>
            </w:r>
          </w:p>
          <w:p w14:paraId="12B78779" w14:textId="77777777" w:rsidR="00424BBC" w:rsidRPr="00224373" w:rsidRDefault="00000000">
            <w:pPr>
              <w:numPr>
                <w:ilvl w:val="0"/>
                <w:numId w:val="8"/>
              </w:numPr>
              <w:spacing w:after="0"/>
              <w:ind w:right="143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Изговара и пише гласове ч, ћ, ђ,џ у речима уз грешке.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4EFA5" w14:textId="77777777" w:rsidR="00424BBC" w:rsidRPr="00224373" w:rsidRDefault="00000000">
            <w:pPr>
              <w:numPr>
                <w:ilvl w:val="0"/>
                <w:numId w:val="9"/>
              </w:numPr>
              <w:spacing w:after="0" w:line="275" w:lineRule="auto"/>
              <w:ind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Препознаје именице и глаголе помоћ; </w:t>
            </w:r>
          </w:p>
          <w:p w14:paraId="74FA59BD" w14:textId="77777777" w:rsidR="00424BBC" w:rsidRDefault="00000000">
            <w:pPr>
              <w:numPr>
                <w:ilvl w:val="0"/>
                <w:numId w:val="9"/>
              </w:numPr>
              <w:ind w:firstLine="0"/>
            </w:pPr>
            <w:proofErr w:type="spellStart"/>
            <w:r>
              <w:t>Уз</w:t>
            </w:r>
            <w:proofErr w:type="spellEnd"/>
            <w:r>
              <w:t xml:space="preserve"> </w:t>
            </w:r>
            <w:proofErr w:type="spellStart"/>
            <w:r>
              <w:t>помоћ</w:t>
            </w:r>
            <w:proofErr w:type="spellEnd"/>
            <w:r>
              <w:t xml:space="preserve"> </w:t>
            </w:r>
          </w:p>
          <w:p w14:paraId="4351AED5" w14:textId="77777777" w:rsidR="00424BBC" w:rsidRPr="00224373" w:rsidRDefault="00000000">
            <w:pPr>
              <w:spacing w:after="0" w:line="275" w:lineRule="auto"/>
              <w:ind w:left="0" w:right="141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Разликује реченице по облику и значењу; -Уз помоћ препознаје и разликује глас и слово; - Раставља речи на крају реда користећи цртицу уз помоћ; </w:t>
            </w:r>
          </w:p>
          <w:p w14:paraId="2FACEEEE" w14:textId="77777777" w:rsidR="00424BBC" w:rsidRPr="00224373" w:rsidRDefault="00000000">
            <w:pPr>
              <w:spacing w:after="0" w:line="274" w:lineRule="auto"/>
              <w:ind w:left="0" w:right="16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-Углавном правилно изговара речцу ли, греши у записивању упитних реченица; - Углавном правилно Изговара речцу не , греши у записивању; -- Примењује претходно Научена правописна правила уз помоћ; - Пише вишечлана географска имена, често греши; </w:t>
            </w:r>
          </w:p>
          <w:p w14:paraId="1856FA3A" w14:textId="77777777" w:rsidR="00424BBC" w:rsidRPr="00224373" w:rsidRDefault="00000000">
            <w:pPr>
              <w:numPr>
                <w:ilvl w:val="0"/>
                <w:numId w:val="9"/>
              </w:numPr>
              <w:spacing w:after="2" w:line="274" w:lineRule="auto"/>
              <w:ind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Препознаје велико почетно слово у називима улица, тргова и градова,пише само уз помоћ. - Изговара и пише гласове </w:t>
            </w:r>
          </w:p>
          <w:p w14:paraId="5BCA4DC6" w14:textId="77777777" w:rsidR="00424BBC" w:rsidRPr="00224373" w:rsidRDefault="00000000">
            <w:pPr>
              <w:spacing w:after="0"/>
              <w:ind w:left="0" w:right="1157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ч, ћ, ђ, џу речима уз веће грешке.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68270" w14:textId="77777777" w:rsidR="00424BBC" w:rsidRDefault="00000000">
            <w:pPr>
              <w:numPr>
                <w:ilvl w:val="0"/>
                <w:numId w:val="10"/>
              </w:numPr>
              <w:spacing w:after="1" w:line="273" w:lineRule="auto"/>
              <w:ind w:right="527" w:firstLine="0"/>
            </w:pPr>
            <w:proofErr w:type="spellStart"/>
            <w:r>
              <w:t>Није</w:t>
            </w:r>
            <w:proofErr w:type="spellEnd"/>
            <w:r>
              <w:t xml:space="preserve"> </w:t>
            </w:r>
            <w:proofErr w:type="spellStart"/>
            <w:r>
              <w:t>савладао</w:t>
            </w:r>
            <w:proofErr w:type="spellEnd"/>
            <w:r>
              <w:t xml:space="preserve"> </w:t>
            </w:r>
            <w:proofErr w:type="spellStart"/>
            <w:r>
              <w:t>предвиђене</w:t>
            </w:r>
            <w:proofErr w:type="spellEnd"/>
            <w:r>
              <w:t xml:space="preserve"> </w:t>
            </w:r>
            <w:proofErr w:type="spellStart"/>
            <w:r>
              <w:t>исходе</w:t>
            </w:r>
            <w:proofErr w:type="spellEnd"/>
            <w:r>
              <w:t xml:space="preserve">. </w:t>
            </w:r>
          </w:p>
          <w:p w14:paraId="2996F6E7" w14:textId="77777777" w:rsidR="00424BBC" w:rsidRPr="00224373" w:rsidRDefault="00000000">
            <w:pPr>
              <w:numPr>
                <w:ilvl w:val="0"/>
                <w:numId w:val="10"/>
              </w:numPr>
              <w:spacing w:after="0"/>
              <w:ind w:right="527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Не позанје основне појмове и не показује жељу да напредује. </w:t>
            </w:r>
          </w:p>
        </w:tc>
      </w:tr>
    </w:tbl>
    <w:p w14:paraId="2AA4D741" w14:textId="77777777" w:rsidR="00424BBC" w:rsidRPr="00224373" w:rsidRDefault="00424BBC">
      <w:pPr>
        <w:spacing w:after="0"/>
        <w:ind w:left="-542" w:right="13606" w:firstLine="0"/>
        <w:rPr>
          <w:lang w:val="ru-RU"/>
        </w:rPr>
      </w:pPr>
    </w:p>
    <w:tbl>
      <w:tblPr>
        <w:tblStyle w:val="TableGrid"/>
        <w:tblW w:w="14106" w:type="dxa"/>
        <w:tblInd w:w="888" w:type="dxa"/>
        <w:tblCellMar>
          <w:top w:w="42" w:type="dxa"/>
          <w:left w:w="106" w:type="dxa"/>
          <w:right w:w="66" w:type="dxa"/>
        </w:tblCellMar>
        <w:tblLook w:val="04A0" w:firstRow="1" w:lastRow="0" w:firstColumn="1" w:lastColumn="0" w:noHBand="0" w:noVBand="1"/>
      </w:tblPr>
      <w:tblGrid>
        <w:gridCol w:w="1977"/>
        <w:gridCol w:w="2660"/>
        <w:gridCol w:w="2295"/>
        <w:gridCol w:w="2420"/>
        <w:gridCol w:w="2358"/>
        <w:gridCol w:w="2396"/>
      </w:tblGrid>
      <w:tr w:rsidR="00424BBC" w:rsidRPr="00224373" w14:paraId="60190457" w14:textId="77777777">
        <w:trPr>
          <w:trHeight w:val="7832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2B381" w14:textId="77777777" w:rsidR="00424BBC" w:rsidRPr="00224373" w:rsidRDefault="00000000">
            <w:pPr>
              <w:spacing w:after="0"/>
              <w:ind w:left="0" w:firstLine="0"/>
              <w:rPr>
                <w:lang w:val="ru-RU"/>
              </w:rPr>
            </w:pPr>
            <w:r w:rsidRPr="00224373">
              <w:rPr>
                <w:rFonts w:ascii="Calibri" w:eastAsia="Calibri" w:hAnsi="Calibri" w:cs="Calibri"/>
                <w:sz w:val="24"/>
                <w:lang w:val="ru-RU"/>
              </w:rPr>
              <w:t xml:space="preserve"> </w:t>
            </w:r>
          </w:p>
          <w:p w14:paraId="640D1C00" w14:textId="77777777" w:rsidR="00424BBC" w:rsidRPr="00224373" w:rsidRDefault="00000000">
            <w:pPr>
              <w:spacing w:after="0"/>
              <w:ind w:left="0" w:firstLine="0"/>
              <w:rPr>
                <w:lang w:val="ru-RU"/>
              </w:rPr>
            </w:pPr>
            <w:r w:rsidRPr="00224373">
              <w:rPr>
                <w:rFonts w:ascii="Calibri" w:eastAsia="Calibri" w:hAnsi="Calibri" w:cs="Calibri"/>
                <w:sz w:val="24"/>
                <w:lang w:val="ru-RU"/>
              </w:rPr>
              <w:t xml:space="preserve"> </w:t>
            </w:r>
          </w:p>
          <w:p w14:paraId="65F8186B" w14:textId="77777777" w:rsidR="00424BBC" w:rsidRPr="00224373" w:rsidRDefault="00000000">
            <w:pPr>
              <w:spacing w:after="0"/>
              <w:ind w:left="0" w:firstLine="0"/>
              <w:rPr>
                <w:lang w:val="ru-RU"/>
              </w:rPr>
            </w:pPr>
            <w:r w:rsidRPr="00224373">
              <w:rPr>
                <w:rFonts w:ascii="Calibri" w:eastAsia="Calibri" w:hAnsi="Calibri" w:cs="Calibri"/>
                <w:sz w:val="24"/>
                <w:lang w:val="ru-RU"/>
              </w:rPr>
              <w:t xml:space="preserve"> </w:t>
            </w:r>
          </w:p>
          <w:p w14:paraId="79CDBAB4" w14:textId="77777777" w:rsidR="00424BBC" w:rsidRPr="00224373" w:rsidRDefault="00000000">
            <w:pPr>
              <w:spacing w:after="0"/>
              <w:ind w:left="0" w:firstLine="0"/>
              <w:rPr>
                <w:lang w:val="ru-RU"/>
              </w:rPr>
            </w:pPr>
            <w:r w:rsidRPr="00224373">
              <w:rPr>
                <w:rFonts w:ascii="Calibri" w:eastAsia="Calibri" w:hAnsi="Calibri" w:cs="Calibri"/>
                <w:sz w:val="24"/>
                <w:lang w:val="ru-RU"/>
              </w:rPr>
              <w:t xml:space="preserve"> </w:t>
            </w:r>
          </w:p>
          <w:p w14:paraId="64807291" w14:textId="77777777" w:rsidR="00424BBC" w:rsidRPr="00224373" w:rsidRDefault="00000000">
            <w:pPr>
              <w:spacing w:after="0"/>
              <w:ind w:left="0" w:firstLine="0"/>
              <w:rPr>
                <w:lang w:val="ru-RU"/>
              </w:rPr>
            </w:pPr>
            <w:r w:rsidRPr="00224373">
              <w:rPr>
                <w:rFonts w:ascii="Calibri" w:eastAsia="Calibri" w:hAnsi="Calibri" w:cs="Calibri"/>
                <w:sz w:val="24"/>
                <w:lang w:val="ru-RU"/>
              </w:rPr>
              <w:t xml:space="preserve"> </w:t>
            </w:r>
          </w:p>
          <w:p w14:paraId="2EB80329" w14:textId="77777777" w:rsidR="00424BBC" w:rsidRPr="00224373" w:rsidRDefault="00000000">
            <w:pPr>
              <w:spacing w:after="0"/>
              <w:ind w:left="0" w:firstLine="0"/>
              <w:rPr>
                <w:lang w:val="ru-RU"/>
              </w:rPr>
            </w:pPr>
            <w:r w:rsidRPr="00224373">
              <w:rPr>
                <w:rFonts w:ascii="Calibri" w:eastAsia="Calibri" w:hAnsi="Calibri" w:cs="Calibri"/>
                <w:sz w:val="24"/>
                <w:lang w:val="ru-RU"/>
              </w:rPr>
              <w:t xml:space="preserve"> </w:t>
            </w:r>
          </w:p>
          <w:p w14:paraId="645E179B" w14:textId="77777777" w:rsidR="00424BBC" w:rsidRPr="00224373" w:rsidRDefault="00000000">
            <w:pPr>
              <w:spacing w:after="0"/>
              <w:ind w:left="0" w:firstLine="0"/>
              <w:rPr>
                <w:lang w:val="ru-RU"/>
              </w:rPr>
            </w:pPr>
            <w:r w:rsidRPr="00224373">
              <w:rPr>
                <w:rFonts w:ascii="Calibri" w:eastAsia="Calibri" w:hAnsi="Calibri" w:cs="Calibri"/>
                <w:sz w:val="24"/>
                <w:lang w:val="ru-RU"/>
              </w:rPr>
              <w:t xml:space="preserve"> </w:t>
            </w:r>
          </w:p>
          <w:p w14:paraId="08BC7BBD" w14:textId="77777777" w:rsidR="00424BBC" w:rsidRPr="00224373" w:rsidRDefault="00000000">
            <w:pPr>
              <w:spacing w:after="0"/>
              <w:ind w:left="0" w:firstLine="0"/>
              <w:rPr>
                <w:lang w:val="ru-RU"/>
              </w:rPr>
            </w:pPr>
            <w:r w:rsidRPr="00224373">
              <w:rPr>
                <w:rFonts w:ascii="Calibri" w:eastAsia="Calibri" w:hAnsi="Calibri" w:cs="Calibri"/>
                <w:sz w:val="24"/>
                <w:lang w:val="ru-RU"/>
              </w:rPr>
              <w:t xml:space="preserve"> </w:t>
            </w:r>
          </w:p>
          <w:p w14:paraId="41E3C0C0" w14:textId="77777777" w:rsidR="00424BBC" w:rsidRPr="00224373" w:rsidRDefault="00000000">
            <w:pPr>
              <w:spacing w:after="0"/>
              <w:ind w:left="0" w:firstLine="0"/>
              <w:rPr>
                <w:lang w:val="ru-RU"/>
              </w:rPr>
            </w:pPr>
            <w:r w:rsidRPr="00224373">
              <w:rPr>
                <w:rFonts w:ascii="Calibri" w:eastAsia="Calibri" w:hAnsi="Calibri" w:cs="Calibri"/>
                <w:sz w:val="24"/>
                <w:lang w:val="ru-RU"/>
              </w:rPr>
              <w:t xml:space="preserve"> </w:t>
            </w:r>
          </w:p>
          <w:p w14:paraId="59665D57" w14:textId="77777777" w:rsidR="00424BBC" w:rsidRPr="00224373" w:rsidRDefault="00000000">
            <w:pPr>
              <w:spacing w:after="0"/>
              <w:ind w:left="0" w:firstLine="0"/>
              <w:rPr>
                <w:lang w:val="ru-RU"/>
              </w:rPr>
            </w:pPr>
            <w:r w:rsidRPr="00224373">
              <w:rPr>
                <w:rFonts w:ascii="Calibri" w:eastAsia="Calibri" w:hAnsi="Calibri" w:cs="Calibri"/>
                <w:sz w:val="24"/>
                <w:lang w:val="ru-RU"/>
              </w:rPr>
              <w:t xml:space="preserve"> </w:t>
            </w:r>
          </w:p>
          <w:p w14:paraId="4717B968" w14:textId="77777777" w:rsidR="00424BBC" w:rsidRPr="00224373" w:rsidRDefault="00000000">
            <w:pPr>
              <w:spacing w:after="0"/>
              <w:ind w:left="0" w:firstLine="0"/>
              <w:rPr>
                <w:lang w:val="ru-RU"/>
              </w:rPr>
            </w:pPr>
            <w:r w:rsidRPr="00224373">
              <w:rPr>
                <w:rFonts w:ascii="Calibri" w:eastAsia="Calibri" w:hAnsi="Calibri" w:cs="Calibri"/>
                <w:sz w:val="24"/>
                <w:lang w:val="ru-RU"/>
              </w:rPr>
              <w:t xml:space="preserve"> </w:t>
            </w:r>
          </w:p>
          <w:p w14:paraId="7430ACB6" w14:textId="77777777" w:rsidR="00424BBC" w:rsidRPr="00224373" w:rsidRDefault="00000000">
            <w:pPr>
              <w:spacing w:after="0"/>
              <w:ind w:left="0" w:firstLine="0"/>
              <w:rPr>
                <w:lang w:val="ru-RU"/>
              </w:rPr>
            </w:pPr>
            <w:r w:rsidRPr="00224373">
              <w:rPr>
                <w:rFonts w:ascii="Calibri" w:eastAsia="Calibri" w:hAnsi="Calibri" w:cs="Calibri"/>
                <w:sz w:val="24"/>
                <w:lang w:val="ru-RU"/>
              </w:rPr>
              <w:t xml:space="preserve"> </w:t>
            </w:r>
          </w:p>
          <w:p w14:paraId="0A5EAB78" w14:textId="77777777" w:rsidR="00424BBC" w:rsidRDefault="00000000">
            <w:pPr>
              <w:spacing w:after="48"/>
              <w:ind w:left="0" w:right="92" w:firstLine="0"/>
              <w:jc w:val="center"/>
            </w:pPr>
            <w:r>
              <w:rPr>
                <w:b/>
              </w:rPr>
              <w:t xml:space="preserve">ЈЕЗИЧКА </w:t>
            </w:r>
          </w:p>
          <w:p w14:paraId="6CE4DD0D" w14:textId="77777777" w:rsidR="00424BBC" w:rsidRDefault="00000000">
            <w:pPr>
              <w:spacing w:after="0"/>
              <w:ind w:left="0" w:right="97" w:firstLine="0"/>
              <w:jc w:val="center"/>
            </w:pPr>
            <w:r>
              <w:rPr>
                <w:b/>
              </w:rPr>
              <w:t xml:space="preserve">КУЛТУРА </w:t>
            </w:r>
          </w:p>
          <w:p w14:paraId="23014059" w14:textId="77777777" w:rsidR="00424BBC" w:rsidRDefault="00000000">
            <w:pPr>
              <w:spacing w:after="0"/>
              <w:ind w:left="0" w:firstLine="0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E5D4B" w14:textId="77777777" w:rsidR="00424BBC" w:rsidRPr="00224373" w:rsidRDefault="00000000">
            <w:pPr>
              <w:numPr>
                <w:ilvl w:val="0"/>
                <w:numId w:val="11"/>
              </w:numPr>
              <w:spacing w:after="0" w:line="276" w:lineRule="auto"/>
              <w:ind w:right="27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Самостално уљудно разговара и слуша саговорника; </w:t>
            </w:r>
          </w:p>
          <w:p w14:paraId="7C1DBA3E" w14:textId="77777777" w:rsidR="00424BBC" w:rsidRPr="00224373" w:rsidRDefault="00000000">
            <w:pPr>
              <w:numPr>
                <w:ilvl w:val="0"/>
                <w:numId w:val="11"/>
              </w:numPr>
              <w:spacing w:after="0" w:line="275" w:lineRule="auto"/>
              <w:ind w:right="27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Самостално поставља сложенија питања  и даје одговоре на сложена питања, у складу са узрастом; </w:t>
            </w:r>
          </w:p>
          <w:p w14:paraId="1B7EDEFA" w14:textId="77777777" w:rsidR="00424BBC" w:rsidRPr="00224373" w:rsidRDefault="00000000">
            <w:pPr>
              <w:numPr>
                <w:ilvl w:val="0"/>
                <w:numId w:val="11"/>
              </w:numPr>
              <w:spacing w:after="0" w:line="277" w:lineRule="auto"/>
              <w:ind w:right="27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Самостално саставља сложеније реченице поштујући правописна </w:t>
            </w:r>
          </w:p>
          <w:p w14:paraId="6D3CF05D" w14:textId="77777777" w:rsidR="00424BBC" w:rsidRDefault="00000000">
            <w:pPr>
              <w:spacing w:after="15"/>
              <w:ind w:left="0" w:firstLine="0"/>
            </w:pPr>
            <w:proofErr w:type="spellStart"/>
            <w:r>
              <w:t>првила</w:t>
            </w:r>
            <w:proofErr w:type="spellEnd"/>
            <w:r>
              <w:t xml:space="preserve">; </w:t>
            </w:r>
          </w:p>
          <w:p w14:paraId="55DE0DEE" w14:textId="77777777" w:rsidR="00424BBC" w:rsidRPr="00224373" w:rsidRDefault="00000000">
            <w:pPr>
              <w:numPr>
                <w:ilvl w:val="0"/>
                <w:numId w:val="11"/>
              </w:numPr>
              <w:spacing w:after="0" w:line="274" w:lineRule="auto"/>
              <w:ind w:right="27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Самостално обликује причу уз поштовање језичких и правописних правила; </w:t>
            </w:r>
          </w:p>
          <w:p w14:paraId="42C93DE6" w14:textId="77777777" w:rsidR="00424BBC" w:rsidRPr="00224373" w:rsidRDefault="00000000">
            <w:pPr>
              <w:numPr>
                <w:ilvl w:val="0"/>
                <w:numId w:val="11"/>
              </w:numPr>
              <w:spacing w:after="0" w:line="276" w:lineRule="auto"/>
              <w:ind w:right="27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Самостално запажа појединости у посматрању и описује лик/предмет према плану описа логички повезаним реченицама; - Самостално извештава  или о ономе који ће се тек обавити држећи се хронолошког редоследа </w:t>
            </w:r>
          </w:p>
          <w:p w14:paraId="3D58839C" w14:textId="77777777" w:rsidR="00424BBC" w:rsidRDefault="00000000">
            <w:pPr>
              <w:spacing w:after="15"/>
              <w:ind w:left="0" w:firstLine="0"/>
            </w:pPr>
            <w:proofErr w:type="spellStart"/>
            <w:r>
              <w:t>догађаја</w:t>
            </w:r>
            <w:proofErr w:type="spellEnd"/>
            <w:r>
              <w:t xml:space="preserve">; </w:t>
            </w:r>
          </w:p>
          <w:p w14:paraId="07BDD676" w14:textId="77777777" w:rsidR="00424BBC" w:rsidRPr="00224373" w:rsidRDefault="00000000">
            <w:pPr>
              <w:numPr>
                <w:ilvl w:val="0"/>
                <w:numId w:val="11"/>
              </w:numPr>
              <w:spacing w:after="1" w:line="275" w:lineRule="auto"/>
              <w:ind w:right="27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Самостално разликује основне делове текста уз навођење примера; - Гласно и изражајно чита текстове, поштујући интерпункцију и доживљај </w:t>
            </w:r>
          </w:p>
          <w:p w14:paraId="18D917BB" w14:textId="77777777" w:rsidR="00424BBC" w:rsidRDefault="00000000">
            <w:pPr>
              <w:spacing w:after="0"/>
              <w:ind w:left="0" w:firstLine="0"/>
            </w:pPr>
            <w:proofErr w:type="spellStart"/>
            <w:r>
              <w:t>текста</w:t>
            </w:r>
            <w:proofErr w:type="spellEnd"/>
            <w:r>
              <w:t xml:space="preserve">; </w:t>
            </w:r>
            <w:proofErr w:type="spellStart"/>
            <w:r>
              <w:t>разуме</w:t>
            </w:r>
            <w:proofErr w:type="spellEnd"/>
            <w:r>
              <w:t xml:space="preserve"> </w:t>
            </w:r>
            <w:proofErr w:type="spellStart"/>
            <w:r>
              <w:t>прочитано</w:t>
            </w:r>
            <w:proofErr w:type="spellEnd"/>
            <w:r>
              <w:t xml:space="preserve">; </w:t>
            </w:r>
          </w:p>
          <w:p w14:paraId="5B701083" w14:textId="77777777" w:rsidR="00424BBC" w:rsidRDefault="00000000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6588A" w14:textId="77777777" w:rsidR="00424BBC" w:rsidRPr="00224373" w:rsidRDefault="00000000">
            <w:pPr>
              <w:numPr>
                <w:ilvl w:val="0"/>
                <w:numId w:val="12"/>
              </w:numPr>
              <w:spacing w:after="1" w:line="274" w:lineRule="auto"/>
              <w:ind w:right="15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Уљудно разговара и слуша саговорника; - Самостално поставља и одговара на питања; - Самостално саставља реченице уз поштовање већине правописних </w:t>
            </w:r>
          </w:p>
          <w:p w14:paraId="40EF9600" w14:textId="77777777" w:rsidR="00424BBC" w:rsidRDefault="00000000">
            <w:pPr>
              <w:spacing w:after="14"/>
              <w:ind w:left="0" w:firstLine="0"/>
            </w:pPr>
            <w:proofErr w:type="spellStart"/>
            <w:r>
              <w:t>правила</w:t>
            </w:r>
            <w:proofErr w:type="spellEnd"/>
            <w:r>
              <w:t xml:space="preserve">; </w:t>
            </w:r>
          </w:p>
          <w:p w14:paraId="425A5F2F" w14:textId="77777777" w:rsidR="00424BBC" w:rsidRPr="00224373" w:rsidRDefault="00000000">
            <w:pPr>
              <w:numPr>
                <w:ilvl w:val="0"/>
                <w:numId w:val="12"/>
              </w:numPr>
              <w:spacing w:after="0" w:line="276" w:lineRule="auto"/>
              <w:ind w:right="15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Самостално обликује кратку причу према плану; </w:t>
            </w:r>
          </w:p>
          <w:p w14:paraId="2002581B" w14:textId="77777777" w:rsidR="00424BBC" w:rsidRPr="00224373" w:rsidRDefault="00000000">
            <w:pPr>
              <w:numPr>
                <w:ilvl w:val="0"/>
                <w:numId w:val="12"/>
              </w:numPr>
              <w:spacing w:after="0" w:line="274" w:lineRule="auto"/>
              <w:ind w:right="15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Запажа појединости у посматрању, непотпуно описује лик/предмет према плану; </w:t>
            </w:r>
          </w:p>
          <w:p w14:paraId="14FAC8F8" w14:textId="77777777" w:rsidR="00424BBC" w:rsidRPr="00224373" w:rsidRDefault="00000000">
            <w:pPr>
              <w:numPr>
                <w:ilvl w:val="0"/>
                <w:numId w:val="12"/>
              </w:numPr>
              <w:spacing w:after="0" w:line="275" w:lineRule="auto"/>
              <w:ind w:right="15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Извештава о  обављеном задатку или о ономе који ће се тек обавити уз мања одступања у хронолошком редоследу догађаја; - Самостално разликује основне делове текста; - Гласно чита текстове уз понеку грешку, потребно му је скренути пажњу на интонацију и доживљај </w:t>
            </w:r>
          </w:p>
          <w:p w14:paraId="73FC9EAB" w14:textId="77777777" w:rsidR="00424BBC" w:rsidRDefault="00000000">
            <w:pPr>
              <w:spacing w:after="0"/>
              <w:ind w:left="0" w:firstLine="0"/>
            </w:pPr>
            <w:proofErr w:type="spellStart"/>
            <w:r>
              <w:t>текста</w:t>
            </w:r>
            <w:proofErr w:type="spellEnd"/>
            <w:r>
              <w:t xml:space="preserve">; </w:t>
            </w:r>
            <w:proofErr w:type="spellStart"/>
            <w:r>
              <w:t>разуме</w:t>
            </w:r>
            <w:proofErr w:type="spellEnd"/>
            <w:r>
              <w:t xml:space="preserve"> </w:t>
            </w:r>
            <w:proofErr w:type="spellStart"/>
            <w:r>
              <w:t>прочитано</w:t>
            </w:r>
            <w:proofErr w:type="spellEnd"/>
            <w:r>
              <w:t xml:space="preserve">.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FF863" w14:textId="77777777" w:rsidR="00424BBC" w:rsidRPr="00224373" w:rsidRDefault="00000000">
            <w:pPr>
              <w:numPr>
                <w:ilvl w:val="0"/>
                <w:numId w:val="13"/>
              </w:numPr>
              <w:spacing w:after="1" w:line="274" w:lineRule="auto"/>
              <w:ind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Поставља и одговара на питања уз помоћ; - Може уз подстицај да </w:t>
            </w:r>
          </w:p>
          <w:p w14:paraId="25C8C7F5" w14:textId="77777777" w:rsidR="00424BBC" w:rsidRPr="00224373" w:rsidRDefault="00000000">
            <w:pPr>
              <w:spacing w:after="4" w:line="271" w:lineRule="auto"/>
              <w:ind w:left="0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Састави реченицу, уз Мање правописне </w:t>
            </w:r>
          </w:p>
          <w:p w14:paraId="22ABBB40" w14:textId="77777777" w:rsidR="00424BBC" w:rsidRPr="00224373" w:rsidRDefault="00000000">
            <w:pPr>
              <w:spacing w:after="14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грешке; </w:t>
            </w:r>
          </w:p>
          <w:p w14:paraId="313B5766" w14:textId="77777777" w:rsidR="00424BBC" w:rsidRPr="00224373" w:rsidRDefault="00000000">
            <w:pPr>
              <w:numPr>
                <w:ilvl w:val="0"/>
                <w:numId w:val="13"/>
              </w:numPr>
              <w:spacing w:after="0" w:line="276" w:lineRule="auto"/>
              <w:ind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Обликује кратку причу према плану; </w:t>
            </w:r>
          </w:p>
          <w:p w14:paraId="4C94B307" w14:textId="77777777" w:rsidR="00424BBC" w:rsidRPr="00224373" w:rsidRDefault="00000000">
            <w:pPr>
              <w:numPr>
                <w:ilvl w:val="0"/>
                <w:numId w:val="13"/>
              </w:numPr>
              <w:spacing w:after="1" w:line="275" w:lineRule="auto"/>
              <w:ind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Запажа појединости у посматрању и уз подстицај, описује лик/предмет према плану - Извештава о обављеном задатку или о ономе који ће се тек обавити уз одступања у </w:t>
            </w:r>
          </w:p>
          <w:p w14:paraId="7FA4FE9D" w14:textId="77777777" w:rsidR="00424BBC" w:rsidRDefault="00000000">
            <w:pPr>
              <w:spacing w:after="0" w:line="275" w:lineRule="auto"/>
              <w:ind w:left="0" w:firstLine="0"/>
            </w:pPr>
            <w:proofErr w:type="spellStart"/>
            <w:r>
              <w:t>хронолошком</w:t>
            </w:r>
            <w:proofErr w:type="spellEnd"/>
            <w:r>
              <w:t xml:space="preserve"> </w:t>
            </w:r>
            <w:proofErr w:type="spellStart"/>
            <w:r>
              <w:t>редоследу</w:t>
            </w:r>
            <w:proofErr w:type="spellEnd"/>
            <w:r>
              <w:t xml:space="preserve"> </w:t>
            </w:r>
            <w:proofErr w:type="spellStart"/>
            <w:r>
              <w:t>догађаја</w:t>
            </w:r>
            <w:proofErr w:type="spellEnd"/>
            <w:r>
              <w:t xml:space="preserve">; </w:t>
            </w:r>
          </w:p>
          <w:p w14:paraId="77C8BC86" w14:textId="77777777" w:rsidR="00424BBC" w:rsidRPr="00224373" w:rsidRDefault="00000000">
            <w:pPr>
              <w:numPr>
                <w:ilvl w:val="0"/>
                <w:numId w:val="13"/>
              </w:numPr>
              <w:spacing w:after="1" w:line="276" w:lineRule="auto"/>
              <w:ind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Разликује основне делове текста (наслов, пасус, име </w:t>
            </w:r>
          </w:p>
          <w:p w14:paraId="6AF56BAB" w14:textId="77777777" w:rsidR="00424BBC" w:rsidRDefault="00000000">
            <w:pPr>
              <w:spacing w:after="0" w:line="274" w:lineRule="auto"/>
              <w:ind w:left="0" w:firstLine="0"/>
            </w:pPr>
            <w:proofErr w:type="spellStart"/>
            <w:r>
              <w:t>аутора,садржај</w:t>
            </w:r>
            <w:proofErr w:type="spellEnd"/>
            <w:r>
              <w:t xml:space="preserve">), </w:t>
            </w:r>
            <w:proofErr w:type="spellStart"/>
            <w:r>
              <w:t>често</w:t>
            </w:r>
            <w:proofErr w:type="spellEnd"/>
            <w:r>
              <w:t xml:space="preserve"> </w:t>
            </w:r>
            <w:proofErr w:type="spellStart"/>
            <w:r>
              <w:t>греши</w:t>
            </w:r>
            <w:proofErr w:type="spellEnd"/>
            <w:r>
              <w:t xml:space="preserve">; </w:t>
            </w:r>
          </w:p>
          <w:p w14:paraId="64307D39" w14:textId="77777777" w:rsidR="00424BBC" w:rsidRPr="00224373" w:rsidRDefault="00000000">
            <w:pPr>
              <w:numPr>
                <w:ilvl w:val="0"/>
                <w:numId w:val="13"/>
              </w:numPr>
              <w:spacing w:after="0"/>
              <w:ind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Гласно чита текст уз грешке, не обраћа пажњу на знаке интерпункције; углавном разуме прочитано.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0E885" w14:textId="77777777" w:rsidR="00424BBC" w:rsidRPr="00224373" w:rsidRDefault="00000000">
            <w:pPr>
              <w:numPr>
                <w:ilvl w:val="0"/>
                <w:numId w:val="14"/>
              </w:numPr>
              <w:spacing w:after="0" w:line="275" w:lineRule="auto"/>
              <w:ind w:right="42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Разговара и слуша саговорника у разговору уз помоћ; </w:t>
            </w:r>
          </w:p>
          <w:p w14:paraId="5C2516F9" w14:textId="77777777" w:rsidR="00424BBC" w:rsidRPr="00224373" w:rsidRDefault="00000000">
            <w:pPr>
              <w:spacing w:after="0" w:line="274" w:lineRule="auto"/>
              <w:ind w:left="0" w:right="273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-Уз помоћ саставља једноставну реченицу, често греши; </w:t>
            </w:r>
          </w:p>
          <w:p w14:paraId="15EF3470" w14:textId="77777777" w:rsidR="00424BBC" w:rsidRPr="00224373" w:rsidRDefault="00000000">
            <w:pPr>
              <w:numPr>
                <w:ilvl w:val="0"/>
                <w:numId w:val="14"/>
              </w:numPr>
              <w:spacing w:after="0" w:line="275" w:lineRule="auto"/>
              <w:ind w:right="42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Обликује кратку причу уз подстицај и помоћ; - Запажа појединости у посматрању и уз помоћ, описује лик/предмет према плану; </w:t>
            </w:r>
          </w:p>
          <w:p w14:paraId="14BB6855" w14:textId="77777777" w:rsidR="00424BBC" w:rsidRPr="00224373" w:rsidRDefault="00000000">
            <w:pPr>
              <w:numPr>
                <w:ilvl w:val="0"/>
                <w:numId w:val="14"/>
              </w:numPr>
              <w:spacing w:after="0" w:line="277" w:lineRule="auto"/>
              <w:ind w:right="42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Извештава обављеном задатку или о ономе који </w:t>
            </w:r>
          </w:p>
          <w:p w14:paraId="749E4ED5" w14:textId="77777777" w:rsidR="00424BBC" w:rsidRPr="00224373" w:rsidRDefault="00000000">
            <w:pPr>
              <w:spacing w:after="0" w:line="275" w:lineRule="auto"/>
              <w:ind w:left="0" w:right="163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ће се тек обавити не поштујући хронолошки редослед догађаја; - Уз помоћ разликује основне делове текста (наслов,пасус, име аутора,садржај); - Чита споро и без поштовања интерпункције, често греши; </w:t>
            </w:r>
          </w:p>
          <w:p w14:paraId="784325EE" w14:textId="77777777" w:rsidR="00424BBC" w:rsidRDefault="00000000">
            <w:pPr>
              <w:numPr>
                <w:ilvl w:val="0"/>
                <w:numId w:val="14"/>
              </w:numPr>
              <w:spacing w:after="0"/>
              <w:ind w:right="42" w:firstLine="0"/>
            </w:pPr>
            <w:proofErr w:type="spellStart"/>
            <w:r>
              <w:t>Уз</w:t>
            </w:r>
            <w:proofErr w:type="spellEnd"/>
            <w:r>
              <w:t xml:space="preserve"> </w:t>
            </w:r>
            <w:proofErr w:type="spellStart"/>
            <w:r>
              <w:t>помоћ</w:t>
            </w:r>
            <w:proofErr w:type="spellEnd"/>
            <w:r>
              <w:t xml:space="preserve"> </w:t>
            </w:r>
            <w:proofErr w:type="spellStart"/>
            <w:r>
              <w:t>разуме</w:t>
            </w:r>
            <w:proofErr w:type="spellEnd"/>
            <w:r>
              <w:t xml:space="preserve"> </w:t>
            </w:r>
            <w:proofErr w:type="spellStart"/>
            <w:r>
              <w:t>прочитано</w:t>
            </w:r>
            <w:proofErr w:type="spellEnd"/>
            <w:r>
              <w:t xml:space="preserve">;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312AC" w14:textId="77777777" w:rsidR="00424BBC" w:rsidRPr="00224373" w:rsidRDefault="00000000">
            <w:pPr>
              <w:spacing w:after="0" w:line="274" w:lineRule="auto"/>
              <w:ind w:left="0" w:right="383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- Није савладао Предвиђене исходе. - Не позанје основне појмове и не показује жељу да напредује. </w:t>
            </w:r>
          </w:p>
          <w:p w14:paraId="4DC02A06" w14:textId="77777777" w:rsidR="00424BBC" w:rsidRPr="00224373" w:rsidRDefault="00000000">
            <w:pPr>
              <w:spacing w:after="0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 </w:t>
            </w:r>
          </w:p>
        </w:tc>
      </w:tr>
      <w:tr w:rsidR="00424BBC" w14:paraId="08FFA515" w14:textId="77777777">
        <w:trPr>
          <w:trHeight w:val="47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8677B" w14:textId="77777777" w:rsidR="00424BBC" w:rsidRDefault="00000000">
            <w:pPr>
              <w:spacing w:after="0"/>
              <w:ind w:left="80" w:right="79" w:firstLine="0"/>
              <w:jc w:val="center"/>
            </w:pPr>
            <w:r>
              <w:rPr>
                <w:b/>
              </w:rPr>
              <w:t xml:space="preserve">2. </w:t>
            </w:r>
            <w:proofErr w:type="spellStart"/>
            <w:r>
              <w:rPr>
                <w:b/>
              </w:rPr>
              <w:t>Писана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провере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6A669" w14:textId="77777777" w:rsidR="00424BBC" w:rsidRDefault="00000000">
            <w:pPr>
              <w:spacing w:after="0"/>
              <w:ind w:left="0" w:right="46" w:firstLine="0"/>
              <w:jc w:val="center"/>
            </w:pPr>
            <w:proofErr w:type="spellStart"/>
            <w:r>
              <w:t>Од</w:t>
            </w:r>
            <w:proofErr w:type="spellEnd"/>
            <w:r>
              <w:t xml:space="preserve"> 86% </w:t>
            </w:r>
            <w:proofErr w:type="spellStart"/>
            <w:r>
              <w:t>до</w:t>
            </w:r>
            <w:proofErr w:type="spellEnd"/>
            <w:r>
              <w:t xml:space="preserve"> 100% </w:t>
            </w:r>
          </w:p>
          <w:p w14:paraId="0C9AE3FD" w14:textId="77777777" w:rsidR="00424BBC" w:rsidRDefault="00000000">
            <w:pPr>
              <w:spacing w:after="0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90C38" w14:textId="77777777" w:rsidR="00424BBC" w:rsidRDefault="00000000">
            <w:pPr>
              <w:spacing w:after="0"/>
              <w:ind w:left="372" w:right="366" w:firstLine="0"/>
              <w:jc w:val="center"/>
            </w:pPr>
            <w:proofErr w:type="spellStart"/>
            <w:r>
              <w:t>Од</w:t>
            </w:r>
            <w:proofErr w:type="spellEnd"/>
            <w:r>
              <w:t xml:space="preserve"> 70% </w:t>
            </w:r>
            <w:proofErr w:type="spellStart"/>
            <w:r>
              <w:t>до</w:t>
            </w:r>
            <w:proofErr w:type="spellEnd"/>
            <w:r>
              <w:t xml:space="preserve"> 85 %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99BC" w14:textId="77777777" w:rsidR="00424BBC" w:rsidRDefault="00000000">
            <w:pPr>
              <w:spacing w:after="0"/>
              <w:ind w:left="0" w:right="41" w:firstLine="0"/>
              <w:jc w:val="center"/>
            </w:pPr>
            <w:proofErr w:type="spellStart"/>
            <w:r>
              <w:t>Од</w:t>
            </w:r>
            <w:proofErr w:type="spellEnd"/>
            <w:r>
              <w:t xml:space="preserve"> 50% </w:t>
            </w:r>
            <w:proofErr w:type="spellStart"/>
            <w:r>
              <w:t>до</w:t>
            </w:r>
            <w:proofErr w:type="spellEnd"/>
            <w:r>
              <w:t xml:space="preserve"> 69% </w:t>
            </w:r>
          </w:p>
          <w:p w14:paraId="50048F85" w14:textId="77777777" w:rsidR="00424BBC" w:rsidRDefault="00000000">
            <w:pPr>
              <w:spacing w:after="0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2D36E" w14:textId="77777777" w:rsidR="00424BBC" w:rsidRDefault="00000000">
            <w:pPr>
              <w:spacing w:after="0"/>
              <w:ind w:left="425" w:right="424" w:firstLine="0"/>
              <w:jc w:val="center"/>
            </w:pPr>
            <w:proofErr w:type="spellStart"/>
            <w:r>
              <w:t>Од</w:t>
            </w:r>
            <w:proofErr w:type="spellEnd"/>
            <w:r>
              <w:t xml:space="preserve"> 30% </w:t>
            </w:r>
            <w:proofErr w:type="spellStart"/>
            <w:r>
              <w:t>до</w:t>
            </w:r>
            <w:proofErr w:type="spellEnd"/>
            <w:r>
              <w:t xml:space="preserve"> 49%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6154D" w14:textId="77777777" w:rsidR="00424BBC" w:rsidRDefault="00000000">
            <w:pPr>
              <w:spacing w:after="0"/>
              <w:ind w:left="0" w:right="45" w:firstLine="0"/>
              <w:jc w:val="center"/>
            </w:pPr>
            <w:proofErr w:type="spellStart"/>
            <w:r>
              <w:t>Испод</w:t>
            </w:r>
            <w:proofErr w:type="spellEnd"/>
            <w:r>
              <w:t xml:space="preserve"> 30% </w:t>
            </w:r>
          </w:p>
          <w:p w14:paraId="021C0BDC" w14:textId="77777777" w:rsidR="00424BBC" w:rsidRDefault="00000000">
            <w:pPr>
              <w:spacing w:after="0"/>
              <w:ind w:left="7" w:firstLine="0"/>
              <w:jc w:val="center"/>
            </w:pPr>
            <w:r>
              <w:t xml:space="preserve"> </w:t>
            </w:r>
          </w:p>
        </w:tc>
      </w:tr>
      <w:tr w:rsidR="00424BBC" w14:paraId="189292DD" w14:textId="77777777">
        <w:trPr>
          <w:trHeight w:val="701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CC5E9" w14:textId="77777777" w:rsidR="00424BBC" w:rsidRDefault="00000000">
            <w:pPr>
              <w:spacing w:after="0"/>
              <w:ind w:left="112" w:right="106" w:firstLine="0"/>
              <w:jc w:val="center"/>
            </w:pPr>
            <w:r>
              <w:rPr>
                <w:b/>
              </w:rPr>
              <w:lastRenderedPageBreak/>
              <w:t xml:space="preserve">3. </w:t>
            </w:r>
            <w:proofErr w:type="spellStart"/>
            <w:r>
              <w:rPr>
                <w:b/>
              </w:rPr>
              <w:t>Практичан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рад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15DB8" w14:textId="77777777" w:rsidR="00424BBC" w:rsidRDefault="00000000">
            <w:pPr>
              <w:spacing w:after="0"/>
              <w:ind w:left="0" w:right="56" w:firstLine="0"/>
              <w:jc w:val="center"/>
            </w:pPr>
            <w:proofErr w:type="spellStart"/>
            <w:r>
              <w:t>Оцена</w:t>
            </w:r>
            <w:proofErr w:type="spellEnd"/>
            <w:r>
              <w:t xml:space="preserve"> </w:t>
            </w:r>
          </w:p>
          <w:p w14:paraId="13A51D7C" w14:textId="77777777" w:rsidR="00424BBC" w:rsidRDefault="00000000">
            <w:pPr>
              <w:spacing w:after="0"/>
              <w:ind w:left="0" w:right="45" w:firstLine="0"/>
              <w:jc w:val="center"/>
            </w:pPr>
            <w:r>
              <w:t xml:space="preserve">5 </w:t>
            </w:r>
          </w:p>
          <w:p w14:paraId="4068D605" w14:textId="77777777" w:rsidR="00424BBC" w:rsidRDefault="00000000">
            <w:pPr>
              <w:spacing w:after="0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74B98" w14:textId="77777777" w:rsidR="00424BBC" w:rsidRDefault="00000000">
            <w:pPr>
              <w:spacing w:after="0"/>
              <w:ind w:left="0" w:right="56" w:firstLine="0"/>
              <w:jc w:val="center"/>
            </w:pPr>
            <w:proofErr w:type="spellStart"/>
            <w:r>
              <w:t>Оцена</w:t>
            </w:r>
            <w:proofErr w:type="spellEnd"/>
            <w:r>
              <w:t xml:space="preserve"> </w:t>
            </w:r>
          </w:p>
          <w:p w14:paraId="144BCE87" w14:textId="77777777" w:rsidR="00424BBC" w:rsidRDefault="00000000">
            <w:pPr>
              <w:spacing w:after="0"/>
              <w:ind w:left="0" w:right="45" w:firstLine="0"/>
              <w:jc w:val="center"/>
            </w:pPr>
            <w:r>
              <w:t xml:space="preserve">4 </w:t>
            </w:r>
          </w:p>
          <w:p w14:paraId="3B3ECF62" w14:textId="77777777" w:rsidR="00424BBC" w:rsidRDefault="00000000">
            <w:pPr>
              <w:spacing w:after="0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6C13C" w14:textId="77777777" w:rsidR="00424BBC" w:rsidRDefault="00000000">
            <w:pPr>
              <w:spacing w:after="0"/>
              <w:ind w:left="0" w:right="55" w:firstLine="0"/>
              <w:jc w:val="center"/>
            </w:pPr>
            <w:proofErr w:type="spellStart"/>
            <w:r>
              <w:t>Оцена</w:t>
            </w:r>
            <w:proofErr w:type="spellEnd"/>
            <w:r>
              <w:t xml:space="preserve"> </w:t>
            </w:r>
          </w:p>
          <w:p w14:paraId="5F500472" w14:textId="77777777" w:rsidR="00424BBC" w:rsidRDefault="00000000">
            <w:pPr>
              <w:spacing w:after="0"/>
              <w:ind w:left="0" w:right="44" w:firstLine="0"/>
              <w:jc w:val="center"/>
            </w:pPr>
            <w:r>
              <w:t xml:space="preserve">3 </w:t>
            </w:r>
          </w:p>
          <w:p w14:paraId="1BC767C0" w14:textId="77777777" w:rsidR="00424BBC" w:rsidRDefault="00000000">
            <w:pPr>
              <w:spacing w:after="0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3FE86" w14:textId="77777777" w:rsidR="00424BBC" w:rsidRDefault="00000000">
            <w:pPr>
              <w:spacing w:after="0"/>
              <w:ind w:left="0" w:right="51" w:firstLine="0"/>
              <w:jc w:val="center"/>
            </w:pPr>
            <w:proofErr w:type="spellStart"/>
            <w:r>
              <w:t>Оцена</w:t>
            </w:r>
            <w:proofErr w:type="spellEnd"/>
            <w:r>
              <w:t xml:space="preserve"> </w:t>
            </w:r>
          </w:p>
          <w:p w14:paraId="04A8495A" w14:textId="77777777" w:rsidR="00424BBC" w:rsidRDefault="00000000">
            <w:pPr>
              <w:spacing w:after="0"/>
              <w:ind w:left="0" w:right="49" w:firstLine="0"/>
              <w:jc w:val="center"/>
            </w:pPr>
            <w:r>
              <w:t xml:space="preserve">2 </w:t>
            </w:r>
          </w:p>
          <w:p w14:paraId="4712C009" w14:textId="77777777" w:rsidR="00424BBC" w:rsidRDefault="00000000">
            <w:pPr>
              <w:spacing w:after="0"/>
              <w:ind w:left="6" w:firstLine="0"/>
              <w:jc w:val="center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DF7E8" w14:textId="77777777" w:rsidR="00424BBC" w:rsidRDefault="00000000">
            <w:pPr>
              <w:spacing w:after="0"/>
              <w:ind w:left="0" w:right="51" w:firstLine="0"/>
              <w:jc w:val="center"/>
            </w:pPr>
            <w:proofErr w:type="spellStart"/>
            <w:r>
              <w:t>Оцена</w:t>
            </w:r>
            <w:proofErr w:type="spellEnd"/>
            <w:r>
              <w:t xml:space="preserve"> </w:t>
            </w:r>
          </w:p>
          <w:p w14:paraId="70FC4290" w14:textId="77777777" w:rsidR="00424BBC" w:rsidRDefault="00000000">
            <w:pPr>
              <w:spacing w:after="0"/>
              <w:ind w:left="0" w:right="49" w:firstLine="0"/>
              <w:jc w:val="center"/>
            </w:pPr>
            <w:r>
              <w:t xml:space="preserve">1 </w:t>
            </w:r>
          </w:p>
        </w:tc>
      </w:tr>
      <w:tr w:rsidR="00424BBC" w:rsidRPr="00224373" w14:paraId="3D80BA9B" w14:textId="77777777">
        <w:trPr>
          <w:trHeight w:val="1618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8E833" w14:textId="77777777" w:rsidR="00424BBC" w:rsidRDefault="00000000">
            <w:pPr>
              <w:spacing w:after="0"/>
              <w:ind w:left="221" w:right="220" w:firstLine="0"/>
              <w:jc w:val="center"/>
            </w:pPr>
            <w:r>
              <w:rPr>
                <w:b/>
              </w:rPr>
              <w:t xml:space="preserve">4. </w:t>
            </w:r>
            <w:proofErr w:type="spellStart"/>
            <w:r>
              <w:rPr>
                <w:b/>
              </w:rPr>
              <w:t>Однос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према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раду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0C40B" w14:textId="77777777" w:rsidR="00424BBC" w:rsidRPr="00224373" w:rsidRDefault="00000000">
            <w:pPr>
              <w:numPr>
                <w:ilvl w:val="0"/>
                <w:numId w:val="15"/>
              </w:numPr>
              <w:spacing w:after="2" w:line="273" w:lineRule="auto"/>
              <w:ind w:right="24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Савесно и одговорно приступа свакој задатој активности. </w:t>
            </w:r>
          </w:p>
          <w:p w14:paraId="24BDB9D5" w14:textId="77777777" w:rsidR="00424BBC" w:rsidRPr="00224373" w:rsidRDefault="00000000">
            <w:pPr>
              <w:numPr>
                <w:ilvl w:val="0"/>
                <w:numId w:val="15"/>
              </w:numPr>
              <w:spacing w:after="0"/>
              <w:ind w:right="24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Редовно доноси прибор за рад.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EE012" w14:textId="77777777" w:rsidR="00424BBC" w:rsidRPr="00224373" w:rsidRDefault="00000000">
            <w:pPr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- Савесно и одговорно </w:t>
            </w:r>
          </w:p>
          <w:p w14:paraId="0D36D527" w14:textId="77777777" w:rsidR="00424BBC" w:rsidRPr="00224373" w:rsidRDefault="00000000">
            <w:pPr>
              <w:spacing w:after="0"/>
              <w:ind w:left="0" w:right="76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Приступа свакој задатој Активности уз мања одсутпања. - Редовно доноси прибор за рад уз мања одступања.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BFF01" w14:textId="77777777" w:rsidR="00424BBC" w:rsidRPr="00224373" w:rsidRDefault="00000000">
            <w:pPr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- Делимично приступа </w:t>
            </w:r>
          </w:p>
          <w:p w14:paraId="7A9287ED" w14:textId="77777777" w:rsidR="00424BBC" w:rsidRPr="00224373" w:rsidRDefault="00000000">
            <w:pPr>
              <w:spacing w:after="8" w:line="267" w:lineRule="auto"/>
              <w:ind w:left="0" w:right="143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Задатим активностима; - Углавном доноси </w:t>
            </w:r>
          </w:p>
          <w:p w14:paraId="627582A3" w14:textId="77777777" w:rsidR="00424BBC" w:rsidRDefault="00000000">
            <w:pPr>
              <w:spacing w:after="0"/>
              <w:ind w:left="0" w:firstLine="0"/>
            </w:pPr>
            <w:proofErr w:type="spellStart"/>
            <w:r>
              <w:t>Потребан</w:t>
            </w:r>
            <w:proofErr w:type="spellEnd"/>
            <w:r>
              <w:t xml:space="preserve"> </w:t>
            </w:r>
            <w:proofErr w:type="spellStart"/>
            <w:r>
              <w:t>прибор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рад</w:t>
            </w:r>
            <w:proofErr w:type="spellEnd"/>
            <w:r>
              <w:t xml:space="preserve">.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184A6" w14:textId="77777777" w:rsidR="00424BBC" w:rsidRPr="00224373" w:rsidRDefault="00000000">
            <w:pPr>
              <w:spacing w:after="0"/>
              <w:ind w:left="0" w:right="119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- Приступа задатим Активностима уз подстицај наставника; - Веома често не доноси Потребан прибор за рад.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AC18E" w14:textId="77777777" w:rsidR="00424BBC" w:rsidRPr="00224373" w:rsidRDefault="00000000">
            <w:pPr>
              <w:spacing w:after="1" w:line="274" w:lineRule="auto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Незаитересов - ан за рад. Омета друге, тражи пуну пажњу и индивидуални приступ. </w:t>
            </w:r>
          </w:p>
          <w:p w14:paraId="0210119F" w14:textId="77777777" w:rsidR="00424BBC" w:rsidRPr="00224373" w:rsidRDefault="00000000">
            <w:pPr>
              <w:spacing w:after="0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- Не доноси прибор за рад. </w:t>
            </w:r>
          </w:p>
        </w:tc>
      </w:tr>
      <w:tr w:rsidR="00424BBC" w:rsidRPr="00224373" w14:paraId="3F7A2FE4" w14:textId="77777777">
        <w:trPr>
          <w:trHeight w:val="701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AED8" w14:textId="77777777" w:rsidR="00424BBC" w:rsidRDefault="00000000">
            <w:pPr>
              <w:spacing w:after="0"/>
              <w:ind w:left="180" w:right="156" w:firstLine="0"/>
              <w:jc w:val="center"/>
            </w:pPr>
            <w:r>
              <w:rPr>
                <w:b/>
              </w:rPr>
              <w:t xml:space="preserve">5. </w:t>
            </w:r>
            <w:proofErr w:type="spellStart"/>
            <w:r>
              <w:rPr>
                <w:b/>
              </w:rPr>
              <w:t>Активност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часу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597A" w14:textId="77777777" w:rsidR="00424BBC" w:rsidRPr="00224373" w:rsidRDefault="00000000">
            <w:pPr>
              <w:spacing w:after="0"/>
              <w:ind w:left="0" w:right="13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- Веома активно ангажовање на часу.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08253" w14:textId="77777777" w:rsidR="00424BBC" w:rsidRDefault="00000000">
            <w:pPr>
              <w:spacing w:after="0"/>
              <w:ind w:left="0" w:firstLine="0"/>
            </w:pPr>
            <w:r>
              <w:t xml:space="preserve">- </w:t>
            </w:r>
            <w:proofErr w:type="spellStart"/>
            <w:r>
              <w:t>Активно</w:t>
            </w:r>
            <w:proofErr w:type="spellEnd"/>
            <w:r>
              <w:t xml:space="preserve"> </w:t>
            </w:r>
            <w:proofErr w:type="spellStart"/>
            <w:r>
              <w:t>ангажовање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часу</w:t>
            </w:r>
            <w:proofErr w:type="spellEnd"/>
            <w:r>
              <w:t xml:space="preserve">.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47E4B" w14:textId="77777777" w:rsidR="00424BBC" w:rsidRDefault="00000000">
            <w:pPr>
              <w:spacing w:after="0"/>
              <w:ind w:left="0" w:firstLine="0"/>
            </w:pPr>
            <w:r>
              <w:t xml:space="preserve">- </w:t>
            </w:r>
            <w:proofErr w:type="spellStart"/>
            <w:r>
              <w:t>Повременон</w:t>
            </w:r>
            <w:proofErr w:type="spellEnd"/>
            <w:r>
              <w:t xml:space="preserve"> </w:t>
            </w:r>
            <w:proofErr w:type="spellStart"/>
            <w:r>
              <w:t>ангажовање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часу</w:t>
            </w:r>
            <w:proofErr w:type="spellEnd"/>
            <w:r>
              <w:t xml:space="preserve">.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E02C6" w14:textId="77777777" w:rsidR="00424BBC" w:rsidRPr="00224373" w:rsidRDefault="00000000">
            <w:pPr>
              <w:spacing w:after="0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-Ангажовање на часу уз подстицај и мотивацију.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D45C3" w14:textId="77777777" w:rsidR="00424BBC" w:rsidRPr="00224373" w:rsidRDefault="00000000">
            <w:pPr>
              <w:spacing w:after="0"/>
              <w:ind w:left="0" w:right="236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- Није активан на часу. - Незаинтересо ван за рад. </w:t>
            </w:r>
          </w:p>
        </w:tc>
      </w:tr>
      <w:tr w:rsidR="00424BBC" w14:paraId="3FF5C704" w14:textId="77777777">
        <w:trPr>
          <w:trHeight w:val="701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C26CD" w14:textId="77777777" w:rsidR="00424BBC" w:rsidRDefault="00000000">
            <w:pPr>
              <w:spacing w:after="0"/>
              <w:ind w:left="102" w:right="77" w:hanging="1"/>
              <w:jc w:val="center"/>
            </w:pPr>
            <w:r>
              <w:rPr>
                <w:b/>
              </w:rPr>
              <w:t xml:space="preserve">6. </w:t>
            </w:r>
            <w:proofErr w:type="spellStart"/>
            <w:r>
              <w:rPr>
                <w:b/>
              </w:rPr>
              <w:t>Израда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домаћих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задатака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972AC" w14:textId="77777777" w:rsidR="00424BBC" w:rsidRPr="00224373" w:rsidRDefault="00000000">
            <w:pPr>
              <w:spacing w:after="0"/>
              <w:ind w:left="0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- Редовно и тачно ради домаћи задатак.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0EF0D" w14:textId="77777777" w:rsidR="00424BBC" w:rsidRPr="00224373" w:rsidRDefault="00000000">
            <w:pPr>
              <w:spacing w:after="0"/>
              <w:ind w:left="0" w:right="131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- Редовно и уз мања одступања од тачности ради домаћи задатак.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92E5" w14:textId="77777777" w:rsidR="00424BBC" w:rsidRPr="00224373" w:rsidRDefault="00000000">
            <w:pPr>
              <w:spacing w:after="0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- Повремено ради домаће задатке који су делимично тачни.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35ED7" w14:textId="77777777" w:rsidR="00424BBC" w:rsidRPr="00224373" w:rsidRDefault="00000000">
            <w:pPr>
              <w:spacing w:after="0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- Веома често долази у школу без домаћег задатка.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3D7E" w14:textId="77777777" w:rsidR="00424BBC" w:rsidRDefault="00000000">
            <w:pPr>
              <w:spacing w:after="0"/>
              <w:ind w:left="0" w:firstLine="0"/>
            </w:pPr>
            <w:r>
              <w:t>-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ради</w:t>
            </w:r>
            <w:proofErr w:type="spellEnd"/>
            <w:r>
              <w:t xml:space="preserve"> </w:t>
            </w:r>
            <w:proofErr w:type="spellStart"/>
            <w:r>
              <w:t>домаће</w:t>
            </w:r>
            <w:proofErr w:type="spellEnd"/>
            <w:r>
              <w:t xml:space="preserve"> </w:t>
            </w:r>
            <w:proofErr w:type="spellStart"/>
            <w:r>
              <w:t>задатке</w:t>
            </w:r>
            <w:proofErr w:type="spellEnd"/>
            <w:r>
              <w:t xml:space="preserve">. </w:t>
            </w:r>
          </w:p>
        </w:tc>
      </w:tr>
    </w:tbl>
    <w:p w14:paraId="52E0BFCA" w14:textId="77777777" w:rsidR="00424BBC" w:rsidRDefault="00000000">
      <w:pPr>
        <w:spacing w:after="0"/>
        <w:ind w:left="0" w:firstLine="0"/>
      </w:pPr>
      <w:r>
        <w:t xml:space="preserve"> </w:t>
      </w:r>
    </w:p>
    <w:p w14:paraId="132A9256" w14:textId="77777777" w:rsidR="00424BBC" w:rsidRDefault="00000000">
      <w:pPr>
        <w:spacing w:after="0"/>
        <w:ind w:left="0" w:firstLine="0"/>
      </w:pPr>
      <w:r>
        <w:t xml:space="preserve"> </w:t>
      </w:r>
    </w:p>
    <w:p w14:paraId="633C9A92" w14:textId="77777777" w:rsidR="00424BBC" w:rsidRDefault="00000000">
      <w:pPr>
        <w:spacing w:after="0"/>
        <w:ind w:left="10" w:right="2163"/>
        <w:jc w:val="right"/>
      </w:pPr>
      <w:proofErr w:type="spellStart"/>
      <w:r>
        <w:t>Предмет</w:t>
      </w:r>
      <w:proofErr w:type="spellEnd"/>
      <w:r>
        <w:t xml:space="preserve"> : </w:t>
      </w:r>
      <w:proofErr w:type="spellStart"/>
      <w:r>
        <w:rPr>
          <w:b/>
        </w:rPr>
        <w:t>Математика</w:t>
      </w:r>
      <w:proofErr w:type="spellEnd"/>
      <w:r>
        <w:rPr>
          <w:b/>
        </w:rPr>
        <w:t xml:space="preserve"> </w:t>
      </w:r>
      <w:r>
        <w:t xml:space="preserve">                                                      </w:t>
      </w:r>
      <w:proofErr w:type="spellStart"/>
      <w:r>
        <w:t>Разред</w:t>
      </w:r>
      <w:proofErr w:type="spellEnd"/>
      <w:r>
        <w:t xml:space="preserve"> </w:t>
      </w:r>
      <w:proofErr w:type="spellStart"/>
      <w:r>
        <w:t>Други</w:t>
      </w:r>
      <w:proofErr w:type="spellEnd"/>
      <w:r>
        <w:t xml:space="preserve"> </w:t>
      </w:r>
    </w:p>
    <w:p w14:paraId="2702CF1F" w14:textId="77777777" w:rsidR="00424BBC" w:rsidRDefault="00000000">
      <w:pPr>
        <w:spacing w:after="0"/>
        <w:ind w:left="2870" w:firstLine="0"/>
        <w:jc w:val="center"/>
      </w:pPr>
      <w:r>
        <w:t xml:space="preserve"> </w:t>
      </w:r>
    </w:p>
    <w:tbl>
      <w:tblPr>
        <w:tblStyle w:val="TableGrid"/>
        <w:tblW w:w="14394" w:type="dxa"/>
        <w:tblInd w:w="744" w:type="dxa"/>
        <w:tblCellMar>
          <w:top w:w="12" w:type="dxa"/>
          <w:left w:w="106" w:type="dxa"/>
          <w:right w:w="79" w:type="dxa"/>
        </w:tblCellMar>
        <w:tblLook w:val="04A0" w:firstRow="1" w:lastRow="0" w:firstColumn="1" w:lastColumn="0" w:noHBand="0" w:noVBand="1"/>
      </w:tblPr>
      <w:tblGrid>
        <w:gridCol w:w="2358"/>
        <w:gridCol w:w="2358"/>
        <w:gridCol w:w="2357"/>
        <w:gridCol w:w="2357"/>
        <w:gridCol w:w="2607"/>
        <w:gridCol w:w="2357"/>
      </w:tblGrid>
      <w:tr w:rsidR="00424BBC" w14:paraId="5A7A103A" w14:textId="77777777">
        <w:trPr>
          <w:trHeight w:val="932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0AA4F" w14:textId="77777777" w:rsidR="00424BBC" w:rsidRPr="00224373" w:rsidRDefault="00000000">
            <w:pPr>
              <w:spacing w:after="0"/>
              <w:ind w:left="0" w:firstLine="0"/>
              <w:rPr>
                <w:lang w:val="ru-RU"/>
              </w:rPr>
            </w:pPr>
            <w:r w:rsidRPr="00224373">
              <w:rPr>
                <w:b/>
                <w:lang w:val="ru-RU"/>
              </w:rPr>
              <w:t xml:space="preserve">1. Усмена провера </w:t>
            </w:r>
          </w:p>
          <w:p w14:paraId="2D226E92" w14:textId="77777777" w:rsidR="00424BBC" w:rsidRPr="00224373" w:rsidRDefault="00000000">
            <w:pPr>
              <w:spacing w:after="24"/>
              <w:ind w:left="0" w:firstLine="0"/>
              <w:rPr>
                <w:lang w:val="ru-RU"/>
              </w:rPr>
            </w:pPr>
            <w:r w:rsidRPr="00224373">
              <w:rPr>
                <w:b/>
                <w:lang w:val="ru-RU"/>
              </w:rPr>
              <w:t xml:space="preserve"> </w:t>
            </w:r>
            <w:r w:rsidRPr="00224373">
              <w:rPr>
                <w:b/>
                <w:lang w:val="ru-RU"/>
              </w:rPr>
              <w:tab/>
              <w:t xml:space="preserve"> </w:t>
            </w:r>
            <w:r w:rsidRPr="00224373">
              <w:rPr>
                <w:b/>
                <w:lang w:val="ru-RU"/>
              </w:rPr>
              <w:tab/>
              <w:t xml:space="preserve"> </w:t>
            </w:r>
          </w:p>
          <w:p w14:paraId="1CF890A9" w14:textId="77777777" w:rsidR="00424BBC" w:rsidRPr="00224373" w:rsidRDefault="00000000">
            <w:pPr>
              <w:spacing w:after="0"/>
              <w:ind w:left="0" w:right="177" w:firstLine="0"/>
              <w:rPr>
                <w:lang w:val="ru-RU"/>
              </w:rPr>
            </w:pPr>
            <w:r w:rsidRPr="00224373">
              <w:rPr>
                <w:b/>
                <w:lang w:val="ru-RU"/>
              </w:rPr>
              <w:t>Наствана тема/област</w:t>
            </w:r>
            <w:r w:rsidRPr="00224373">
              <w:rPr>
                <w:lang w:val="ru-RU"/>
              </w:rPr>
              <w:t xml:space="preserve">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27106" w14:textId="77777777" w:rsidR="00424BBC" w:rsidRPr="00224373" w:rsidRDefault="00000000">
            <w:pPr>
              <w:spacing w:after="18"/>
              <w:ind w:left="19" w:firstLine="0"/>
              <w:jc w:val="center"/>
              <w:rPr>
                <w:lang w:val="ru-RU"/>
              </w:rPr>
            </w:pPr>
            <w:r w:rsidRPr="00224373">
              <w:rPr>
                <w:b/>
                <w:lang w:val="ru-RU"/>
              </w:rPr>
              <w:t xml:space="preserve"> </w:t>
            </w:r>
          </w:p>
          <w:p w14:paraId="5246AD8C" w14:textId="77777777" w:rsidR="00424BBC" w:rsidRDefault="00000000">
            <w:pPr>
              <w:spacing w:after="0"/>
              <w:ind w:left="0" w:right="27" w:firstLine="0"/>
              <w:jc w:val="center"/>
            </w:pPr>
            <w:proofErr w:type="spellStart"/>
            <w:r>
              <w:rPr>
                <w:b/>
              </w:rPr>
              <w:t>Оцена</w:t>
            </w:r>
            <w:proofErr w:type="spellEnd"/>
            <w:r>
              <w:rPr>
                <w:b/>
              </w:rPr>
              <w:t xml:space="preserve"> </w:t>
            </w:r>
          </w:p>
          <w:p w14:paraId="7C7CC0CD" w14:textId="77777777" w:rsidR="00424BBC" w:rsidRDefault="00000000">
            <w:pPr>
              <w:spacing w:after="0"/>
              <w:ind w:left="0" w:right="36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7CB8" w14:textId="77777777" w:rsidR="00424BBC" w:rsidRDefault="00000000">
            <w:pPr>
              <w:spacing w:after="18"/>
              <w:ind w:left="19" w:firstLine="0"/>
              <w:jc w:val="center"/>
            </w:pPr>
            <w:r>
              <w:rPr>
                <w:b/>
              </w:rPr>
              <w:t xml:space="preserve"> </w:t>
            </w:r>
          </w:p>
          <w:p w14:paraId="0FA68F9D" w14:textId="77777777" w:rsidR="00424BBC" w:rsidRDefault="00000000">
            <w:pPr>
              <w:spacing w:after="0"/>
              <w:ind w:left="0" w:right="27" w:firstLine="0"/>
              <w:jc w:val="center"/>
            </w:pPr>
            <w:proofErr w:type="spellStart"/>
            <w:r>
              <w:rPr>
                <w:b/>
              </w:rPr>
              <w:t>Оцена</w:t>
            </w:r>
            <w:proofErr w:type="spellEnd"/>
            <w:r>
              <w:rPr>
                <w:b/>
              </w:rPr>
              <w:t xml:space="preserve"> </w:t>
            </w:r>
          </w:p>
          <w:p w14:paraId="03E03BAD" w14:textId="77777777" w:rsidR="00424BBC" w:rsidRDefault="00000000">
            <w:pPr>
              <w:spacing w:after="0"/>
              <w:ind w:left="0" w:right="36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E13D2" w14:textId="77777777" w:rsidR="00424BBC" w:rsidRDefault="00000000">
            <w:pPr>
              <w:spacing w:after="18"/>
              <w:ind w:left="20" w:firstLine="0"/>
              <w:jc w:val="center"/>
            </w:pPr>
            <w:r>
              <w:rPr>
                <w:b/>
              </w:rPr>
              <w:t xml:space="preserve"> </w:t>
            </w:r>
          </w:p>
          <w:p w14:paraId="502B2D10" w14:textId="77777777" w:rsidR="00424BBC" w:rsidRDefault="00000000">
            <w:pPr>
              <w:spacing w:after="0"/>
              <w:ind w:left="0" w:right="27" w:firstLine="0"/>
              <w:jc w:val="center"/>
            </w:pPr>
            <w:proofErr w:type="spellStart"/>
            <w:r>
              <w:rPr>
                <w:b/>
              </w:rPr>
              <w:t>Оцена</w:t>
            </w:r>
            <w:proofErr w:type="spellEnd"/>
            <w:r>
              <w:rPr>
                <w:b/>
              </w:rPr>
              <w:t xml:space="preserve"> </w:t>
            </w:r>
          </w:p>
          <w:p w14:paraId="236CAD7C" w14:textId="77777777" w:rsidR="00424BBC" w:rsidRDefault="00000000">
            <w:pPr>
              <w:spacing w:after="0"/>
              <w:ind w:left="0" w:right="36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2C64" w14:textId="77777777" w:rsidR="00424BBC" w:rsidRDefault="00000000">
            <w:pPr>
              <w:spacing w:after="18"/>
              <w:ind w:left="10" w:firstLine="0"/>
              <w:jc w:val="center"/>
            </w:pPr>
            <w:r>
              <w:rPr>
                <w:b/>
              </w:rPr>
              <w:t xml:space="preserve"> </w:t>
            </w:r>
          </w:p>
          <w:p w14:paraId="3ADBB09A" w14:textId="77777777" w:rsidR="00424BBC" w:rsidRDefault="00000000">
            <w:pPr>
              <w:spacing w:after="0"/>
              <w:ind w:left="0" w:right="36" w:firstLine="0"/>
              <w:jc w:val="center"/>
            </w:pPr>
            <w:proofErr w:type="spellStart"/>
            <w:r>
              <w:rPr>
                <w:b/>
              </w:rPr>
              <w:t>Оцена</w:t>
            </w:r>
            <w:proofErr w:type="spellEnd"/>
            <w:r>
              <w:rPr>
                <w:b/>
              </w:rPr>
              <w:t xml:space="preserve"> </w:t>
            </w:r>
          </w:p>
          <w:p w14:paraId="1912C73C" w14:textId="77777777" w:rsidR="00424BBC" w:rsidRDefault="00000000">
            <w:pPr>
              <w:spacing w:after="0"/>
              <w:ind w:left="0" w:right="36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2009F" w14:textId="77777777" w:rsidR="00424BBC" w:rsidRDefault="00000000">
            <w:pPr>
              <w:spacing w:after="18"/>
              <w:ind w:left="20" w:firstLine="0"/>
              <w:jc w:val="center"/>
            </w:pPr>
            <w:r>
              <w:rPr>
                <w:b/>
              </w:rPr>
              <w:t xml:space="preserve"> </w:t>
            </w:r>
          </w:p>
          <w:p w14:paraId="308E939A" w14:textId="77777777" w:rsidR="00424BBC" w:rsidRDefault="00000000">
            <w:pPr>
              <w:spacing w:after="0"/>
              <w:ind w:left="0" w:right="28" w:firstLine="0"/>
              <w:jc w:val="center"/>
            </w:pPr>
            <w:proofErr w:type="spellStart"/>
            <w:r>
              <w:rPr>
                <w:b/>
              </w:rPr>
              <w:t>Оцена</w:t>
            </w:r>
            <w:proofErr w:type="spellEnd"/>
            <w:r>
              <w:rPr>
                <w:b/>
              </w:rPr>
              <w:t xml:space="preserve"> </w:t>
            </w:r>
          </w:p>
          <w:p w14:paraId="68C14B7E" w14:textId="77777777" w:rsidR="00424BBC" w:rsidRDefault="00000000">
            <w:pPr>
              <w:spacing w:after="0"/>
              <w:ind w:left="0" w:right="35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  <w:tr w:rsidR="00424BBC" w:rsidRPr="00224373" w14:paraId="2DC57FEC" w14:textId="77777777">
        <w:trPr>
          <w:trHeight w:val="7371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D755D" w14:textId="77777777" w:rsidR="00424BBC" w:rsidRDefault="00000000">
            <w:pPr>
              <w:spacing w:after="0"/>
              <w:ind w:left="0" w:firstLine="0"/>
            </w:pPr>
            <w:r>
              <w:rPr>
                <w:b/>
              </w:rPr>
              <w:lastRenderedPageBreak/>
              <w:t xml:space="preserve"> </w:t>
            </w:r>
          </w:p>
          <w:p w14:paraId="401C20AA" w14:textId="77777777" w:rsidR="00424BBC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 </w:t>
            </w:r>
          </w:p>
          <w:p w14:paraId="121DF639" w14:textId="77777777" w:rsidR="00424BBC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 </w:t>
            </w:r>
          </w:p>
          <w:p w14:paraId="227BA1BB" w14:textId="77777777" w:rsidR="00424BBC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 </w:t>
            </w:r>
          </w:p>
          <w:p w14:paraId="7BF83F2C" w14:textId="77777777" w:rsidR="00424BBC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 </w:t>
            </w:r>
          </w:p>
          <w:p w14:paraId="7D9C7CAF" w14:textId="77777777" w:rsidR="00424BBC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 </w:t>
            </w:r>
          </w:p>
          <w:p w14:paraId="77682F98" w14:textId="77777777" w:rsidR="00424BBC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 </w:t>
            </w:r>
          </w:p>
          <w:p w14:paraId="72F6DB51" w14:textId="77777777" w:rsidR="00424BBC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 </w:t>
            </w:r>
          </w:p>
          <w:p w14:paraId="0348B16F" w14:textId="77777777" w:rsidR="00424BBC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 </w:t>
            </w:r>
          </w:p>
          <w:p w14:paraId="16CB9E4F" w14:textId="77777777" w:rsidR="00424BBC" w:rsidRDefault="00000000">
            <w:pPr>
              <w:spacing w:after="20"/>
              <w:ind w:left="0" w:firstLine="0"/>
            </w:pPr>
            <w:r>
              <w:rPr>
                <w:b/>
              </w:rPr>
              <w:t xml:space="preserve"> </w:t>
            </w:r>
          </w:p>
          <w:p w14:paraId="1C84EBE9" w14:textId="77777777" w:rsidR="00424BBC" w:rsidRDefault="00000000">
            <w:pPr>
              <w:spacing w:after="0"/>
              <w:ind w:left="0" w:firstLine="0"/>
            </w:pPr>
            <w:proofErr w:type="spellStart"/>
            <w:r>
              <w:rPr>
                <w:b/>
              </w:rPr>
              <w:t>Тема</w:t>
            </w:r>
            <w:proofErr w:type="spellEnd"/>
            <w:r>
              <w:rPr>
                <w:b/>
              </w:rPr>
              <w:t>: БРОЈЕВИ</w:t>
            </w:r>
            <w:r>
              <w:t xml:space="preserve">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FE65" w14:textId="77777777" w:rsidR="00424BBC" w:rsidRPr="00224373" w:rsidRDefault="00000000">
            <w:pPr>
              <w:numPr>
                <w:ilvl w:val="0"/>
                <w:numId w:val="16"/>
              </w:numPr>
              <w:spacing w:after="0" w:line="275" w:lineRule="auto"/>
              <w:ind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Самостално и тачно решава изразе са две и Више рачунских операција; </w:t>
            </w:r>
          </w:p>
          <w:p w14:paraId="67DE3DBC" w14:textId="77777777" w:rsidR="00424BBC" w:rsidRPr="00224373" w:rsidRDefault="00000000">
            <w:pPr>
              <w:numPr>
                <w:ilvl w:val="0"/>
                <w:numId w:val="16"/>
              </w:numPr>
              <w:spacing w:after="2" w:line="274" w:lineRule="auto"/>
              <w:ind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Самостално и тачно Примењује замену места и здруживање сабирака именујући при томе чланове рачунских </w:t>
            </w:r>
          </w:p>
          <w:p w14:paraId="53F3355B" w14:textId="77777777" w:rsidR="00424BBC" w:rsidRPr="00224373" w:rsidRDefault="00000000">
            <w:pPr>
              <w:spacing w:after="2" w:line="273" w:lineRule="auto"/>
              <w:ind w:left="0" w:right="59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операција; - Самостално и Тачно примењује везу сабирања и одузимања у скупу бројева до 100 именујући при томе чланове рачунских операција ради лакшег и бржег рачунања; - Самостално и тачно одређује непознати сабирак, умањеник и умањилац и објашњава поступак израчунавања; - Самостално и тачно решава сложене Текстуалне задатке са две операције и Објашњава поступак и  Проверава тачност решења; </w:t>
            </w:r>
          </w:p>
          <w:p w14:paraId="3452B8A7" w14:textId="77777777" w:rsidR="00424BBC" w:rsidRDefault="00000000">
            <w:pPr>
              <w:numPr>
                <w:ilvl w:val="0"/>
                <w:numId w:val="16"/>
              </w:numPr>
              <w:spacing w:after="0"/>
              <w:ind w:firstLine="0"/>
            </w:pPr>
            <w:proofErr w:type="spellStart"/>
            <w:r>
              <w:t>Самостално</w:t>
            </w:r>
            <w:proofErr w:type="spellEnd"/>
            <w:r>
              <w:t xml:space="preserve"> и </w:t>
            </w:r>
            <w:proofErr w:type="spellStart"/>
            <w:r>
              <w:t>тачно</w:t>
            </w:r>
            <w:proofErr w:type="spellEnd"/>
            <w: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2BB47" w14:textId="77777777" w:rsidR="00424BBC" w:rsidRPr="00224373" w:rsidRDefault="00000000">
            <w:pPr>
              <w:spacing w:after="2" w:line="274" w:lineRule="auto"/>
              <w:ind w:left="0" w:right="76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-Уме да упореди бројеве по величини и да прикаже бројм на датој бројевној полуправој; - Самостално и тачно сабира и одузима са прелазом у скупу бројева до 100; - Самостално и тачно </w:t>
            </w:r>
          </w:p>
          <w:p w14:paraId="0657801E" w14:textId="77777777" w:rsidR="00424BBC" w:rsidRPr="00224373" w:rsidRDefault="00000000">
            <w:pPr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Примењује одговарајући </w:t>
            </w:r>
          </w:p>
          <w:p w14:paraId="65DAB2E6" w14:textId="77777777" w:rsidR="00424BBC" w:rsidRPr="00224373" w:rsidRDefault="00000000">
            <w:pPr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Математички запис, </w:t>
            </w:r>
          </w:p>
          <w:p w14:paraId="120DFDA5" w14:textId="77777777" w:rsidR="00424BBC" w:rsidRPr="00224373" w:rsidRDefault="00000000">
            <w:pPr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Објашњава поступак </w:t>
            </w:r>
          </w:p>
          <w:p w14:paraId="3DC85F7C" w14:textId="77777777" w:rsidR="00424BBC" w:rsidRDefault="00000000">
            <w:pPr>
              <w:spacing w:after="13"/>
              <w:ind w:left="0" w:firstLine="0"/>
            </w:pPr>
            <w:proofErr w:type="spellStart"/>
            <w:r>
              <w:t>Писменог</w:t>
            </w:r>
            <w:proofErr w:type="spellEnd"/>
            <w:r>
              <w:t xml:space="preserve"> </w:t>
            </w:r>
            <w:proofErr w:type="spellStart"/>
            <w:r>
              <w:t>рачунања</w:t>
            </w:r>
            <w:proofErr w:type="spellEnd"/>
            <w:r>
              <w:t xml:space="preserve">; </w:t>
            </w:r>
          </w:p>
          <w:p w14:paraId="4B03E8E5" w14:textId="77777777" w:rsidR="00424BBC" w:rsidRPr="00224373" w:rsidRDefault="00000000">
            <w:pPr>
              <w:numPr>
                <w:ilvl w:val="0"/>
                <w:numId w:val="17"/>
              </w:numPr>
              <w:spacing w:after="1" w:line="275" w:lineRule="auto"/>
              <w:ind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Самостално и тачно Примењује замену места и здруживање сабирака именујући при томе чланове рачунских </w:t>
            </w:r>
          </w:p>
          <w:p w14:paraId="700A72A7" w14:textId="77777777" w:rsidR="00424BBC" w:rsidRDefault="00000000">
            <w:pPr>
              <w:spacing w:after="15"/>
              <w:ind w:left="0" w:firstLine="0"/>
            </w:pPr>
            <w:proofErr w:type="spellStart"/>
            <w:r>
              <w:t>операција</w:t>
            </w:r>
            <w:proofErr w:type="spellEnd"/>
            <w:r>
              <w:t xml:space="preserve">; </w:t>
            </w:r>
          </w:p>
          <w:p w14:paraId="5BDD6C39" w14:textId="77777777" w:rsidR="00424BBC" w:rsidRPr="00224373" w:rsidRDefault="00000000">
            <w:pPr>
              <w:numPr>
                <w:ilvl w:val="0"/>
                <w:numId w:val="17"/>
              </w:numPr>
              <w:spacing w:after="6" w:line="268" w:lineRule="auto"/>
              <w:ind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Самостално и тачно примењује везу сабирања и одузимања именујући при томе чланове рачунских операција. </w:t>
            </w:r>
          </w:p>
          <w:p w14:paraId="588DB4C7" w14:textId="77777777" w:rsidR="00424BBC" w:rsidRPr="00224373" w:rsidRDefault="00000000">
            <w:pPr>
              <w:numPr>
                <w:ilvl w:val="0"/>
                <w:numId w:val="17"/>
              </w:numPr>
              <w:spacing w:after="0" w:line="275" w:lineRule="auto"/>
              <w:ind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Самостално и тачно одређује непознати сабирак, умањеник и умањилац и објашњава поступак; </w:t>
            </w:r>
          </w:p>
          <w:p w14:paraId="4F5D099D" w14:textId="77777777" w:rsidR="00424BBC" w:rsidRPr="00224373" w:rsidRDefault="00000000">
            <w:pPr>
              <w:numPr>
                <w:ilvl w:val="0"/>
                <w:numId w:val="17"/>
              </w:numPr>
              <w:spacing w:after="0"/>
              <w:ind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Самостално и тачно решава једноставне и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A546" w14:textId="77777777" w:rsidR="00424BBC" w:rsidRPr="00224373" w:rsidRDefault="00000000">
            <w:pPr>
              <w:numPr>
                <w:ilvl w:val="0"/>
                <w:numId w:val="18"/>
              </w:numPr>
              <w:spacing w:after="0" w:line="276" w:lineRule="auto"/>
              <w:ind w:right="67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Уме да упореди бројеве по величини и да прикаже број на датој Бројевној полуправој уз мању помоћ; </w:t>
            </w:r>
          </w:p>
          <w:p w14:paraId="143F5516" w14:textId="77777777" w:rsidR="00424BBC" w:rsidRPr="00224373" w:rsidRDefault="00000000">
            <w:pPr>
              <w:numPr>
                <w:ilvl w:val="0"/>
                <w:numId w:val="18"/>
              </w:numPr>
              <w:spacing w:after="12" w:line="263" w:lineRule="auto"/>
              <w:ind w:right="67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Самостално и тачно сабира и одузима са прелазом у скупу бројева до 100, ретко </w:t>
            </w:r>
          </w:p>
          <w:p w14:paraId="5CAFDA9F" w14:textId="77777777" w:rsidR="00424BBC" w:rsidRPr="00224373" w:rsidRDefault="00000000">
            <w:pPr>
              <w:spacing w:after="11" w:line="264" w:lineRule="auto"/>
              <w:ind w:left="0" w:right="309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погреши; -Примењује одговарајући Математички запис, објашњава уз минималну помоћ поступак псаног рачунања; </w:t>
            </w:r>
          </w:p>
          <w:p w14:paraId="6162F75A" w14:textId="77777777" w:rsidR="00424BBC" w:rsidRPr="00224373" w:rsidRDefault="00000000">
            <w:pPr>
              <w:numPr>
                <w:ilvl w:val="0"/>
                <w:numId w:val="18"/>
              </w:numPr>
              <w:spacing w:after="0" w:line="276" w:lineRule="auto"/>
              <w:ind w:right="67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Примењује замену места и здруживање сабирака именујући при томе чланове рачунских операција, понекад погреши. </w:t>
            </w:r>
          </w:p>
          <w:p w14:paraId="2CB81F9F" w14:textId="77777777" w:rsidR="00424BBC" w:rsidRPr="00224373" w:rsidRDefault="00000000">
            <w:pPr>
              <w:numPr>
                <w:ilvl w:val="0"/>
                <w:numId w:val="18"/>
              </w:numPr>
              <w:spacing w:after="0" w:line="276" w:lineRule="auto"/>
              <w:ind w:right="67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Примењује везу сабирања и одузимања именујући при томе чланове рачунских операција; </w:t>
            </w:r>
          </w:p>
          <w:p w14:paraId="2EA1EE21" w14:textId="77777777" w:rsidR="00424BBC" w:rsidRPr="00224373" w:rsidRDefault="00000000">
            <w:pPr>
              <w:numPr>
                <w:ilvl w:val="0"/>
                <w:numId w:val="18"/>
              </w:numPr>
              <w:spacing w:after="0"/>
              <w:ind w:right="67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Одређује непознати сабирак, умањеник и умањилац, али не обашњава поступак;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39E3" w14:textId="77777777" w:rsidR="00424BBC" w:rsidRDefault="00000000">
            <w:pPr>
              <w:numPr>
                <w:ilvl w:val="0"/>
                <w:numId w:val="19"/>
              </w:numPr>
              <w:spacing w:after="0"/>
              <w:ind w:hanging="121"/>
            </w:pPr>
            <w:proofErr w:type="spellStart"/>
            <w:r>
              <w:t>Броји</w:t>
            </w:r>
            <w:proofErr w:type="spellEnd"/>
            <w:r>
              <w:t xml:space="preserve"> </w:t>
            </w:r>
            <w:proofErr w:type="spellStart"/>
            <w:r>
              <w:t>унапред</w:t>
            </w:r>
            <w:proofErr w:type="spellEnd"/>
            <w:r>
              <w:t xml:space="preserve"> и </w:t>
            </w:r>
            <w:proofErr w:type="spellStart"/>
            <w:r>
              <w:t>уназад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</w:p>
          <w:p w14:paraId="4F6E8165" w14:textId="77777777" w:rsidR="00424BBC" w:rsidRDefault="00000000">
            <w:pPr>
              <w:tabs>
                <w:tab w:val="center" w:pos="706"/>
                <w:tab w:val="center" w:pos="1417"/>
              </w:tabs>
              <w:spacing w:after="20"/>
              <w:ind w:left="0" w:firstLine="0"/>
            </w:pPr>
            <w:r>
              <w:t xml:space="preserve">100;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5D66E7EA" w14:textId="77777777" w:rsidR="00424BBC" w:rsidRDefault="00000000">
            <w:pPr>
              <w:numPr>
                <w:ilvl w:val="0"/>
                <w:numId w:val="19"/>
              </w:numPr>
              <w:spacing w:after="14"/>
              <w:ind w:hanging="121"/>
            </w:pPr>
            <w:proofErr w:type="spellStart"/>
            <w:r>
              <w:t>Зна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одреди</w:t>
            </w:r>
            <w:proofErr w:type="spellEnd"/>
            <w:r>
              <w:t xml:space="preserve"> </w:t>
            </w:r>
            <w:proofErr w:type="spellStart"/>
            <w:r>
              <w:t>који</w:t>
            </w:r>
            <w:proofErr w:type="spellEnd"/>
            <w:r>
              <w:t xml:space="preserve"> </w:t>
            </w:r>
          </w:p>
          <w:p w14:paraId="4FDBEF3F" w14:textId="77777777" w:rsidR="00424BBC" w:rsidRDefault="00000000">
            <w:pPr>
              <w:tabs>
                <w:tab w:val="center" w:pos="2123"/>
              </w:tabs>
              <w:spacing w:after="23"/>
              <w:ind w:left="0" w:firstLine="0"/>
            </w:pPr>
            <w:proofErr w:type="spellStart"/>
            <w:r>
              <w:t>бројеви</w:t>
            </w:r>
            <w:proofErr w:type="spellEnd"/>
            <w:r>
              <w:t xml:space="preserve"> </w:t>
            </w:r>
            <w:proofErr w:type="spellStart"/>
            <w:r>
              <w:t>припадају</w:t>
            </w:r>
            <w:proofErr w:type="spellEnd"/>
            <w:r>
              <w:t xml:space="preserve"> </w:t>
            </w:r>
            <w:r>
              <w:tab/>
              <w:t xml:space="preserve"> </w:t>
            </w:r>
          </w:p>
          <w:p w14:paraId="43762BAA" w14:textId="77777777" w:rsidR="00424BBC" w:rsidRPr="00224373" w:rsidRDefault="00000000">
            <w:pPr>
              <w:spacing w:after="3" w:line="274" w:lineRule="auto"/>
              <w:ind w:left="0" w:right="173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Одређеној десетици; - Сабира и одузима до 100 без аутоматизације уз сталну помоћ; - Повремено греши у </w:t>
            </w:r>
          </w:p>
          <w:p w14:paraId="2775E230" w14:textId="77777777" w:rsidR="00424BBC" w:rsidRPr="00224373" w:rsidRDefault="00000000">
            <w:pPr>
              <w:spacing w:after="17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Примени одговарајућег </w:t>
            </w:r>
          </w:p>
          <w:p w14:paraId="70732593" w14:textId="77777777" w:rsidR="00424BBC" w:rsidRPr="00224373" w:rsidRDefault="00000000">
            <w:pPr>
              <w:spacing w:after="5" w:line="271" w:lineRule="auto"/>
              <w:ind w:left="0" w:right="68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Математичког записа; - Уз подршку примењује замену места и здруживање сабирака, често греши у именовању чланова рачунских операција; - Уз подршку примењује везу сабирања и одузимања у скупу бројева до 100 при чему често греши у именовању чланова рачунских операција; - Одређује непознати сабирак, умањеник и умањилац уз сталну помоћ; - Множи и дели у оквиру таблице множења без </w:t>
            </w:r>
          </w:p>
          <w:p w14:paraId="0C7565F3" w14:textId="77777777" w:rsidR="00424BBC" w:rsidRDefault="00000000">
            <w:pPr>
              <w:spacing w:after="0"/>
              <w:ind w:left="0" w:firstLine="0"/>
            </w:pPr>
            <w:proofErr w:type="spellStart"/>
            <w:r>
              <w:t>аутоматизације,уз</w:t>
            </w:r>
            <w:proofErr w:type="spellEnd"/>
            <w:r>
              <w:t xml:space="preserve"> </w:t>
            </w:r>
            <w:proofErr w:type="spellStart"/>
            <w:r>
              <w:t>сталну</w:t>
            </w:r>
            <w:proofErr w:type="spellEnd"/>
            <w:r>
              <w:t xml:space="preserve"> </w:t>
            </w:r>
            <w:proofErr w:type="spellStart"/>
            <w:r>
              <w:t>помоћ</w:t>
            </w:r>
            <w:proofErr w:type="spellEnd"/>
            <w:r>
              <w:t xml:space="preserve">;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4E456" w14:textId="77777777" w:rsidR="00424BBC" w:rsidRPr="00224373" w:rsidRDefault="00000000">
            <w:pPr>
              <w:spacing w:after="0" w:line="266" w:lineRule="auto"/>
              <w:ind w:left="0" w:right="333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- Није савладао предвиђене исходе.  - Не позанје основне појмове и не показује жељу да напредује. </w:t>
            </w:r>
          </w:p>
          <w:p w14:paraId="18486E8B" w14:textId="77777777" w:rsidR="00424BBC" w:rsidRPr="00224373" w:rsidRDefault="00000000">
            <w:pPr>
              <w:spacing w:after="0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   </w:t>
            </w:r>
          </w:p>
        </w:tc>
      </w:tr>
    </w:tbl>
    <w:p w14:paraId="0CC947C5" w14:textId="77777777" w:rsidR="00424BBC" w:rsidRPr="00224373" w:rsidRDefault="00424BBC">
      <w:pPr>
        <w:spacing w:after="0"/>
        <w:ind w:left="-542" w:right="13606" w:firstLine="0"/>
        <w:rPr>
          <w:lang w:val="ru-RU"/>
        </w:rPr>
      </w:pPr>
    </w:p>
    <w:tbl>
      <w:tblPr>
        <w:tblStyle w:val="TableGrid"/>
        <w:tblW w:w="14394" w:type="dxa"/>
        <w:tblInd w:w="744" w:type="dxa"/>
        <w:tblCellMar>
          <w:top w:w="44" w:type="dxa"/>
          <w:left w:w="106" w:type="dxa"/>
          <w:right w:w="67" w:type="dxa"/>
        </w:tblCellMar>
        <w:tblLook w:val="04A0" w:firstRow="1" w:lastRow="0" w:firstColumn="1" w:lastColumn="0" w:noHBand="0" w:noVBand="1"/>
      </w:tblPr>
      <w:tblGrid>
        <w:gridCol w:w="2358"/>
        <w:gridCol w:w="2358"/>
        <w:gridCol w:w="2357"/>
        <w:gridCol w:w="2357"/>
        <w:gridCol w:w="2607"/>
        <w:gridCol w:w="2357"/>
      </w:tblGrid>
      <w:tr w:rsidR="00424BBC" w:rsidRPr="00224373" w14:paraId="554BD249" w14:textId="77777777">
        <w:trPr>
          <w:trHeight w:val="10593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30B8A" w14:textId="77777777" w:rsidR="00424BBC" w:rsidRPr="00224373" w:rsidRDefault="00424BBC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E5EBC" w14:textId="77777777" w:rsidR="00424BBC" w:rsidRPr="00224373" w:rsidRDefault="00000000">
            <w:pPr>
              <w:spacing w:after="0" w:line="276" w:lineRule="auto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решава једначином Сложене текстуалне задатке и проверава тачност решења; </w:t>
            </w:r>
          </w:p>
          <w:p w14:paraId="34353594" w14:textId="77777777" w:rsidR="00424BBC" w:rsidRPr="00224373" w:rsidRDefault="00000000">
            <w:pPr>
              <w:numPr>
                <w:ilvl w:val="0"/>
                <w:numId w:val="20"/>
              </w:numPr>
              <w:spacing w:after="4" w:line="271" w:lineRule="auto"/>
              <w:ind w:right="66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Самостално и Тачно аутоматизовано множи и дели у свакодневној примени; - Самостално и тачно примењује везу можења и дељења именујући при томе чланове рачунских операција; </w:t>
            </w:r>
          </w:p>
          <w:p w14:paraId="78553C17" w14:textId="77777777" w:rsidR="00424BBC" w:rsidRPr="00224373" w:rsidRDefault="00000000">
            <w:pPr>
              <w:numPr>
                <w:ilvl w:val="0"/>
                <w:numId w:val="20"/>
              </w:numPr>
              <w:spacing w:after="12" w:line="264" w:lineRule="auto"/>
              <w:ind w:right="66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Самостално и тачно решава једначине са две рачунске операције и објашњава поступак; - Самостално и тачно решава сложене Текстуалне задатке са две операције и </w:t>
            </w:r>
          </w:p>
          <w:p w14:paraId="78EF2993" w14:textId="77777777" w:rsidR="00424BBC" w:rsidRPr="00224373" w:rsidRDefault="00000000">
            <w:pPr>
              <w:spacing w:after="0" w:line="276" w:lineRule="auto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Објашњава поступак и Проверава тачност решења; </w:t>
            </w:r>
          </w:p>
          <w:p w14:paraId="0A1AE9E9" w14:textId="77777777" w:rsidR="00424BBC" w:rsidRPr="00224373" w:rsidRDefault="00000000">
            <w:pPr>
              <w:numPr>
                <w:ilvl w:val="0"/>
                <w:numId w:val="20"/>
              </w:numPr>
              <w:spacing w:after="9" w:line="266" w:lineRule="auto"/>
              <w:ind w:right="66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Самостално и тачно решава проблемске задатке на више начина и објашњава своје приступе решавању; - Самостално и тачно изражава одређену суму новца преко различитих апоена; </w:t>
            </w:r>
          </w:p>
          <w:p w14:paraId="458C4CB6" w14:textId="77777777" w:rsidR="00424BBC" w:rsidRPr="00224373" w:rsidRDefault="00000000">
            <w:pPr>
              <w:numPr>
                <w:ilvl w:val="0"/>
                <w:numId w:val="20"/>
              </w:numPr>
              <w:spacing w:after="0" w:line="276" w:lineRule="auto"/>
              <w:ind w:right="66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Самостално и тачно записује и чита бројеве </w:t>
            </w:r>
          </w:p>
          <w:p w14:paraId="3267BD62" w14:textId="77777777" w:rsidR="00424BBC" w:rsidRPr="00224373" w:rsidRDefault="00000000">
            <w:pPr>
              <w:spacing w:after="0" w:line="274" w:lineRule="auto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Римским цифрама и Објашњава систем </w:t>
            </w:r>
            <w:r w:rsidRPr="00224373">
              <w:rPr>
                <w:lang w:val="ru-RU"/>
              </w:rPr>
              <w:lastRenderedPageBreak/>
              <w:t xml:space="preserve">писања бројева римским цифрама; </w:t>
            </w:r>
          </w:p>
          <w:p w14:paraId="50D91538" w14:textId="77777777" w:rsidR="00424BBC" w:rsidRPr="00224373" w:rsidRDefault="00000000">
            <w:pPr>
              <w:numPr>
                <w:ilvl w:val="0"/>
                <w:numId w:val="20"/>
              </w:numPr>
              <w:spacing w:after="0"/>
              <w:ind w:right="66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Самостално и тачно приказује мањи број података у таблици и стубичастим дијаграмом и зна да прочита податке из дијаграма и на основу тих података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DD29" w14:textId="77777777" w:rsidR="00424BBC" w:rsidRPr="00224373" w:rsidRDefault="00000000">
            <w:pPr>
              <w:spacing w:after="0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lastRenderedPageBreak/>
              <w:t xml:space="preserve">Понекад сложене </w:t>
            </w:r>
          </w:p>
          <w:p w14:paraId="02A4433E" w14:textId="77777777" w:rsidR="00424BBC" w:rsidRPr="00224373" w:rsidRDefault="00000000">
            <w:pPr>
              <w:spacing w:after="3" w:line="271" w:lineRule="auto"/>
              <w:ind w:left="0" w:right="52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Текстуалне задатке и зна да самостално и понекад уз мањи подстицај Објасни поступак; - Самостално и тачно одређује непознати чинилац, дељеник и делилац и објашњава поступак; </w:t>
            </w:r>
          </w:p>
          <w:p w14:paraId="72B450BA" w14:textId="77777777" w:rsidR="00424BBC" w:rsidRPr="00224373" w:rsidRDefault="00000000">
            <w:pPr>
              <w:numPr>
                <w:ilvl w:val="0"/>
                <w:numId w:val="21"/>
              </w:numPr>
              <w:spacing w:after="0" w:line="275" w:lineRule="auto"/>
              <w:ind w:right="132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Самостално множи и дели аутоматизовано у оквиру таблице множења; </w:t>
            </w:r>
          </w:p>
          <w:p w14:paraId="0A89DA0D" w14:textId="77777777" w:rsidR="00424BBC" w:rsidRPr="00224373" w:rsidRDefault="00000000">
            <w:pPr>
              <w:numPr>
                <w:ilvl w:val="0"/>
                <w:numId w:val="21"/>
              </w:numPr>
              <w:spacing w:after="1" w:line="275" w:lineRule="auto"/>
              <w:ind w:right="132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Самостално примењује везу можења и дељења именујући при томе чланове рачунских операција; - Самостално и тачно решава текстуалне задатке уз помоћ и подстицај код сложених зададатака; - Зна да изрази одређену суму новца прекоразличитих </w:t>
            </w:r>
          </w:p>
          <w:p w14:paraId="657ECD1B" w14:textId="77777777" w:rsidR="00424BBC" w:rsidRDefault="00000000">
            <w:pPr>
              <w:spacing w:after="0" w:line="276" w:lineRule="auto"/>
              <w:ind w:left="0" w:right="43" w:firstLine="0"/>
            </w:pPr>
            <w:proofErr w:type="spellStart"/>
            <w:r>
              <w:t>апоена</w:t>
            </w:r>
            <w:proofErr w:type="spellEnd"/>
            <w:r>
              <w:t xml:space="preserve">, </w:t>
            </w:r>
            <w:proofErr w:type="spellStart"/>
            <w:r>
              <w:t>али</w:t>
            </w:r>
            <w:proofErr w:type="spellEnd"/>
            <w:r>
              <w:t xml:space="preserve"> </w:t>
            </w:r>
            <w:proofErr w:type="spellStart"/>
            <w:r>
              <w:t>је</w:t>
            </w:r>
            <w:proofErr w:type="spellEnd"/>
            <w:r>
              <w:t xml:space="preserve"> </w:t>
            </w:r>
            <w:proofErr w:type="spellStart"/>
            <w:r>
              <w:t>несигуран</w:t>
            </w:r>
            <w:proofErr w:type="spellEnd"/>
            <w:r>
              <w:t xml:space="preserve">; </w:t>
            </w:r>
          </w:p>
          <w:p w14:paraId="4C8F8157" w14:textId="77777777" w:rsidR="00424BBC" w:rsidRPr="00224373" w:rsidRDefault="00000000">
            <w:pPr>
              <w:numPr>
                <w:ilvl w:val="0"/>
                <w:numId w:val="21"/>
              </w:numPr>
              <w:spacing w:after="0"/>
              <w:ind w:right="132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Самостално и тачно чита и записује бројеве Римским цифрама; - Самостално приказује мањи број података у таблици и стубичастим дијаграмом и зна да прочита податке из дијаграма, најчешће зна </w:t>
            </w:r>
            <w:r w:rsidRPr="00224373">
              <w:rPr>
                <w:lang w:val="ru-RU"/>
              </w:rPr>
              <w:lastRenderedPageBreak/>
              <w:t xml:space="preserve">да реши задатак на основу тих података; - Самостално уочава правило и одређује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1BC19" w14:textId="77777777" w:rsidR="00424BBC" w:rsidRPr="00224373" w:rsidRDefault="00000000">
            <w:pPr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lastRenderedPageBreak/>
              <w:t xml:space="preserve">-Множи и дели у оквиру </w:t>
            </w:r>
          </w:p>
          <w:p w14:paraId="1879EE97" w14:textId="77777777" w:rsidR="00424BBC" w:rsidRPr="00224373" w:rsidRDefault="00000000">
            <w:pPr>
              <w:spacing w:after="1" w:line="275" w:lineRule="auto"/>
              <w:ind w:left="0" w:right="232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Таблице множења без Потпуне аутоматизације, уз повремене грешке које исправља самостално; -Примењује везу множења и дељења уз Повремену помоћ, не именујући при томе чланове рачунских </w:t>
            </w:r>
          </w:p>
          <w:p w14:paraId="18C2D2BA" w14:textId="77777777" w:rsidR="00424BBC" w:rsidRPr="00224373" w:rsidRDefault="00000000">
            <w:pPr>
              <w:spacing w:after="14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операција; </w:t>
            </w:r>
          </w:p>
          <w:p w14:paraId="051AE212" w14:textId="77777777" w:rsidR="00424BBC" w:rsidRPr="00224373" w:rsidRDefault="00000000">
            <w:pPr>
              <w:spacing w:after="2" w:line="275" w:lineRule="auto"/>
              <w:ind w:left="0" w:right="421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-Одређује непознати чинилац, дељеник и делилац, али не објашњава поступак; - Решава текстуалне задатке, уз несигурност и повремену помоћ, али најчешће разуме и може самостално да постави задатак; - Именује новчанице, али греши и сам се исправља када изражава суму </w:t>
            </w:r>
          </w:p>
          <w:p w14:paraId="735F7E5D" w14:textId="77777777" w:rsidR="00424BBC" w:rsidRDefault="00000000">
            <w:pPr>
              <w:spacing w:after="12"/>
              <w:ind w:left="0" w:firstLine="0"/>
            </w:pPr>
            <w:proofErr w:type="spellStart"/>
            <w:r>
              <w:t>прекоразличитихапоена</w:t>
            </w:r>
            <w:proofErr w:type="spellEnd"/>
            <w:r>
              <w:t xml:space="preserve">; </w:t>
            </w:r>
          </w:p>
          <w:p w14:paraId="317FADF9" w14:textId="77777777" w:rsidR="00424BBC" w:rsidRPr="00224373" w:rsidRDefault="00000000">
            <w:pPr>
              <w:numPr>
                <w:ilvl w:val="0"/>
                <w:numId w:val="22"/>
              </w:numPr>
              <w:spacing w:after="0" w:line="274" w:lineRule="auto"/>
              <w:ind w:right="323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Чита и записује Бројеве римским цифрама, понекад греши; </w:t>
            </w:r>
          </w:p>
          <w:p w14:paraId="0A41EA6C" w14:textId="77777777" w:rsidR="00424BBC" w:rsidRPr="00224373" w:rsidRDefault="00000000">
            <w:pPr>
              <w:numPr>
                <w:ilvl w:val="0"/>
                <w:numId w:val="22"/>
              </w:numPr>
              <w:spacing w:after="1" w:line="276" w:lineRule="auto"/>
              <w:ind w:right="323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Приказује мањи број података у таблици и стубичастим </w:t>
            </w:r>
          </w:p>
          <w:p w14:paraId="1DCAF738" w14:textId="77777777" w:rsidR="00424BBC" w:rsidRPr="00224373" w:rsidRDefault="00000000">
            <w:pPr>
              <w:spacing w:after="0"/>
              <w:ind w:left="0" w:right="76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дијаграмом, али понекад се деси грешка; </w:t>
            </w:r>
            <w:r w:rsidRPr="00224373">
              <w:rPr>
                <w:lang w:val="ru-RU"/>
              </w:rPr>
              <w:lastRenderedPageBreak/>
              <w:t xml:space="preserve">- Најчешће самостално уочава правило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AEBD9" w14:textId="77777777" w:rsidR="00424BBC" w:rsidRPr="00224373" w:rsidRDefault="00000000">
            <w:pPr>
              <w:numPr>
                <w:ilvl w:val="0"/>
                <w:numId w:val="23"/>
              </w:numPr>
              <w:spacing w:after="1" w:line="276" w:lineRule="auto"/>
              <w:ind w:right="132" w:firstLine="0"/>
              <w:rPr>
                <w:lang w:val="ru-RU"/>
              </w:rPr>
            </w:pPr>
            <w:r w:rsidRPr="00224373">
              <w:rPr>
                <w:lang w:val="ru-RU"/>
              </w:rPr>
              <w:lastRenderedPageBreak/>
              <w:t xml:space="preserve">Примењује везу множења и дељења уз </w:t>
            </w:r>
          </w:p>
          <w:p w14:paraId="1CB6A8C5" w14:textId="77777777" w:rsidR="00424BBC" w:rsidRPr="00224373" w:rsidRDefault="00000000">
            <w:pPr>
              <w:spacing w:after="0" w:line="274" w:lineRule="auto"/>
              <w:ind w:left="0" w:right="261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сталну помоћ, не именује при томе чланове рачунских операција; </w:t>
            </w:r>
          </w:p>
          <w:p w14:paraId="2675453D" w14:textId="77777777" w:rsidR="00424BBC" w:rsidRPr="00224373" w:rsidRDefault="00000000">
            <w:pPr>
              <w:numPr>
                <w:ilvl w:val="0"/>
                <w:numId w:val="23"/>
              </w:numPr>
              <w:spacing w:after="0" w:line="275" w:lineRule="auto"/>
              <w:ind w:right="132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Одређује непознати чинилац, дељеник и делилац уз сталну помоћ; - Решава једноставне Текстуалне задатке уз </w:t>
            </w:r>
          </w:p>
          <w:p w14:paraId="7BEE0D6C" w14:textId="77777777" w:rsidR="00424BBC" w:rsidRPr="00224373" w:rsidRDefault="00000000">
            <w:pPr>
              <w:spacing w:after="0" w:line="274" w:lineRule="auto"/>
              <w:ind w:left="0" w:right="1151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мању несигурност и сталну помоћ; - Именује новчанице и уз помоћ зна да изрази суму преко различитих апоена; </w:t>
            </w:r>
          </w:p>
          <w:p w14:paraId="7685E762" w14:textId="77777777" w:rsidR="00424BBC" w:rsidRPr="00224373" w:rsidRDefault="00000000">
            <w:pPr>
              <w:numPr>
                <w:ilvl w:val="0"/>
                <w:numId w:val="23"/>
              </w:numPr>
              <w:spacing w:after="0"/>
              <w:ind w:right="132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Уз помоћ чита и записује бројеве римским цифрама; -Уз велику помоћ приказује мањи број података у таблици и стубичастим дијаграмом; - Уз велику помоћ уочава правило и одређује следећи члан започетог низа.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AA440" w14:textId="77777777" w:rsidR="00424BBC" w:rsidRPr="00224373" w:rsidRDefault="00424BBC">
            <w:pPr>
              <w:spacing w:after="160"/>
              <w:ind w:left="0" w:firstLine="0"/>
              <w:rPr>
                <w:lang w:val="ru-RU"/>
              </w:rPr>
            </w:pPr>
          </w:p>
        </w:tc>
      </w:tr>
    </w:tbl>
    <w:p w14:paraId="58CF2CB6" w14:textId="77777777" w:rsidR="00424BBC" w:rsidRPr="00224373" w:rsidRDefault="00424BBC">
      <w:pPr>
        <w:spacing w:after="0"/>
        <w:ind w:left="-542" w:right="13606" w:firstLine="0"/>
        <w:rPr>
          <w:lang w:val="ru-RU"/>
        </w:rPr>
      </w:pPr>
    </w:p>
    <w:tbl>
      <w:tblPr>
        <w:tblStyle w:val="TableGrid"/>
        <w:tblW w:w="14394" w:type="dxa"/>
        <w:tblInd w:w="744" w:type="dxa"/>
        <w:tblCellMar>
          <w:top w:w="43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2358"/>
        <w:gridCol w:w="2358"/>
        <w:gridCol w:w="2357"/>
        <w:gridCol w:w="2357"/>
        <w:gridCol w:w="2607"/>
        <w:gridCol w:w="2357"/>
      </w:tblGrid>
      <w:tr w:rsidR="00424BBC" w:rsidRPr="00224373" w14:paraId="2E00C5F3" w14:textId="77777777">
        <w:trPr>
          <w:trHeight w:val="2079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31511" w14:textId="77777777" w:rsidR="00424BBC" w:rsidRPr="00224373" w:rsidRDefault="00424BBC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BE392" w14:textId="77777777" w:rsidR="00424BBC" w:rsidRPr="00224373" w:rsidRDefault="00000000">
            <w:pPr>
              <w:spacing w:after="0"/>
              <w:ind w:left="0" w:right="15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реши задатак и провери тачност решења; - Самостално закључује на основу датих података, уочава правило и одређује следећи члан започетог низа, објашњава правило.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534C" w14:textId="77777777" w:rsidR="00424BBC" w:rsidRDefault="00000000">
            <w:pPr>
              <w:spacing w:after="0" w:line="273" w:lineRule="auto"/>
              <w:ind w:left="0" w:firstLine="0"/>
            </w:pPr>
            <w:proofErr w:type="spellStart"/>
            <w:r>
              <w:t>следећи</w:t>
            </w:r>
            <w:proofErr w:type="spellEnd"/>
            <w:r>
              <w:t xml:space="preserve"> </w:t>
            </w:r>
            <w:proofErr w:type="spellStart"/>
            <w:r>
              <w:t>члан</w:t>
            </w:r>
            <w:proofErr w:type="spellEnd"/>
            <w:r>
              <w:t xml:space="preserve"> </w:t>
            </w:r>
            <w:proofErr w:type="spellStart"/>
            <w:r>
              <w:t>започетог</w:t>
            </w:r>
            <w:proofErr w:type="spellEnd"/>
            <w:r>
              <w:t xml:space="preserve"> </w:t>
            </w:r>
            <w:proofErr w:type="spellStart"/>
            <w:r>
              <w:t>низа</w:t>
            </w:r>
            <w:proofErr w:type="spellEnd"/>
            <w:r>
              <w:t xml:space="preserve">. </w:t>
            </w:r>
          </w:p>
          <w:p w14:paraId="36465CCE" w14:textId="77777777" w:rsidR="00424BBC" w:rsidRDefault="00000000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32EA4" w14:textId="77777777" w:rsidR="00424BBC" w:rsidRPr="00224373" w:rsidRDefault="00000000">
            <w:pPr>
              <w:spacing w:after="0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и одређује следећи члан започетог низа.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12152" w14:textId="77777777" w:rsidR="00424BBC" w:rsidRPr="00224373" w:rsidRDefault="00424BBC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152A" w14:textId="77777777" w:rsidR="00424BBC" w:rsidRPr="00224373" w:rsidRDefault="00424BBC">
            <w:pPr>
              <w:spacing w:after="160"/>
              <w:ind w:left="0" w:firstLine="0"/>
              <w:rPr>
                <w:lang w:val="ru-RU"/>
              </w:rPr>
            </w:pPr>
          </w:p>
        </w:tc>
      </w:tr>
      <w:tr w:rsidR="00424BBC" w:rsidRPr="00224373" w14:paraId="1E1FB558" w14:textId="77777777">
        <w:trPr>
          <w:trHeight w:val="8524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6BF03" w14:textId="77777777" w:rsidR="00424BBC" w:rsidRDefault="00000000">
            <w:pPr>
              <w:spacing w:after="0"/>
              <w:ind w:left="0" w:firstLine="0"/>
            </w:pPr>
            <w:proofErr w:type="spellStart"/>
            <w:r>
              <w:rPr>
                <w:b/>
              </w:rPr>
              <w:lastRenderedPageBreak/>
              <w:t>Тема:ГЕОМЕТРИЈА</w:t>
            </w:r>
            <w:proofErr w:type="spellEnd"/>
            <w:r>
              <w:t xml:space="preserve"> </w:t>
            </w:r>
          </w:p>
          <w:p w14:paraId="73CAB7B8" w14:textId="77777777" w:rsidR="00424BBC" w:rsidRDefault="00000000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701C2" w14:textId="77777777" w:rsidR="00424BBC" w:rsidRPr="00224373" w:rsidRDefault="00000000">
            <w:pPr>
              <w:numPr>
                <w:ilvl w:val="0"/>
                <w:numId w:val="24"/>
              </w:numPr>
              <w:spacing w:after="0" w:line="276" w:lineRule="auto"/>
              <w:ind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Самостално црта и обележава ду , праву и полуправу; </w:t>
            </w:r>
          </w:p>
          <w:p w14:paraId="190B4951" w14:textId="77777777" w:rsidR="00424BBC" w:rsidRPr="00224373" w:rsidRDefault="00000000">
            <w:pPr>
              <w:numPr>
                <w:ilvl w:val="0"/>
                <w:numId w:val="24"/>
              </w:numPr>
              <w:spacing w:after="0" w:line="275" w:lineRule="auto"/>
              <w:ind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Самостално и тачно мери дужину дужи,и изражава је различитим Јединицама мере за дужину; </w:t>
            </w:r>
          </w:p>
          <w:p w14:paraId="61087A19" w14:textId="77777777" w:rsidR="00424BBC" w:rsidRPr="00224373" w:rsidRDefault="00000000">
            <w:pPr>
              <w:numPr>
                <w:ilvl w:val="0"/>
                <w:numId w:val="24"/>
              </w:numPr>
              <w:spacing w:after="0" w:line="275" w:lineRule="auto"/>
              <w:ind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Самостално и тачно одређује дужину Изломљене линије графички и рачунски; - Самостално и тачно Израчунава обим када су дужине страница изражене различитим јединицама мере или сам мери дужине страница и рачуна обим; - Уочава симетричне фигуре и самостално и прецизно допуњава дати цртеж тако да добијена фигура буде симетрична </w:t>
            </w:r>
          </w:p>
          <w:p w14:paraId="1D40EA79" w14:textId="77777777" w:rsidR="00424BBC" w:rsidRPr="00224373" w:rsidRDefault="00000000">
            <w:pPr>
              <w:spacing w:after="0" w:line="274" w:lineRule="auto"/>
              <w:ind w:left="0" w:right="176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у односу на дату праву; </w:t>
            </w:r>
          </w:p>
          <w:p w14:paraId="5E6FF22E" w14:textId="77777777" w:rsidR="00424BBC" w:rsidRPr="00224373" w:rsidRDefault="00000000">
            <w:pPr>
              <w:numPr>
                <w:ilvl w:val="0"/>
                <w:numId w:val="24"/>
              </w:numPr>
              <w:spacing w:after="0"/>
              <w:ind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Уочава међусобне Односе геометријских објеката у равни и самостално их црта на основу захтева датих у текстуалном задатку.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AC0D5" w14:textId="77777777" w:rsidR="00424BBC" w:rsidRPr="00224373" w:rsidRDefault="00000000">
            <w:pPr>
              <w:numPr>
                <w:ilvl w:val="0"/>
                <w:numId w:val="25"/>
              </w:numPr>
              <w:spacing w:after="0" w:line="275" w:lineRule="auto"/>
              <w:ind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Црта и обележава дуж (када је дата дужина), праву и полуправу; - Самостално и тачно мери дужину дужи, понекад  погреши у изражавању различитим јединицама мере за дужину; </w:t>
            </w:r>
          </w:p>
          <w:p w14:paraId="3CB450FE" w14:textId="77777777" w:rsidR="00424BBC" w:rsidRPr="00224373" w:rsidRDefault="00000000">
            <w:pPr>
              <w:numPr>
                <w:ilvl w:val="0"/>
                <w:numId w:val="25"/>
              </w:numPr>
              <w:spacing w:after="0" w:line="276" w:lineRule="auto"/>
              <w:ind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Именује и самостално црта геометријска тела (лопта,ваљак, купа, пирамида,квадар и </w:t>
            </w:r>
          </w:p>
          <w:p w14:paraId="6C940127" w14:textId="77777777" w:rsidR="00424BBC" w:rsidRDefault="00000000">
            <w:pPr>
              <w:spacing w:after="14"/>
              <w:ind w:left="0" w:firstLine="0"/>
            </w:pPr>
            <w:proofErr w:type="spellStart"/>
            <w:r>
              <w:t>коцка</w:t>
            </w:r>
            <w:proofErr w:type="spellEnd"/>
            <w:r>
              <w:t xml:space="preserve">); </w:t>
            </w:r>
          </w:p>
          <w:p w14:paraId="04FD300E" w14:textId="77777777" w:rsidR="00424BBC" w:rsidRPr="00224373" w:rsidRDefault="00000000">
            <w:pPr>
              <w:numPr>
                <w:ilvl w:val="0"/>
                <w:numId w:val="25"/>
              </w:numPr>
              <w:spacing w:after="0" w:line="276" w:lineRule="auto"/>
              <w:ind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Именује и самостално Црта геометријске облике у равни (квадрат, круг,троугао, правоугаоник и тачку); </w:t>
            </w:r>
          </w:p>
          <w:p w14:paraId="0029385F" w14:textId="77777777" w:rsidR="00424BBC" w:rsidRDefault="00000000">
            <w:pPr>
              <w:numPr>
                <w:ilvl w:val="0"/>
                <w:numId w:val="25"/>
              </w:numPr>
              <w:ind w:firstLine="0"/>
            </w:pPr>
            <w:proofErr w:type="spellStart"/>
            <w:r>
              <w:t>Самостално</w:t>
            </w:r>
            <w:proofErr w:type="spellEnd"/>
            <w:r>
              <w:t xml:space="preserve"> </w:t>
            </w:r>
            <w:proofErr w:type="spellStart"/>
            <w:r>
              <w:t>одређује</w:t>
            </w:r>
            <w:proofErr w:type="spellEnd"/>
            <w:r>
              <w:t xml:space="preserve"> </w:t>
            </w:r>
          </w:p>
          <w:p w14:paraId="4864393A" w14:textId="77777777" w:rsidR="00424BBC" w:rsidRPr="00224373" w:rsidRDefault="00000000">
            <w:pPr>
              <w:spacing w:after="2" w:line="274" w:lineRule="auto"/>
              <w:ind w:left="0" w:right="567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Дужин изломљене Линије графички и рачунски; - Самостално </w:t>
            </w:r>
          </w:p>
          <w:p w14:paraId="47F4400F" w14:textId="77777777" w:rsidR="00424BBC" w:rsidRPr="00224373" w:rsidRDefault="00000000">
            <w:pPr>
              <w:spacing w:after="15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израчунава обим када су </w:t>
            </w:r>
          </w:p>
          <w:p w14:paraId="004A6D73" w14:textId="77777777" w:rsidR="00424BBC" w:rsidRPr="00224373" w:rsidRDefault="00000000">
            <w:pPr>
              <w:spacing w:after="0" w:line="274" w:lineRule="auto"/>
              <w:ind w:left="0" w:right="146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дужине страница изражене истом јединицом мере; - Самостално црта правоугаоник,квадрат и троугао на квадратној мрежи и тачкастој мрежи; </w:t>
            </w:r>
          </w:p>
          <w:p w14:paraId="42557AC4" w14:textId="77777777" w:rsidR="00424BBC" w:rsidRPr="00224373" w:rsidRDefault="00000000">
            <w:pPr>
              <w:numPr>
                <w:ilvl w:val="0"/>
                <w:numId w:val="25"/>
              </w:numPr>
              <w:spacing w:after="0"/>
              <w:ind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Уочава симетричне фигуре и самостално допуњава </w:t>
            </w:r>
            <w:r w:rsidRPr="00224373">
              <w:rPr>
                <w:lang w:val="ru-RU"/>
              </w:rPr>
              <w:lastRenderedPageBreak/>
              <w:t xml:space="preserve">дати цртеж, тако да добијена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38E90" w14:textId="77777777" w:rsidR="00424BBC" w:rsidRPr="00224373" w:rsidRDefault="00000000">
            <w:pPr>
              <w:numPr>
                <w:ilvl w:val="0"/>
                <w:numId w:val="26"/>
              </w:numPr>
              <w:spacing w:after="0" w:line="275" w:lineRule="auto"/>
              <w:ind w:right="102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lastRenderedPageBreak/>
              <w:t xml:space="preserve">Разликује дуж, полуправу и праву и Понекад прецизно их црта; </w:t>
            </w:r>
          </w:p>
          <w:p w14:paraId="74911EF9" w14:textId="77777777" w:rsidR="00424BBC" w:rsidRPr="00224373" w:rsidRDefault="00000000">
            <w:pPr>
              <w:numPr>
                <w:ilvl w:val="0"/>
                <w:numId w:val="26"/>
              </w:numPr>
              <w:spacing w:after="0" w:line="275" w:lineRule="auto"/>
              <w:ind w:right="102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Самостално мери дужину дужи, али понекад греши; - Именује и црта геометријска тела (лопта,ваљак, купа, пирамида,квадар и </w:t>
            </w:r>
          </w:p>
          <w:p w14:paraId="7E5E2F8A" w14:textId="77777777" w:rsidR="00424BBC" w:rsidRDefault="00000000">
            <w:pPr>
              <w:spacing w:after="12"/>
              <w:ind w:left="0" w:firstLine="0"/>
            </w:pPr>
            <w:proofErr w:type="spellStart"/>
            <w:r>
              <w:t>коцка</w:t>
            </w:r>
            <w:proofErr w:type="spellEnd"/>
            <w:r>
              <w:t xml:space="preserve">); </w:t>
            </w:r>
          </w:p>
          <w:p w14:paraId="7E52AF59" w14:textId="77777777" w:rsidR="00424BBC" w:rsidRPr="00224373" w:rsidRDefault="00000000">
            <w:pPr>
              <w:numPr>
                <w:ilvl w:val="0"/>
                <w:numId w:val="26"/>
              </w:numPr>
              <w:spacing w:after="0" w:line="276" w:lineRule="auto"/>
              <w:ind w:right="102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Именује и црта Геометријске  облике у равни (квадрат, круг, троугао, правоугаоник и </w:t>
            </w:r>
          </w:p>
          <w:p w14:paraId="451DF107" w14:textId="77777777" w:rsidR="00424BBC" w:rsidRDefault="00000000">
            <w:pPr>
              <w:spacing w:after="14"/>
              <w:ind w:left="0" w:firstLine="0"/>
            </w:pPr>
            <w:proofErr w:type="spellStart"/>
            <w:r>
              <w:t>тачку</w:t>
            </w:r>
            <w:proofErr w:type="spellEnd"/>
            <w:r>
              <w:t xml:space="preserve">); </w:t>
            </w:r>
          </w:p>
          <w:p w14:paraId="28B47196" w14:textId="77777777" w:rsidR="00424BBC" w:rsidRPr="00224373" w:rsidRDefault="00000000">
            <w:pPr>
              <w:numPr>
                <w:ilvl w:val="0"/>
                <w:numId w:val="26"/>
              </w:numPr>
              <w:spacing w:after="2" w:line="275" w:lineRule="auto"/>
              <w:ind w:right="102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Зна да одреди дужину Изломљене линије графички и рачунски, али повременогреши; - Зна да  представља збир дужина страница фигуре,самостално израчунава обим када су Дужине </w:t>
            </w:r>
          </w:p>
          <w:p w14:paraId="2D764B61" w14:textId="77777777" w:rsidR="00424BBC" w:rsidRPr="00224373" w:rsidRDefault="00000000">
            <w:pPr>
              <w:spacing w:after="0" w:line="275" w:lineRule="auto"/>
              <w:ind w:left="0" w:right="92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траницаизражене истом јединицом мере уз повремене грешке; - Самостално, али непрецизно црта правоугаоник, квадрат и троугао на квадратној мрежи и тачкастој мрежи; </w:t>
            </w:r>
          </w:p>
          <w:p w14:paraId="2E369172" w14:textId="77777777" w:rsidR="00424BBC" w:rsidRPr="00224373" w:rsidRDefault="00000000">
            <w:pPr>
              <w:numPr>
                <w:ilvl w:val="0"/>
                <w:numId w:val="26"/>
              </w:numPr>
              <w:spacing w:after="0"/>
              <w:ind w:right="102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Самостално уочава подударне фигуре на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87A5" w14:textId="77777777" w:rsidR="00424BBC" w:rsidRPr="00224373" w:rsidRDefault="00000000">
            <w:pPr>
              <w:spacing w:after="0" w:line="275" w:lineRule="auto"/>
              <w:ind w:left="0" w:right="50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-Разликује дуж,полуправу и праву и узпомоћ их црта. - Уз помоћ мери дужину дужи. </w:t>
            </w:r>
          </w:p>
          <w:p w14:paraId="243EBEDA" w14:textId="77777777" w:rsidR="00424BBC" w:rsidRPr="00224373" w:rsidRDefault="00000000">
            <w:pPr>
              <w:numPr>
                <w:ilvl w:val="0"/>
                <w:numId w:val="27"/>
              </w:numPr>
              <w:spacing w:after="0" w:line="277" w:lineRule="auto"/>
              <w:ind w:right="53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Именује геометријска тела (лопта,ваљак, купа, пирамида,квадар и </w:t>
            </w:r>
          </w:p>
          <w:p w14:paraId="162C790E" w14:textId="77777777" w:rsidR="00424BBC" w:rsidRDefault="00000000">
            <w:pPr>
              <w:spacing w:after="14"/>
              <w:ind w:left="0" w:firstLine="0"/>
            </w:pPr>
            <w:proofErr w:type="spellStart"/>
            <w:r>
              <w:t>коцка</w:t>
            </w:r>
            <w:proofErr w:type="spellEnd"/>
            <w:r>
              <w:t xml:space="preserve">); </w:t>
            </w:r>
          </w:p>
          <w:p w14:paraId="432CC8FB" w14:textId="77777777" w:rsidR="00424BBC" w:rsidRPr="00224373" w:rsidRDefault="00000000">
            <w:pPr>
              <w:numPr>
                <w:ilvl w:val="0"/>
                <w:numId w:val="27"/>
              </w:numPr>
              <w:spacing w:after="35" w:line="237" w:lineRule="auto"/>
              <w:ind w:right="53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Именује геометријске облике у равни(квадрат, круг,троугао,правоугаоник </w:t>
            </w:r>
          </w:p>
          <w:p w14:paraId="2827162F" w14:textId="77777777" w:rsidR="00424BBC" w:rsidRDefault="00000000">
            <w:pPr>
              <w:spacing w:after="13"/>
              <w:ind w:left="0" w:firstLine="0"/>
            </w:pPr>
            <w:r>
              <w:t xml:space="preserve">и </w:t>
            </w:r>
            <w:proofErr w:type="spellStart"/>
            <w:r>
              <w:t>тачку</w:t>
            </w:r>
            <w:proofErr w:type="spellEnd"/>
            <w:r>
              <w:t xml:space="preserve">); </w:t>
            </w:r>
          </w:p>
          <w:p w14:paraId="7E8ACA1C" w14:textId="77777777" w:rsidR="00424BBC" w:rsidRPr="00224373" w:rsidRDefault="00000000">
            <w:pPr>
              <w:numPr>
                <w:ilvl w:val="0"/>
                <w:numId w:val="27"/>
              </w:numPr>
              <w:spacing w:after="0" w:line="276" w:lineRule="auto"/>
              <w:ind w:right="53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Именује и разликује Отворену изатворену изломљену и криву линију; </w:t>
            </w:r>
          </w:p>
          <w:p w14:paraId="2D78877D" w14:textId="77777777" w:rsidR="00424BBC" w:rsidRDefault="00000000">
            <w:pPr>
              <w:numPr>
                <w:ilvl w:val="0"/>
                <w:numId w:val="27"/>
              </w:numPr>
              <w:ind w:right="53" w:firstLine="0"/>
            </w:pPr>
            <w:proofErr w:type="spellStart"/>
            <w:r>
              <w:t>Уз</w:t>
            </w:r>
            <w:proofErr w:type="spellEnd"/>
            <w:r>
              <w:t xml:space="preserve"> </w:t>
            </w:r>
            <w:proofErr w:type="spellStart"/>
            <w:r>
              <w:t>велику</w:t>
            </w:r>
            <w:proofErr w:type="spellEnd"/>
            <w:r>
              <w:t xml:space="preserve"> </w:t>
            </w:r>
            <w:proofErr w:type="spellStart"/>
            <w:r>
              <w:t>помоћ</w:t>
            </w:r>
            <w:proofErr w:type="spellEnd"/>
            <w:r>
              <w:t xml:space="preserve"> </w:t>
            </w:r>
            <w:proofErr w:type="spellStart"/>
            <w:r>
              <w:t>одређује</w:t>
            </w:r>
            <w:proofErr w:type="spellEnd"/>
            <w:r>
              <w:t xml:space="preserve"> </w:t>
            </w:r>
          </w:p>
          <w:p w14:paraId="03F28EDF" w14:textId="77777777" w:rsidR="00424BBC" w:rsidRPr="00224373" w:rsidRDefault="00000000">
            <w:pPr>
              <w:spacing w:after="0" w:line="275" w:lineRule="auto"/>
              <w:ind w:left="0" w:right="759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Дужину изломљене Линије графички и рачунски; </w:t>
            </w:r>
          </w:p>
          <w:p w14:paraId="0B5FA6EE" w14:textId="77777777" w:rsidR="00424BBC" w:rsidRPr="00224373" w:rsidRDefault="00000000">
            <w:pPr>
              <w:numPr>
                <w:ilvl w:val="0"/>
                <w:numId w:val="27"/>
              </w:numPr>
              <w:spacing w:after="0" w:line="275" w:lineRule="auto"/>
              <w:ind w:right="53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Зна да обим представља збир дужина страница фигуре, али му је потребна помоћ у израчунавању; - Уз помоћ црта правоугаоник,квадрат и троугао на квадратној мрежи и тачкастој мрежи; - Уочава подударне фигуре на датом цртежу, али често греши и потребана му је помоћ; </w:t>
            </w:r>
          </w:p>
          <w:p w14:paraId="6F93A87D" w14:textId="77777777" w:rsidR="00424BBC" w:rsidRPr="00224373" w:rsidRDefault="00000000">
            <w:pPr>
              <w:numPr>
                <w:ilvl w:val="0"/>
                <w:numId w:val="27"/>
              </w:numPr>
              <w:spacing w:after="0"/>
              <w:ind w:right="53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Уочава симетричне фигуре и често неправилно (потребна му је већа помоћ)допуњава дати </w:t>
            </w:r>
            <w:r w:rsidRPr="00224373">
              <w:rPr>
                <w:lang w:val="ru-RU"/>
              </w:rPr>
              <w:lastRenderedPageBreak/>
              <w:t xml:space="preserve">цртеж тако да добијена фигура буде симетрична у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3ADD0" w14:textId="77777777" w:rsidR="00424BBC" w:rsidRPr="00224373" w:rsidRDefault="00000000">
            <w:pPr>
              <w:spacing w:after="0"/>
              <w:ind w:left="0" w:right="346" w:firstLine="0"/>
              <w:rPr>
                <w:lang w:val="ru-RU"/>
              </w:rPr>
            </w:pPr>
            <w:r w:rsidRPr="00224373">
              <w:rPr>
                <w:lang w:val="ru-RU"/>
              </w:rPr>
              <w:lastRenderedPageBreak/>
              <w:t xml:space="preserve">- Није савладао Предвиђене исходе. - Не позанје основне појмове и не показује жељу да напредује. </w:t>
            </w:r>
          </w:p>
        </w:tc>
      </w:tr>
    </w:tbl>
    <w:p w14:paraId="417CADF6" w14:textId="77777777" w:rsidR="00424BBC" w:rsidRPr="00224373" w:rsidRDefault="00424BBC">
      <w:pPr>
        <w:spacing w:after="0"/>
        <w:ind w:left="-542" w:right="13606" w:firstLine="0"/>
        <w:rPr>
          <w:lang w:val="ru-RU"/>
        </w:rPr>
      </w:pPr>
    </w:p>
    <w:tbl>
      <w:tblPr>
        <w:tblStyle w:val="TableGrid"/>
        <w:tblW w:w="14394" w:type="dxa"/>
        <w:tblInd w:w="744" w:type="dxa"/>
        <w:tblCellMar>
          <w:top w:w="41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2358"/>
        <w:gridCol w:w="2358"/>
        <w:gridCol w:w="2357"/>
        <w:gridCol w:w="2357"/>
        <w:gridCol w:w="2607"/>
        <w:gridCol w:w="2357"/>
      </w:tblGrid>
      <w:tr w:rsidR="00424BBC" w:rsidRPr="00224373" w14:paraId="58C2CA2C" w14:textId="77777777">
        <w:trPr>
          <w:trHeight w:val="3462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A8AA9" w14:textId="77777777" w:rsidR="00424BBC" w:rsidRPr="00224373" w:rsidRDefault="00424BBC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65C7E" w14:textId="77777777" w:rsidR="00424BBC" w:rsidRPr="00224373" w:rsidRDefault="00424BBC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74B95" w14:textId="77777777" w:rsidR="00424BBC" w:rsidRPr="00224373" w:rsidRDefault="00000000">
            <w:pPr>
              <w:spacing w:after="0" w:line="275" w:lineRule="auto"/>
              <w:ind w:left="0" w:right="86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фигура буде симетрична у односу на дату праву, али није прецизан; - Уочава међусобн односе геометријских објеката у равни и црта их на основу захтева датих у текстуалном задатку повремено тражећи помоћ; - Самостално користи Геометриски прибор. </w:t>
            </w:r>
          </w:p>
          <w:p w14:paraId="7E4B45A1" w14:textId="77777777" w:rsidR="00424BBC" w:rsidRPr="00224373" w:rsidRDefault="00000000">
            <w:pPr>
              <w:spacing w:after="0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 </w:t>
            </w:r>
          </w:p>
          <w:p w14:paraId="28BB1BAA" w14:textId="77777777" w:rsidR="00424BBC" w:rsidRPr="00224373" w:rsidRDefault="00000000">
            <w:pPr>
              <w:spacing w:after="0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 </w:t>
            </w:r>
          </w:p>
          <w:p w14:paraId="2D212200" w14:textId="77777777" w:rsidR="00424BBC" w:rsidRPr="00224373" w:rsidRDefault="00000000">
            <w:pPr>
              <w:spacing w:after="0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21A49" w14:textId="77777777" w:rsidR="00424BBC" w:rsidRPr="00224373" w:rsidRDefault="00000000">
            <w:pPr>
              <w:spacing w:after="1" w:line="274" w:lineRule="auto"/>
              <w:ind w:left="0" w:right="85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датом цртежу; - Уочава симетричне фигуре, уз повремену помоћ допуњава дати цртеж тако да добијена фигура буде симетрична </w:t>
            </w:r>
          </w:p>
          <w:p w14:paraId="16575CE1" w14:textId="77777777" w:rsidR="00424BBC" w:rsidRPr="00224373" w:rsidRDefault="00000000">
            <w:pPr>
              <w:spacing w:after="0" w:line="274" w:lineRule="auto"/>
              <w:ind w:left="0" w:right="17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у односу на дату праву; </w:t>
            </w:r>
          </w:p>
          <w:p w14:paraId="3092EF0B" w14:textId="77777777" w:rsidR="00424BBC" w:rsidRPr="00224373" w:rsidRDefault="00000000">
            <w:pPr>
              <w:spacing w:after="0"/>
              <w:ind w:left="0" w:right="398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- Самостално, али Непрецизно користи геометриски прибор.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94188" w14:textId="77777777" w:rsidR="00424BBC" w:rsidRPr="00224373" w:rsidRDefault="00000000">
            <w:pPr>
              <w:spacing w:after="0" w:line="274" w:lineRule="auto"/>
              <w:ind w:left="0" w:right="571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односу на дату праву; - Уз помоћ користи геометријски прибор. </w:t>
            </w:r>
          </w:p>
          <w:p w14:paraId="0283AB4B" w14:textId="77777777" w:rsidR="00424BBC" w:rsidRPr="00224373" w:rsidRDefault="00000000">
            <w:pPr>
              <w:spacing w:after="0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 </w:t>
            </w:r>
          </w:p>
          <w:p w14:paraId="104F0828" w14:textId="77777777" w:rsidR="00424BBC" w:rsidRPr="00224373" w:rsidRDefault="00000000">
            <w:pPr>
              <w:spacing w:after="0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8AAF1" w14:textId="77777777" w:rsidR="00424BBC" w:rsidRPr="00224373" w:rsidRDefault="00424BBC">
            <w:pPr>
              <w:spacing w:after="160"/>
              <w:ind w:left="0" w:firstLine="0"/>
              <w:rPr>
                <w:lang w:val="ru-RU"/>
              </w:rPr>
            </w:pPr>
          </w:p>
        </w:tc>
      </w:tr>
      <w:tr w:rsidR="00424BBC" w:rsidRPr="00224373" w14:paraId="5D23D2F3" w14:textId="77777777">
        <w:trPr>
          <w:trHeight w:val="6680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2E608" w14:textId="77777777" w:rsidR="00424BBC" w:rsidRDefault="00000000">
            <w:pPr>
              <w:spacing w:after="0"/>
              <w:ind w:left="0" w:right="88" w:firstLine="0"/>
            </w:pPr>
            <w:proofErr w:type="spellStart"/>
            <w:r>
              <w:lastRenderedPageBreak/>
              <w:t>Тема:МЕРЕЊЕ</w:t>
            </w:r>
            <w:proofErr w:type="spellEnd"/>
            <w:r>
              <w:t xml:space="preserve"> И МЕРЕ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F97E7" w14:textId="77777777" w:rsidR="00424BBC" w:rsidRPr="00224373" w:rsidRDefault="00000000">
            <w:pPr>
              <w:numPr>
                <w:ilvl w:val="0"/>
                <w:numId w:val="28"/>
              </w:numPr>
              <w:spacing w:after="0" w:line="273" w:lineRule="auto"/>
              <w:ind w:right="304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Самостално мери дужину дате дужи и црта дуж одређене дужине; </w:t>
            </w:r>
          </w:p>
          <w:p w14:paraId="130327FA" w14:textId="77777777" w:rsidR="00424BBC" w:rsidRPr="00224373" w:rsidRDefault="00000000">
            <w:pPr>
              <w:numPr>
                <w:ilvl w:val="0"/>
                <w:numId w:val="28"/>
              </w:numPr>
              <w:spacing w:after="0"/>
              <w:ind w:right="304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Зна самостално и тачно да прочита и запише време на било ком часовнику; - Добро познаје јединице за мерење времена и самостално и тачно то знање примењује у свакодневном животу; - Самостално и тачно именује који месец припада ком годишњем добу.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157FD" w14:textId="77777777" w:rsidR="00424BBC" w:rsidRPr="00224373" w:rsidRDefault="00000000">
            <w:pPr>
              <w:numPr>
                <w:ilvl w:val="0"/>
                <w:numId w:val="29"/>
              </w:numPr>
              <w:spacing w:after="4" w:line="271" w:lineRule="auto"/>
              <w:ind w:right="66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Зна јединице за мерење дужине и самостално их </w:t>
            </w:r>
          </w:p>
          <w:p w14:paraId="493991A0" w14:textId="77777777" w:rsidR="00424BBC" w:rsidRDefault="00000000">
            <w:pPr>
              <w:spacing w:after="14"/>
              <w:ind w:left="0" w:firstLine="0"/>
            </w:pPr>
            <w:proofErr w:type="spellStart"/>
            <w:r>
              <w:t>претвара</w:t>
            </w:r>
            <w:proofErr w:type="spellEnd"/>
            <w:r>
              <w:t xml:space="preserve">; </w:t>
            </w:r>
          </w:p>
          <w:p w14:paraId="409485C2" w14:textId="77777777" w:rsidR="00424BBC" w:rsidRPr="00224373" w:rsidRDefault="00000000">
            <w:pPr>
              <w:numPr>
                <w:ilvl w:val="0"/>
                <w:numId w:val="29"/>
              </w:numPr>
              <w:spacing w:after="0" w:line="276" w:lineRule="auto"/>
              <w:ind w:right="66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Самостално мери дужину дате дужи и црта дуж одређене дужине, али је понекад непрецизн; </w:t>
            </w:r>
          </w:p>
          <w:p w14:paraId="1CDC4D21" w14:textId="77777777" w:rsidR="00424BBC" w:rsidRPr="00224373" w:rsidRDefault="00000000">
            <w:pPr>
              <w:numPr>
                <w:ilvl w:val="0"/>
                <w:numId w:val="29"/>
              </w:numPr>
              <w:spacing w:after="1" w:line="272" w:lineRule="auto"/>
              <w:ind w:right="66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Зна самостално да прочита и запише време на часовнику,али понекад погреши; - Набраја јединице за Мерење времена и зна колико минута има час, колико часова траје дан, колико дана и недеља има у години, самостално набраја месеце и колико који месец има дана; - Самостално уз мање грешке претвара јединице за мерење времена; </w:t>
            </w:r>
          </w:p>
          <w:p w14:paraId="4A87A2CF" w14:textId="77777777" w:rsidR="00424BBC" w:rsidRPr="00224373" w:rsidRDefault="00000000">
            <w:pPr>
              <w:numPr>
                <w:ilvl w:val="0"/>
                <w:numId w:val="29"/>
              </w:numPr>
              <w:spacing w:after="0"/>
              <w:ind w:right="66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Уз мању помоћ зна да именује који месеци припадају ком годишњем добу.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C567" w14:textId="77777777" w:rsidR="00424BBC" w:rsidRPr="00224373" w:rsidRDefault="00000000">
            <w:pPr>
              <w:numPr>
                <w:ilvl w:val="0"/>
                <w:numId w:val="30"/>
              </w:numPr>
              <w:spacing w:after="0" w:line="275" w:lineRule="auto"/>
              <w:ind w:right="82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Зна јединице за мерење дужине и претвара их уз повремену помоћ; - Мери дужину дате дужи и црта дуж одређене дужине, али је Повремено непрецизан; - Самостално користи прибор за мерење дужине; </w:t>
            </w:r>
          </w:p>
          <w:p w14:paraId="040AD0F8" w14:textId="77777777" w:rsidR="00424BBC" w:rsidRPr="00224373" w:rsidRDefault="00000000">
            <w:pPr>
              <w:numPr>
                <w:ilvl w:val="0"/>
                <w:numId w:val="30"/>
              </w:numPr>
              <w:spacing w:after="0" w:line="275" w:lineRule="auto"/>
              <w:ind w:right="82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Зна да прочита време на дигиталном часовнику и уз помоћ чита време на часовнику са казаљкама; </w:t>
            </w:r>
          </w:p>
          <w:p w14:paraId="2DFF77B0" w14:textId="77777777" w:rsidR="00424BBC" w:rsidRPr="00224373" w:rsidRDefault="00000000">
            <w:pPr>
              <w:numPr>
                <w:ilvl w:val="0"/>
                <w:numId w:val="30"/>
              </w:numPr>
              <w:spacing w:after="0" w:line="275" w:lineRule="auto"/>
              <w:ind w:right="82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Набраја јединице за Мерење времена и зна колико минута има час, колико часова траје дан, колико дана и недеља има у години, самостално набраја месеце у години, али му је потребна помоћ у примени; </w:t>
            </w:r>
          </w:p>
          <w:p w14:paraId="3C9F5A41" w14:textId="77777777" w:rsidR="00424BBC" w:rsidRPr="00224373" w:rsidRDefault="00000000">
            <w:pPr>
              <w:numPr>
                <w:ilvl w:val="0"/>
                <w:numId w:val="30"/>
              </w:numPr>
              <w:spacing w:after="0"/>
              <w:ind w:right="82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Самостално и тачно бележи датум; - Самостано чита календар.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635BF" w14:textId="77777777" w:rsidR="00424BBC" w:rsidRPr="00224373" w:rsidRDefault="00000000">
            <w:pPr>
              <w:numPr>
                <w:ilvl w:val="0"/>
                <w:numId w:val="31"/>
              </w:numPr>
              <w:spacing w:after="0" w:line="273" w:lineRule="auto"/>
              <w:ind w:right="202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Зна јединице за мерење дужине и претвара их уз већу помоћ; </w:t>
            </w:r>
          </w:p>
          <w:p w14:paraId="2E58BAD4" w14:textId="77777777" w:rsidR="00424BBC" w:rsidRPr="00224373" w:rsidRDefault="00000000">
            <w:pPr>
              <w:numPr>
                <w:ilvl w:val="0"/>
                <w:numId w:val="31"/>
              </w:numPr>
              <w:spacing w:after="0" w:line="275" w:lineRule="auto"/>
              <w:ind w:right="202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Уз помоћ мери дужину дате дужи и црта дуж одређене дужине; - Уз већу помоћ користи прибор за мерење дужине; </w:t>
            </w:r>
          </w:p>
          <w:p w14:paraId="1D0413B6" w14:textId="77777777" w:rsidR="00424BBC" w:rsidRDefault="00000000">
            <w:pPr>
              <w:numPr>
                <w:ilvl w:val="0"/>
                <w:numId w:val="31"/>
              </w:numPr>
              <w:spacing w:after="0" w:line="276" w:lineRule="auto"/>
              <w:ind w:right="202" w:firstLine="0"/>
            </w:pPr>
            <w:proofErr w:type="spellStart"/>
            <w:r>
              <w:t>Разликује</w:t>
            </w:r>
            <w:proofErr w:type="spellEnd"/>
            <w:r>
              <w:t xml:space="preserve"> </w:t>
            </w:r>
            <w:proofErr w:type="spellStart"/>
            <w:r>
              <w:t>врсте</w:t>
            </w:r>
            <w:proofErr w:type="spellEnd"/>
            <w:r>
              <w:t xml:space="preserve"> </w:t>
            </w:r>
            <w:proofErr w:type="spellStart"/>
            <w:r>
              <w:t>часовника</w:t>
            </w:r>
            <w:proofErr w:type="spellEnd"/>
            <w:r>
              <w:t xml:space="preserve">; </w:t>
            </w:r>
          </w:p>
          <w:p w14:paraId="4074E58A" w14:textId="77777777" w:rsidR="00424BBC" w:rsidRPr="00224373" w:rsidRDefault="00000000">
            <w:pPr>
              <w:numPr>
                <w:ilvl w:val="0"/>
                <w:numId w:val="31"/>
              </w:numPr>
              <w:spacing w:after="0" w:line="276" w:lineRule="auto"/>
              <w:ind w:right="202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Зна да прочита време на дигиталном часовнику; </w:t>
            </w:r>
          </w:p>
          <w:p w14:paraId="5F96B05A" w14:textId="77777777" w:rsidR="00424BBC" w:rsidRPr="00224373" w:rsidRDefault="00000000">
            <w:pPr>
              <w:numPr>
                <w:ilvl w:val="0"/>
                <w:numId w:val="31"/>
              </w:numPr>
              <w:spacing w:after="0" w:line="275" w:lineRule="auto"/>
              <w:ind w:right="202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Уз помоћ зна да наброји јединице за мерење времена; </w:t>
            </w:r>
          </w:p>
          <w:p w14:paraId="32F86901" w14:textId="77777777" w:rsidR="00424BBC" w:rsidRPr="00224373" w:rsidRDefault="00000000">
            <w:pPr>
              <w:numPr>
                <w:ilvl w:val="0"/>
                <w:numId w:val="31"/>
              </w:numPr>
              <w:spacing w:after="0" w:line="276" w:lineRule="auto"/>
              <w:ind w:right="202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Зна који је дан данас, који је био јуче и који ће бити сутра, зана који је сада </w:t>
            </w:r>
          </w:p>
          <w:p w14:paraId="7EE10BF3" w14:textId="77777777" w:rsidR="00424BBC" w:rsidRDefault="00000000">
            <w:pPr>
              <w:spacing w:after="13"/>
              <w:ind w:left="0" w:firstLine="0"/>
            </w:pPr>
            <w:proofErr w:type="spellStart"/>
            <w:r>
              <w:t>месец</w:t>
            </w:r>
            <w:proofErr w:type="spellEnd"/>
            <w:r>
              <w:t xml:space="preserve">; </w:t>
            </w:r>
          </w:p>
          <w:p w14:paraId="1A945926" w14:textId="77777777" w:rsidR="00424BBC" w:rsidRDefault="00000000">
            <w:pPr>
              <w:numPr>
                <w:ilvl w:val="0"/>
                <w:numId w:val="31"/>
              </w:numPr>
              <w:spacing w:after="0" w:line="276" w:lineRule="auto"/>
              <w:ind w:right="202" w:firstLine="0"/>
            </w:pPr>
            <w:proofErr w:type="spellStart"/>
            <w:r>
              <w:t>Самостално</w:t>
            </w:r>
            <w:proofErr w:type="spellEnd"/>
            <w:r>
              <w:t xml:space="preserve"> </w:t>
            </w:r>
            <w:proofErr w:type="spellStart"/>
            <w:r>
              <w:t>набраја</w:t>
            </w:r>
            <w:proofErr w:type="spellEnd"/>
            <w:r>
              <w:t xml:space="preserve"> </w:t>
            </w:r>
            <w:proofErr w:type="spellStart"/>
            <w:r>
              <w:t>годишња</w:t>
            </w:r>
            <w:proofErr w:type="spellEnd"/>
            <w:r>
              <w:t xml:space="preserve"> </w:t>
            </w:r>
            <w:proofErr w:type="spellStart"/>
            <w:r>
              <w:t>доба</w:t>
            </w:r>
            <w:proofErr w:type="spellEnd"/>
            <w:r>
              <w:t xml:space="preserve">; </w:t>
            </w:r>
          </w:p>
          <w:p w14:paraId="482CC1A0" w14:textId="77777777" w:rsidR="00424BBC" w:rsidRPr="00224373" w:rsidRDefault="00000000">
            <w:pPr>
              <w:numPr>
                <w:ilvl w:val="0"/>
                <w:numId w:val="31"/>
              </w:numPr>
              <w:spacing w:after="0" w:line="274" w:lineRule="auto"/>
              <w:ind w:right="202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Зна колико месеци траје једна година и зна да наброји дане у недељи и месеце у години. </w:t>
            </w:r>
          </w:p>
          <w:p w14:paraId="780CE127" w14:textId="77777777" w:rsidR="00424BBC" w:rsidRPr="00224373" w:rsidRDefault="00000000">
            <w:pPr>
              <w:spacing w:after="0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80B1" w14:textId="77777777" w:rsidR="00424BBC" w:rsidRPr="00224373" w:rsidRDefault="00000000">
            <w:pPr>
              <w:spacing w:after="0"/>
              <w:ind w:left="0" w:right="341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- Није савладао Предвиђене исходе. - Не позанје основне појмове и не показује жељу да напредује. </w:t>
            </w:r>
          </w:p>
        </w:tc>
      </w:tr>
      <w:tr w:rsidR="00424BBC" w14:paraId="302D5333" w14:textId="77777777">
        <w:trPr>
          <w:trHeight w:val="470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0AD83" w14:textId="77777777" w:rsidR="00424BBC" w:rsidRDefault="00000000">
            <w:pPr>
              <w:spacing w:after="0"/>
              <w:ind w:left="0" w:firstLine="0"/>
            </w:pPr>
            <w:r>
              <w:t xml:space="preserve">2.Писана </w:t>
            </w:r>
            <w:proofErr w:type="spellStart"/>
            <w:r>
              <w:t>провере</w:t>
            </w:r>
            <w:proofErr w:type="spellEnd"/>
            <w:r>
              <w:t xml:space="preserve"> </w:t>
            </w:r>
          </w:p>
          <w:p w14:paraId="11ED5063" w14:textId="77777777" w:rsidR="00424BBC" w:rsidRDefault="00000000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989D" w14:textId="77777777" w:rsidR="00424BBC" w:rsidRDefault="00000000">
            <w:pPr>
              <w:spacing w:after="0"/>
              <w:ind w:left="0" w:right="745" w:firstLine="0"/>
            </w:pPr>
            <w:proofErr w:type="spellStart"/>
            <w:r>
              <w:t>Од</w:t>
            </w:r>
            <w:proofErr w:type="spellEnd"/>
            <w:r>
              <w:t xml:space="preserve"> 86% </w:t>
            </w:r>
            <w:proofErr w:type="spellStart"/>
            <w:r>
              <w:t>до</w:t>
            </w:r>
            <w:proofErr w:type="spellEnd"/>
            <w:r>
              <w:t xml:space="preserve"> 100%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8B726" w14:textId="77777777" w:rsidR="00424BBC" w:rsidRDefault="00000000">
            <w:pPr>
              <w:spacing w:after="0"/>
              <w:ind w:left="0" w:right="797" w:firstLine="0"/>
            </w:pPr>
            <w:proofErr w:type="spellStart"/>
            <w:r>
              <w:t>Од</w:t>
            </w:r>
            <w:proofErr w:type="spellEnd"/>
            <w:r>
              <w:t xml:space="preserve"> 70% </w:t>
            </w:r>
            <w:proofErr w:type="spellStart"/>
            <w:r>
              <w:t>до</w:t>
            </w:r>
            <w:proofErr w:type="spellEnd"/>
            <w:r>
              <w:t xml:space="preserve"> 85 %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6E6CD" w14:textId="77777777" w:rsidR="00424BBC" w:rsidRDefault="00000000">
            <w:pPr>
              <w:spacing w:after="0"/>
              <w:ind w:left="0" w:firstLine="0"/>
            </w:pPr>
            <w:proofErr w:type="spellStart"/>
            <w:r>
              <w:t>Од</w:t>
            </w:r>
            <w:proofErr w:type="spellEnd"/>
            <w:r>
              <w:t xml:space="preserve"> 50% </w:t>
            </w:r>
            <w:proofErr w:type="spellStart"/>
            <w:r>
              <w:t>до</w:t>
            </w:r>
            <w:proofErr w:type="spellEnd"/>
            <w:r>
              <w:t xml:space="preserve"> 69% </w:t>
            </w:r>
          </w:p>
          <w:p w14:paraId="6EE11094" w14:textId="77777777" w:rsidR="00424BBC" w:rsidRDefault="00000000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5E0E5" w14:textId="77777777" w:rsidR="00424BBC" w:rsidRDefault="00000000">
            <w:pPr>
              <w:spacing w:after="0"/>
              <w:ind w:left="0" w:firstLine="0"/>
            </w:pPr>
            <w:proofErr w:type="spellStart"/>
            <w:r>
              <w:t>Од</w:t>
            </w:r>
            <w:proofErr w:type="spellEnd"/>
            <w:r>
              <w:t xml:space="preserve"> 30% </w:t>
            </w:r>
            <w:proofErr w:type="spellStart"/>
            <w:r>
              <w:t>до</w:t>
            </w:r>
            <w:proofErr w:type="spellEnd"/>
            <w:r>
              <w:t xml:space="preserve"> 49% </w:t>
            </w:r>
          </w:p>
          <w:p w14:paraId="52D19705" w14:textId="77777777" w:rsidR="00424BBC" w:rsidRDefault="00000000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B6EE3" w14:textId="77777777" w:rsidR="00424BBC" w:rsidRDefault="00000000">
            <w:pPr>
              <w:spacing w:after="0"/>
              <w:ind w:left="0" w:firstLine="0"/>
            </w:pPr>
            <w:proofErr w:type="spellStart"/>
            <w:r>
              <w:t>Испод</w:t>
            </w:r>
            <w:proofErr w:type="spellEnd"/>
            <w:r>
              <w:t xml:space="preserve"> 30% </w:t>
            </w:r>
          </w:p>
          <w:p w14:paraId="5EF9CCA9" w14:textId="77777777" w:rsidR="00424BBC" w:rsidRDefault="00000000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424BBC" w:rsidRPr="00224373" w14:paraId="526FD658" w14:textId="77777777">
        <w:trPr>
          <w:trHeight w:val="1618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DA344" w14:textId="77777777" w:rsidR="00424BBC" w:rsidRDefault="00000000">
            <w:pPr>
              <w:spacing w:after="0"/>
              <w:ind w:left="0" w:firstLine="0"/>
            </w:pPr>
            <w:r>
              <w:t xml:space="preserve">3. </w:t>
            </w:r>
            <w:proofErr w:type="spellStart"/>
            <w:r>
              <w:t>Практичан</w:t>
            </w:r>
            <w:proofErr w:type="spellEnd"/>
            <w:r>
              <w:t xml:space="preserve"> </w:t>
            </w:r>
            <w:proofErr w:type="spellStart"/>
            <w:r>
              <w:t>рад</w:t>
            </w:r>
            <w:proofErr w:type="spellEnd"/>
            <w:r>
              <w:t xml:space="preserve"> </w:t>
            </w:r>
          </w:p>
          <w:p w14:paraId="32CD5C71" w14:textId="77777777" w:rsidR="00424BBC" w:rsidRDefault="00000000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34BE" w14:textId="77777777" w:rsidR="00424BBC" w:rsidRPr="00224373" w:rsidRDefault="00000000">
            <w:pPr>
              <w:spacing w:after="0"/>
              <w:ind w:left="0" w:right="852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Веома успешно примењује све описане исходе у задатим активностима и </w:t>
            </w:r>
            <w:r w:rsidRPr="00224373">
              <w:rPr>
                <w:lang w:val="ru-RU"/>
              </w:rPr>
              <w:lastRenderedPageBreak/>
              <w:t xml:space="preserve">свакодневном животу.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420C3" w14:textId="77777777" w:rsidR="00424BBC" w:rsidRPr="00224373" w:rsidRDefault="00000000">
            <w:pPr>
              <w:spacing w:after="0"/>
              <w:ind w:left="0" w:right="851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lastRenderedPageBreak/>
              <w:t xml:space="preserve">Успешно примењује све описане исходе у задатим активностима и </w:t>
            </w:r>
            <w:r w:rsidRPr="00224373">
              <w:rPr>
                <w:lang w:val="ru-RU"/>
              </w:rPr>
              <w:lastRenderedPageBreak/>
              <w:t xml:space="preserve">свакодневном животу.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9941B" w14:textId="77777777" w:rsidR="00424BBC" w:rsidRPr="00224373" w:rsidRDefault="00000000">
            <w:pPr>
              <w:spacing w:after="0"/>
              <w:ind w:left="0" w:right="851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lastRenderedPageBreak/>
              <w:t xml:space="preserve">Делимично примењује све описане исходе у задатим активностима и </w:t>
            </w:r>
            <w:r w:rsidRPr="00224373">
              <w:rPr>
                <w:lang w:val="ru-RU"/>
              </w:rPr>
              <w:lastRenderedPageBreak/>
              <w:t xml:space="preserve">свакодневном животу.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3C3A5" w14:textId="77777777" w:rsidR="00424BBC" w:rsidRPr="00224373" w:rsidRDefault="00000000">
            <w:pPr>
              <w:spacing w:after="0"/>
              <w:ind w:left="0" w:right="1101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lastRenderedPageBreak/>
              <w:t xml:space="preserve">Уз подстицај примењује све описане исходе у задатим активностима и </w:t>
            </w:r>
            <w:r w:rsidRPr="00224373">
              <w:rPr>
                <w:lang w:val="ru-RU"/>
              </w:rPr>
              <w:lastRenderedPageBreak/>
              <w:t xml:space="preserve">свакодневном животу.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8A1B" w14:textId="77777777" w:rsidR="00424BBC" w:rsidRPr="00224373" w:rsidRDefault="00000000">
            <w:pPr>
              <w:spacing w:after="0"/>
              <w:ind w:left="0" w:right="728" w:firstLine="0"/>
              <w:rPr>
                <w:lang w:val="ru-RU"/>
              </w:rPr>
            </w:pPr>
            <w:r w:rsidRPr="00224373">
              <w:rPr>
                <w:lang w:val="ru-RU"/>
              </w:rPr>
              <w:lastRenderedPageBreak/>
              <w:t xml:space="preserve">Не примењује све описане исходе у задатим активностима и свакодневном животу. </w:t>
            </w:r>
          </w:p>
        </w:tc>
      </w:tr>
      <w:tr w:rsidR="00424BBC" w:rsidRPr="00224373" w14:paraId="1E86590B" w14:textId="77777777">
        <w:trPr>
          <w:trHeight w:val="1623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ED214" w14:textId="77777777" w:rsidR="00424BBC" w:rsidRDefault="00000000">
            <w:pPr>
              <w:spacing w:after="0"/>
              <w:ind w:left="0" w:firstLine="0"/>
            </w:pPr>
            <w:r>
              <w:t xml:space="preserve">4.Однос </w:t>
            </w:r>
            <w:proofErr w:type="spellStart"/>
            <w:r>
              <w:t>према</w:t>
            </w:r>
            <w:proofErr w:type="spellEnd"/>
            <w:r>
              <w:t xml:space="preserve"> </w:t>
            </w:r>
            <w:proofErr w:type="spellStart"/>
            <w:r>
              <w:t>раду</w:t>
            </w:r>
            <w:proofErr w:type="spellEnd"/>
            <w:r>
              <w:t xml:space="preserve"> </w:t>
            </w:r>
          </w:p>
          <w:p w14:paraId="474DFE8A" w14:textId="77777777" w:rsidR="00424BBC" w:rsidRDefault="00000000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AD398" w14:textId="77777777" w:rsidR="00424BBC" w:rsidRPr="00224373" w:rsidRDefault="00000000">
            <w:pPr>
              <w:numPr>
                <w:ilvl w:val="0"/>
                <w:numId w:val="32"/>
              </w:numPr>
              <w:spacing w:after="0" w:line="276" w:lineRule="auto"/>
              <w:ind w:right="73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Савесно и одговорно Приступа свакој задатој активности. </w:t>
            </w:r>
          </w:p>
          <w:p w14:paraId="0404316F" w14:textId="77777777" w:rsidR="00424BBC" w:rsidRPr="00224373" w:rsidRDefault="00000000">
            <w:pPr>
              <w:numPr>
                <w:ilvl w:val="0"/>
                <w:numId w:val="32"/>
              </w:numPr>
              <w:spacing w:after="0"/>
              <w:ind w:right="73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Редовно доноси прибор за рад.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9202E" w14:textId="77777777" w:rsidR="00424BBC" w:rsidRPr="00224373" w:rsidRDefault="00000000">
            <w:pPr>
              <w:numPr>
                <w:ilvl w:val="0"/>
                <w:numId w:val="33"/>
              </w:numPr>
              <w:spacing w:after="0" w:line="276" w:lineRule="auto"/>
              <w:ind w:right="92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Савесно и одговорно приступа свакој задатој активности уз мања одсутпања. </w:t>
            </w:r>
          </w:p>
          <w:p w14:paraId="1D8448AC" w14:textId="77777777" w:rsidR="00424BBC" w:rsidRDefault="00000000">
            <w:pPr>
              <w:numPr>
                <w:ilvl w:val="0"/>
                <w:numId w:val="33"/>
              </w:numPr>
              <w:ind w:right="92" w:firstLine="0"/>
            </w:pPr>
            <w:proofErr w:type="spellStart"/>
            <w:r>
              <w:t>Редовно</w:t>
            </w:r>
            <w:proofErr w:type="spellEnd"/>
            <w:r>
              <w:t xml:space="preserve"> </w:t>
            </w:r>
            <w:proofErr w:type="spellStart"/>
            <w:r>
              <w:t>доноси</w:t>
            </w:r>
            <w:proofErr w:type="spellEnd"/>
            <w:r>
              <w:t xml:space="preserve"> </w:t>
            </w:r>
            <w:proofErr w:type="spellStart"/>
            <w:r>
              <w:t>прибор</w:t>
            </w:r>
            <w:proofErr w:type="spellEnd"/>
            <w:r>
              <w:t xml:space="preserve"> </w:t>
            </w:r>
          </w:p>
          <w:p w14:paraId="76E4BEA8" w14:textId="77777777" w:rsidR="00424BBC" w:rsidRPr="00224373" w:rsidRDefault="00000000">
            <w:pPr>
              <w:spacing w:after="0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за рад уз мања одступања.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31A82" w14:textId="77777777" w:rsidR="00424BBC" w:rsidRPr="00224373" w:rsidRDefault="00000000">
            <w:pPr>
              <w:spacing w:after="0"/>
              <w:ind w:left="0" w:right="86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- Делимично приступа Задатим активностима; - Углавном доноси потребан прибор за рад.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CC139" w14:textId="77777777" w:rsidR="00424BBC" w:rsidRDefault="00000000">
            <w:pPr>
              <w:numPr>
                <w:ilvl w:val="0"/>
                <w:numId w:val="34"/>
              </w:numPr>
              <w:ind w:firstLine="0"/>
            </w:pPr>
            <w:proofErr w:type="spellStart"/>
            <w:r>
              <w:t>Приступа</w:t>
            </w:r>
            <w:proofErr w:type="spellEnd"/>
            <w:r>
              <w:t xml:space="preserve"> </w:t>
            </w:r>
            <w:proofErr w:type="spellStart"/>
            <w:r>
              <w:t>задатим</w:t>
            </w:r>
            <w:proofErr w:type="spellEnd"/>
            <w:r>
              <w:t xml:space="preserve"> </w:t>
            </w:r>
          </w:p>
          <w:p w14:paraId="3C1D72F0" w14:textId="77777777" w:rsidR="00424BBC" w:rsidRDefault="00000000">
            <w:pPr>
              <w:spacing w:after="0" w:line="276" w:lineRule="auto"/>
              <w:ind w:left="0" w:firstLine="0"/>
            </w:pPr>
            <w:proofErr w:type="spellStart"/>
            <w:r>
              <w:t>Активностима</w:t>
            </w:r>
            <w:proofErr w:type="spellEnd"/>
            <w:r>
              <w:t xml:space="preserve"> </w:t>
            </w:r>
            <w:proofErr w:type="spellStart"/>
            <w:r>
              <w:t>уз</w:t>
            </w:r>
            <w:proofErr w:type="spellEnd"/>
            <w:r>
              <w:t xml:space="preserve"> </w:t>
            </w:r>
            <w:proofErr w:type="spellStart"/>
            <w:r>
              <w:t>подстицај</w:t>
            </w:r>
            <w:proofErr w:type="spellEnd"/>
            <w:r>
              <w:t xml:space="preserve"> </w:t>
            </w:r>
            <w:proofErr w:type="spellStart"/>
            <w:r>
              <w:t>наставника</w:t>
            </w:r>
            <w:proofErr w:type="spellEnd"/>
            <w:r>
              <w:t xml:space="preserve">; </w:t>
            </w:r>
          </w:p>
          <w:p w14:paraId="50CF22C0" w14:textId="77777777" w:rsidR="00424BBC" w:rsidRPr="00224373" w:rsidRDefault="00000000">
            <w:pPr>
              <w:numPr>
                <w:ilvl w:val="0"/>
                <w:numId w:val="34"/>
              </w:numPr>
              <w:spacing w:after="0"/>
              <w:ind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Веома често не доноси потребан прибор за рад.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4F71E" w14:textId="77777777" w:rsidR="00424BBC" w:rsidRPr="00224373" w:rsidRDefault="00000000">
            <w:pPr>
              <w:spacing w:after="0" w:line="276" w:lineRule="auto"/>
              <w:ind w:left="0" w:right="231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Незаитересован за рад. Омета друге, тражи пуну пажњу и индивидуални приступ. </w:t>
            </w:r>
          </w:p>
          <w:p w14:paraId="63390BCB" w14:textId="77777777" w:rsidR="00424BBC" w:rsidRPr="00224373" w:rsidRDefault="00000000">
            <w:pPr>
              <w:spacing w:after="0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- Не доноси прибор за рад. </w:t>
            </w:r>
          </w:p>
        </w:tc>
      </w:tr>
      <w:tr w:rsidR="00424BBC" w:rsidRPr="00224373" w14:paraId="67918591" w14:textId="77777777">
        <w:trPr>
          <w:trHeight w:val="701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2BCDC" w14:textId="77777777" w:rsidR="00424BBC" w:rsidRDefault="00000000">
            <w:pPr>
              <w:spacing w:after="0"/>
              <w:ind w:left="0" w:firstLine="0"/>
            </w:pPr>
            <w:r>
              <w:t xml:space="preserve">5. </w:t>
            </w:r>
            <w:proofErr w:type="spellStart"/>
            <w:r>
              <w:t>Активност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часу</w:t>
            </w:r>
            <w:proofErr w:type="spellEnd"/>
            <w:r>
              <w:t xml:space="preserve"> </w:t>
            </w:r>
          </w:p>
          <w:p w14:paraId="20E410CD" w14:textId="77777777" w:rsidR="00424BBC" w:rsidRDefault="00000000">
            <w:pPr>
              <w:spacing w:after="0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549E2" w14:textId="77777777" w:rsidR="00424BBC" w:rsidRPr="00224373" w:rsidRDefault="00000000">
            <w:pPr>
              <w:spacing w:after="0"/>
              <w:ind w:left="0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- Веома активно ангажовање на часу.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052E6" w14:textId="77777777" w:rsidR="00424BBC" w:rsidRDefault="00000000">
            <w:pPr>
              <w:spacing w:after="0"/>
              <w:ind w:left="0" w:right="22" w:firstLine="0"/>
            </w:pPr>
            <w:r>
              <w:t xml:space="preserve">- </w:t>
            </w:r>
            <w:proofErr w:type="spellStart"/>
            <w:r>
              <w:t>Активно</w:t>
            </w:r>
            <w:proofErr w:type="spellEnd"/>
            <w:r>
              <w:t xml:space="preserve"> </w:t>
            </w:r>
            <w:proofErr w:type="spellStart"/>
            <w:r>
              <w:t>ангажовање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часу</w:t>
            </w:r>
            <w:proofErr w:type="spellEnd"/>
            <w:r>
              <w:t xml:space="preserve">.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8F555" w14:textId="77777777" w:rsidR="00424BBC" w:rsidRDefault="00000000">
            <w:pPr>
              <w:spacing w:after="0"/>
              <w:ind w:left="0" w:firstLine="0"/>
            </w:pPr>
            <w:r>
              <w:t xml:space="preserve">- </w:t>
            </w:r>
            <w:proofErr w:type="spellStart"/>
            <w:r>
              <w:t>Повремено</w:t>
            </w:r>
            <w:proofErr w:type="spellEnd"/>
            <w:r>
              <w:t xml:space="preserve"> </w:t>
            </w:r>
            <w:proofErr w:type="spellStart"/>
            <w:r>
              <w:t>ангажовање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часу</w:t>
            </w:r>
            <w:proofErr w:type="spellEnd"/>
            <w:r>
              <w:t xml:space="preserve">.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88510" w14:textId="77777777" w:rsidR="00424BBC" w:rsidRPr="00224373" w:rsidRDefault="00000000">
            <w:pPr>
              <w:spacing w:after="0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- Ангажовање на часу уз подстицај и мотивацију.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7FB8" w14:textId="77777777" w:rsidR="00424BBC" w:rsidRPr="00224373" w:rsidRDefault="00000000">
            <w:pPr>
              <w:spacing w:after="0"/>
              <w:ind w:left="0" w:right="240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- Није активан на часу. - Незаинтересо ван за рад. </w:t>
            </w:r>
          </w:p>
        </w:tc>
      </w:tr>
      <w:tr w:rsidR="00424BBC" w14:paraId="1BF204AB" w14:textId="77777777">
        <w:trPr>
          <w:trHeight w:val="927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DEFB4" w14:textId="77777777" w:rsidR="00424BBC" w:rsidRDefault="00000000">
            <w:pPr>
              <w:spacing w:after="0"/>
              <w:ind w:left="0" w:firstLine="0"/>
            </w:pPr>
            <w:r>
              <w:t xml:space="preserve">6. </w:t>
            </w:r>
            <w:proofErr w:type="spellStart"/>
            <w:r>
              <w:t>Израда</w:t>
            </w:r>
            <w:proofErr w:type="spellEnd"/>
            <w:r>
              <w:t xml:space="preserve"> </w:t>
            </w:r>
            <w:proofErr w:type="spellStart"/>
            <w:r>
              <w:t>домаћих</w:t>
            </w:r>
            <w:proofErr w:type="spellEnd"/>
            <w:r>
              <w:t xml:space="preserve"> </w:t>
            </w:r>
            <w:proofErr w:type="spellStart"/>
            <w:r>
              <w:t>задатака</w:t>
            </w:r>
            <w:proofErr w:type="spellEnd"/>
            <w:r>
              <w:t xml:space="preserve">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1B90A" w14:textId="77777777" w:rsidR="00424BBC" w:rsidRPr="00224373" w:rsidRDefault="00000000">
            <w:pPr>
              <w:spacing w:after="0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- Редовно итачно ради домаћи задатак.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76A4" w14:textId="77777777" w:rsidR="00424BBC" w:rsidRPr="00224373" w:rsidRDefault="00000000">
            <w:pPr>
              <w:spacing w:after="0"/>
              <w:ind w:left="0" w:right="217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- Редовно и уз мања одступања од тачности ради домаћи задатак.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872C0" w14:textId="77777777" w:rsidR="00424BBC" w:rsidRPr="00224373" w:rsidRDefault="00000000">
            <w:pPr>
              <w:spacing w:after="0" w:line="273" w:lineRule="auto"/>
              <w:ind w:left="0" w:right="254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- Повремено ради домаће задатке који су делимично тачни. </w:t>
            </w:r>
          </w:p>
          <w:p w14:paraId="0EA735A6" w14:textId="77777777" w:rsidR="00424BBC" w:rsidRPr="00224373" w:rsidRDefault="00000000">
            <w:pPr>
              <w:spacing w:after="0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 </w:t>
            </w:r>
            <w:r w:rsidRPr="00224373">
              <w:rPr>
                <w:lang w:val="ru-RU"/>
              </w:rPr>
              <w:tab/>
              <w:t xml:space="preserve">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EB8F" w14:textId="77777777" w:rsidR="00424BBC" w:rsidRPr="00224373" w:rsidRDefault="00000000">
            <w:pPr>
              <w:spacing w:after="0"/>
              <w:ind w:left="0" w:right="99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- Веома често долази у школу без домаћег задатка.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6A704" w14:textId="77777777" w:rsidR="00424BBC" w:rsidRDefault="00000000">
            <w:pPr>
              <w:spacing w:after="0"/>
              <w:ind w:left="0" w:right="3" w:firstLine="0"/>
            </w:pPr>
            <w:r>
              <w:t xml:space="preserve">-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ради</w:t>
            </w:r>
            <w:proofErr w:type="spellEnd"/>
            <w:r>
              <w:t xml:space="preserve"> </w:t>
            </w:r>
            <w:proofErr w:type="spellStart"/>
            <w:r>
              <w:t>домаће</w:t>
            </w:r>
            <w:proofErr w:type="spellEnd"/>
            <w:r>
              <w:t xml:space="preserve"> </w:t>
            </w:r>
            <w:proofErr w:type="spellStart"/>
            <w:r>
              <w:t>задатке</w:t>
            </w:r>
            <w:proofErr w:type="spellEnd"/>
            <w:r>
              <w:t xml:space="preserve">. </w:t>
            </w:r>
          </w:p>
        </w:tc>
      </w:tr>
    </w:tbl>
    <w:p w14:paraId="2EA9E126" w14:textId="77777777" w:rsidR="00424BBC" w:rsidRDefault="00000000">
      <w:pPr>
        <w:spacing w:after="0"/>
        <w:ind w:left="0" w:firstLine="0"/>
      </w:pPr>
      <w:r>
        <w:t xml:space="preserve"> </w:t>
      </w:r>
    </w:p>
    <w:p w14:paraId="462F3E27" w14:textId="77777777" w:rsidR="00424BBC" w:rsidRDefault="00000000">
      <w:pPr>
        <w:spacing w:after="0"/>
        <w:ind w:left="0" w:firstLine="0"/>
      </w:pPr>
      <w:r>
        <w:t xml:space="preserve"> </w:t>
      </w:r>
    </w:p>
    <w:p w14:paraId="1D7045B9" w14:textId="77777777" w:rsidR="00424BBC" w:rsidRDefault="00000000">
      <w:pPr>
        <w:spacing w:after="0"/>
        <w:ind w:left="0" w:firstLine="0"/>
      </w:pPr>
      <w:r>
        <w:t xml:space="preserve"> </w:t>
      </w:r>
    </w:p>
    <w:p w14:paraId="772F7EBB" w14:textId="77777777" w:rsidR="00424BBC" w:rsidRDefault="00000000">
      <w:pPr>
        <w:spacing w:after="0"/>
        <w:ind w:left="0" w:firstLine="0"/>
      </w:pPr>
      <w:r>
        <w:t xml:space="preserve"> </w:t>
      </w:r>
    </w:p>
    <w:p w14:paraId="741DB26F" w14:textId="77777777" w:rsidR="00424BBC" w:rsidRDefault="00000000">
      <w:pPr>
        <w:spacing w:after="0"/>
        <w:ind w:left="0" w:firstLine="0"/>
      </w:pPr>
      <w:r>
        <w:t xml:space="preserve"> </w:t>
      </w:r>
    </w:p>
    <w:p w14:paraId="325338BF" w14:textId="77777777" w:rsidR="00424BBC" w:rsidRDefault="00000000">
      <w:pPr>
        <w:spacing w:after="0"/>
        <w:ind w:left="0" w:firstLine="0"/>
      </w:pPr>
      <w:r>
        <w:t xml:space="preserve"> </w:t>
      </w:r>
    </w:p>
    <w:p w14:paraId="3DB4CAEF" w14:textId="77777777" w:rsidR="00424BBC" w:rsidRDefault="00000000">
      <w:pPr>
        <w:spacing w:after="0"/>
        <w:ind w:left="0" w:firstLine="0"/>
      </w:pPr>
      <w:r>
        <w:t xml:space="preserve"> </w:t>
      </w:r>
    </w:p>
    <w:p w14:paraId="5BD9FA9B" w14:textId="77777777" w:rsidR="00424BBC" w:rsidRDefault="00000000">
      <w:pPr>
        <w:spacing w:after="0"/>
        <w:ind w:left="0" w:firstLine="0"/>
      </w:pPr>
      <w:r>
        <w:t xml:space="preserve"> </w:t>
      </w:r>
    </w:p>
    <w:p w14:paraId="546FE699" w14:textId="77777777" w:rsidR="00424BBC" w:rsidRDefault="00000000">
      <w:pPr>
        <w:spacing w:after="0"/>
        <w:ind w:left="0" w:firstLine="0"/>
      </w:pPr>
      <w:r>
        <w:t xml:space="preserve"> </w:t>
      </w:r>
    </w:p>
    <w:p w14:paraId="63EE50B3" w14:textId="77777777" w:rsidR="00424BBC" w:rsidRDefault="00000000">
      <w:pPr>
        <w:spacing w:after="0"/>
        <w:ind w:left="0" w:firstLine="0"/>
      </w:pPr>
      <w:r>
        <w:t xml:space="preserve"> </w:t>
      </w:r>
    </w:p>
    <w:p w14:paraId="489ACA0E" w14:textId="77777777" w:rsidR="00424BBC" w:rsidRDefault="00000000">
      <w:pPr>
        <w:spacing w:after="0"/>
        <w:ind w:left="0" w:firstLine="0"/>
      </w:pPr>
      <w:r>
        <w:t xml:space="preserve"> </w:t>
      </w:r>
    </w:p>
    <w:p w14:paraId="75464B8E" w14:textId="77777777" w:rsidR="00424BBC" w:rsidRDefault="00000000">
      <w:pPr>
        <w:spacing w:after="0"/>
        <w:ind w:left="0" w:firstLine="0"/>
      </w:pPr>
      <w:r>
        <w:t xml:space="preserve"> </w:t>
      </w:r>
    </w:p>
    <w:p w14:paraId="24CD89F0" w14:textId="77777777" w:rsidR="00424BBC" w:rsidRDefault="00000000">
      <w:pPr>
        <w:spacing w:after="0"/>
        <w:ind w:left="0" w:firstLine="0"/>
      </w:pPr>
      <w:r>
        <w:t xml:space="preserve"> </w:t>
      </w:r>
    </w:p>
    <w:p w14:paraId="7C317FB2" w14:textId="77777777" w:rsidR="00424BBC" w:rsidRDefault="00000000">
      <w:pPr>
        <w:spacing w:after="0"/>
        <w:ind w:left="0" w:firstLine="0"/>
      </w:pPr>
      <w:r>
        <w:t xml:space="preserve"> </w:t>
      </w:r>
    </w:p>
    <w:p w14:paraId="11FCC2C2" w14:textId="77777777" w:rsidR="00424BBC" w:rsidRDefault="00000000">
      <w:pPr>
        <w:spacing w:after="0"/>
        <w:ind w:left="0" w:firstLine="0"/>
      </w:pPr>
      <w:r>
        <w:t xml:space="preserve"> </w:t>
      </w:r>
    </w:p>
    <w:p w14:paraId="28C83FF4" w14:textId="77777777" w:rsidR="00424BBC" w:rsidRDefault="00000000">
      <w:pPr>
        <w:spacing w:after="438"/>
        <w:ind w:left="0" w:firstLine="0"/>
      </w:pPr>
      <w:r>
        <w:t xml:space="preserve"> </w:t>
      </w:r>
    </w:p>
    <w:p w14:paraId="254A4550" w14:textId="77777777" w:rsidR="00424BBC" w:rsidRPr="00224373" w:rsidRDefault="00000000">
      <w:pPr>
        <w:spacing w:after="0"/>
        <w:ind w:left="10" w:right="4007"/>
        <w:jc w:val="right"/>
        <w:rPr>
          <w:lang w:val="ru-RU"/>
        </w:rPr>
      </w:pPr>
      <w:r w:rsidRPr="00224373">
        <w:rPr>
          <w:lang w:val="ru-RU"/>
        </w:rPr>
        <w:t xml:space="preserve">Предмет: </w:t>
      </w:r>
      <w:r w:rsidRPr="00224373">
        <w:rPr>
          <w:b/>
          <w:lang w:val="ru-RU"/>
        </w:rPr>
        <w:t>Свет око нас</w:t>
      </w:r>
      <w:r w:rsidRPr="00224373">
        <w:rPr>
          <w:lang w:val="ru-RU"/>
        </w:rPr>
        <w:t xml:space="preserve">       Разред: Други разред </w:t>
      </w:r>
    </w:p>
    <w:p w14:paraId="2D51E774" w14:textId="77777777" w:rsidR="00424BBC" w:rsidRPr="00224373" w:rsidRDefault="00000000">
      <w:pPr>
        <w:spacing w:after="0"/>
        <w:ind w:left="0" w:firstLine="0"/>
        <w:rPr>
          <w:lang w:val="ru-RU"/>
        </w:rPr>
      </w:pPr>
      <w:r w:rsidRPr="00224373">
        <w:rPr>
          <w:lang w:val="ru-RU"/>
        </w:rPr>
        <w:lastRenderedPageBreak/>
        <w:t xml:space="preserve"> </w:t>
      </w:r>
    </w:p>
    <w:p w14:paraId="3A291B5E" w14:textId="77777777" w:rsidR="00424BBC" w:rsidRPr="00224373" w:rsidRDefault="00000000">
      <w:pPr>
        <w:spacing w:after="0"/>
        <w:ind w:left="0" w:firstLine="0"/>
        <w:rPr>
          <w:lang w:val="ru-RU"/>
        </w:rPr>
      </w:pPr>
      <w:r w:rsidRPr="00224373">
        <w:rPr>
          <w:lang w:val="ru-RU"/>
        </w:rPr>
        <w:t xml:space="preserve"> </w:t>
      </w:r>
    </w:p>
    <w:tbl>
      <w:tblPr>
        <w:tblStyle w:val="TableGrid"/>
        <w:tblW w:w="14150" w:type="dxa"/>
        <w:tblInd w:w="869" w:type="dxa"/>
        <w:tblCellMar>
          <w:top w:w="4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314"/>
        <w:gridCol w:w="2401"/>
        <w:gridCol w:w="2314"/>
        <w:gridCol w:w="2483"/>
        <w:gridCol w:w="2324"/>
        <w:gridCol w:w="2314"/>
      </w:tblGrid>
      <w:tr w:rsidR="00424BBC" w14:paraId="64809FB2" w14:textId="77777777">
        <w:trPr>
          <w:trHeight w:val="932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B0E6" w14:textId="77777777" w:rsidR="00424BBC" w:rsidRPr="00224373" w:rsidRDefault="00000000">
            <w:pPr>
              <w:spacing w:after="0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1. Усмена провера </w:t>
            </w:r>
          </w:p>
          <w:p w14:paraId="198E59E6" w14:textId="77777777" w:rsidR="00424BBC" w:rsidRPr="00224373" w:rsidRDefault="00000000">
            <w:pPr>
              <w:spacing w:after="21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 </w:t>
            </w:r>
            <w:r w:rsidRPr="00224373">
              <w:rPr>
                <w:lang w:val="ru-RU"/>
              </w:rPr>
              <w:tab/>
              <w:t xml:space="preserve"> </w:t>
            </w:r>
          </w:p>
          <w:p w14:paraId="051B8714" w14:textId="77777777" w:rsidR="00424BBC" w:rsidRPr="00224373" w:rsidRDefault="00000000">
            <w:pPr>
              <w:spacing w:after="0"/>
              <w:ind w:left="0" w:right="242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Наствана тема/област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B86D" w14:textId="77777777" w:rsidR="00424BBC" w:rsidRDefault="00000000">
            <w:pPr>
              <w:spacing w:after="0"/>
              <w:ind w:left="0" w:firstLine="0"/>
            </w:pPr>
            <w:proofErr w:type="spellStart"/>
            <w:r>
              <w:t>Оцена</w:t>
            </w:r>
            <w:proofErr w:type="spellEnd"/>
            <w:r>
              <w:t xml:space="preserve"> </w:t>
            </w:r>
          </w:p>
          <w:p w14:paraId="51C4DCE0" w14:textId="77777777" w:rsidR="00424BBC" w:rsidRDefault="00000000">
            <w:pPr>
              <w:tabs>
                <w:tab w:val="center" w:pos="706"/>
              </w:tabs>
              <w:spacing w:after="0"/>
              <w:ind w:left="0" w:firstLine="0"/>
            </w:pPr>
            <w:r>
              <w:t xml:space="preserve">5 </w:t>
            </w:r>
            <w:r>
              <w:tab/>
              <w:t xml:space="preserve">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A6ED2" w14:textId="77777777" w:rsidR="00424BBC" w:rsidRDefault="00000000">
            <w:pPr>
              <w:spacing w:after="0"/>
              <w:ind w:left="0" w:firstLine="0"/>
            </w:pPr>
            <w:proofErr w:type="spellStart"/>
            <w:r>
              <w:t>Оцена</w:t>
            </w:r>
            <w:proofErr w:type="spellEnd"/>
            <w:r>
              <w:t xml:space="preserve"> </w:t>
            </w:r>
          </w:p>
          <w:p w14:paraId="105A21EB" w14:textId="77777777" w:rsidR="00424BBC" w:rsidRDefault="00000000">
            <w:pPr>
              <w:tabs>
                <w:tab w:val="center" w:pos="706"/>
              </w:tabs>
              <w:spacing w:after="0"/>
              <w:ind w:left="0" w:firstLine="0"/>
            </w:pPr>
            <w:r>
              <w:t xml:space="preserve">4 </w:t>
            </w:r>
            <w:r>
              <w:tab/>
              <w:t xml:space="preserve"> 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3ED9D" w14:textId="77777777" w:rsidR="00424BBC" w:rsidRDefault="00000000">
            <w:pPr>
              <w:spacing w:after="0"/>
              <w:ind w:left="0" w:firstLine="0"/>
            </w:pPr>
            <w:proofErr w:type="spellStart"/>
            <w:r>
              <w:t>Оцена</w:t>
            </w:r>
            <w:proofErr w:type="spellEnd"/>
            <w:r>
              <w:t xml:space="preserve"> </w:t>
            </w:r>
          </w:p>
          <w:p w14:paraId="194F978C" w14:textId="77777777" w:rsidR="00424BBC" w:rsidRDefault="00000000">
            <w:pPr>
              <w:tabs>
                <w:tab w:val="center" w:pos="706"/>
              </w:tabs>
              <w:spacing w:after="0"/>
              <w:ind w:left="0" w:firstLine="0"/>
            </w:pPr>
            <w:r>
              <w:t xml:space="preserve">3 </w:t>
            </w:r>
            <w:r>
              <w:tab/>
              <w:t xml:space="preserve">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5A4E9" w14:textId="77777777" w:rsidR="00424BBC" w:rsidRDefault="00000000">
            <w:pPr>
              <w:spacing w:after="0"/>
              <w:ind w:left="0" w:firstLine="0"/>
            </w:pPr>
            <w:proofErr w:type="spellStart"/>
            <w:r>
              <w:t>Оцена</w:t>
            </w:r>
            <w:proofErr w:type="spellEnd"/>
            <w:r>
              <w:t xml:space="preserve"> </w:t>
            </w:r>
          </w:p>
          <w:p w14:paraId="45444A52" w14:textId="77777777" w:rsidR="00424BBC" w:rsidRDefault="00000000">
            <w:pPr>
              <w:spacing w:after="0"/>
              <w:ind w:left="0" w:firstLine="0"/>
            </w:pPr>
            <w:r>
              <w:t xml:space="preserve">2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41729" w14:textId="77777777" w:rsidR="00424BBC" w:rsidRDefault="00000000">
            <w:pPr>
              <w:spacing w:after="0"/>
              <w:ind w:left="0" w:firstLine="0"/>
            </w:pPr>
            <w:proofErr w:type="spellStart"/>
            <w:r>
              <w:t>Оцена</w:t>
            </w:r>
            <w:proofErr w:type="spellEnd"/>
            <w:r>
              <w:t xml:space="preserve"> </w:t>
            </w:r>
          </w:p>
          <w:p w14:paraId="345964E6" w14:textId="77777777" w:rsidR="00424BBC" w:rsidRDefault="00000000">
            <w:pPr>
              <w:tabs>
                <w:tab w:val="center" w:pos="706"/>
              </w:tabs>
              <w:spacing w:after="0"/>
              <w:ind w:left="0" w:firstLine="0"/>
            </w:pPr>
            <w:r>
              <w:t xml:space="preserve">1 </w:t>
            </w:r>
            <w:r>
              <w:tab/>
              <w:t xml:space="preserve"> </w:t>
            </w:r>
          </w:p>
        </w:tc>
      </w:tr>
    </w:tbl>
    <w:p w14:paraId="357B6F31" w14:textId="77777777" w:rsidR="00424BBC" w:rsidRDefault="00424BBC">
      <w:pPr>
        <w:spacing w:after="0"/>
        <w:ind w:left="-542" w:right="13606" w:firstLine="0"/>
      </w:pPr>
    </w:p>
    <w:tbl>
      <w:tblPr>
        <w:tblStyle w:val="TableGrid"/>
        <w:tblW w:w="14150" w:type="dxa"/>
        <w:tblInd w:w="869" w:type="dxa"/>
        <w:tblCellMar>
          <w:top w:w="43" w:type="dxa"/>
          <w:left w:w="106" w:type="dxa"/>
          <w:right w:w="67" w:type="dxa"/>
        </w:tblCellMar>
        <w:tblLook w:val="04A0" w:firstRow="1" w:lastRow="0" w:firstColumn="1" w:lastColumn="0" w:noHBand="0" w:noVBand="1"/>
      </w:tblPr>
      <w:tblGrid>
        <w:gridCol w:w="2314"/>
        <w:gridCol w:w="2401"/>
        <w:gridCol w:w="2314"/>
        <w:gridCol w:w="2483"/>
        <w:gridCol w:w="2324"/>
        <w:gridCol w:w="2314"/>
      </w:tblGrid>
      <w:tr w:rsidR="00424BBC" w:rsidRPr="00224373" w14:paraId="49732721" w14:textId="77777777">
        <w:trPr>
          <w:trHeight w:val="5071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8A7C" w14:textId="77777777" w:rsidR="00424BBC" w:rsidRDefault="00000000">
            <w:pPr>
              <w:spacing w:after="0"/>
              <w:ind w:left="0" w:right="490" w:firstLine="0"/>
            </w:pPr>
            <w:proofErr w:type="spellStart"/>
            <w:r>
              <w:t>Тема</w:t>
            </w:r>
            <w:proofErr w:type="spellEnd"/>
            <w:r>
              <w:t xml:space="preserve">: ДРУГИ И ЈА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E8F29" w14:textId="77777777" w:rsidR="00424BBC" w:rsidRPr="00224373" w:rsidRDefault="00000000">
            <w:pPr>
              <w:spacing w:after="34" w:line="237" w:lineRule="auto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-Примењује пристојно понашање у школи и ван </w:t>
            </w:r>
          </w:p>
          <w:p w14:paraId="4F47091C" w14:textId="77777777" w:rsidR="00424BBC" w:rsidRDefault="00000000">
            <w:pPr>
              <w:spacing w:after="15"/>
              <w:ind w:left="0" w:firstLine="0"/>
            </w:pPr>
            <w:proofErr w:type="spellStart"/>
            <w:r>
              <w:t>ње</w:t>
            </w:r>
            <w:proofErr w:type="spellEnd"/>
            <w:r>
              <w:t xml:space="preserve">; </w:t>
            </w:r>
          </w:p>
          <w:p w14:paraId="7335629E" w14:textId="77777777" w:rsidR="00424BBC" w:rsidRDefault="00000000">
            <w:pPr>
              <w:numPr>
                <w:ilvl w:val="0"/>
                <w:numId w:val="35"/>
              </w:numPr>
              <w:spacing w:after="0" w:line="272" w:lineRule="auto"/>
              <w:ind w:right="60" w:firstLine="0"/>
              <w:jc w:val="both"/>
            </w:pPr>
            <w:proofErr w:type="spellStart"/>
            <w:r>
              <w:t>Предлаже</w:t>
            </w:r>
            <w:proofErr w:type="spellEnd"/>
            <w:r>
              <w:t xml:space="preserve"> </w:t>
            </w:r>
            <w:proofErr w:type="spellStart"/>
            <w:r>
              <w:t>начине</w:t>
            </w:r>
            <w:proofErr w:type="spellEnd"/>
            <w:r>
              <w:t xml:space="preserve"> </w:t>
            </w:r>
            <w:proofErr w:type="spellStart"/>
            <w:r>
              <w:t>мирног</w:t>
            </w:r>
            <w:proofErr w:type="spellEnd"/>
            <w:r>
              <w:t xml:space="preserve"> </w:t>
            </w:r>
            <w:proofErr w:type="spellStart"/>
            <w:r>
              <w:t>решавања</w:t>
            </w:r>
            <w:proofErr w:type="spellEnd"/>
            <w:r>
              <w:t xml:space="preserve"> </w:t>
            </w:r>
          </w:p>
          <w:p w14:paraId="6215335E" w14:textId="77777777" w:rsidR="00424BBC" w:rsidRDefault="00000000">
            <w:pPr>
              <w:ind w:left="0" w:firstLine="0"/>
            </w:pPr>
            <w:proofErr w:type="spellStart"/>
            <w:r>
              <w:t>сукоба</w:t>
            </w:r>
            <w:proofErr w:type="spellEnd"/>
            <w:r>
              <w:t xml:space="preserve">;  </w:t>
            </w:r>
          </w:p>
          <w:p w14:paraId="6260939C" w14:textId="77777777" w:rsidR="00424BBC" w:rsidRPr="00224373" w:rsidRDefault="00000000">
            <w:pPr>
              <w:numPr>
                <w:ilvl w:val="0"/>
                <w:numId w:val="35"/>
              </w:numPr>
              <w:spacing w:after="0" w:line="276" w:lineRule="auto"/>
              <w:ind w:right="60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Примењује и предлаже међусобно помагање, уважава друге;  </w:t>
            </w:r>
          </w:p>
          <w:p w14:paraId="2E0BA82E" w14:textId="77777777" w:rsidR="00424BBC" w:rsidRPr="00224373" w:rsidRDefault="00000000">
            <w:pPr>
              <w:numPr>
                <w:ilvl w:val="0"/>
                <w:numId w:val="35"/>
              </w:numPr>
              <w:spacing w:after="0"/>
              <w:ind w:right="60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Објашњава права и  дужности, даје примере;  - Повезује ичнухигијену, боравак у природи физичку  остиразноврсну исхрану са очувањем здравља.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FC4C1" w14:textId="77777777" w:rsidR="00424BBC" w:rsidRPr="00224373" w:rsidRDefault="00000000">
            <w:pPr>
              <w:numPr>
                <w:ilvl w:val="0"/>
                <w:numId w:val="36"/>
              </w:numPr>
              <w:spacing w:after="0" w:line="275" w:lineRule="auto"/>
              <w:ind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Примењујеп ристојно Понашање у школи и ван ње уз мања  одступања; </w:t>
            </w:r>
            <w:r w:rsidRPr="00224373">
              <w:rPr>
                <w:lang w:val="ru-RU"/>
              </w:rPr>
              <w:tab/>
              <w:t xml:space="preserve"> </w:t>
            </w:r>
          </w:p>
          <w:p w14:paraId="796BE3FF" w14:textId="77777777" w:rsidR="00424BBC" w:rsidRDefault="00000000">
            <w:pPr>
              <w:numPr>
                <w:ilvl w:val="0"/>
                <w:numId w:val="36"/>
              </w:numPr>
              <w:spacing w:after="0" w:line="277" w:lineRule="auto"/>
              <w:ind w:firstLine="0"/>
            </w:pPr>
            <w:proofErr w:type="spellStart"/>
            <w:r>
              <w:t>Примењује</w:t>
            </w:r>
            <w:proofErr w:type="spellEnd"/>
            <w:r>
              <w:t xml:space="preserve"> </w:t>
            </w:r>
            <w:proofErr w:type="spellStart"/>
            <w:r>
              <w:t>мирно</w:t>
            </w:r>
            <w:proofErr w:type="spellEnd"/>
            <w:r>
              <w:t xml:space="preserve"> </w:t>
            </w:r>
            <w:proofErr w:type="spellStart"/>
            <w:r>
              <w:t>решавање</w:t>
            </w:r>
            <w:proofErr w:type="spellEnd"/>
            <w:r>
              <w:t xml:space="preserve"> </w:t>
            </w:r>
            <w:proofErr w:type="spellStart"/>
            <w:r>
              <w:t>сукоба</w:t>
            </w:r>
            <w:proofErr w:type="spellEnd"/>
            <w:r>
              <w:t xml:space="preserve"> </w:t>
            </w:r>
            <w:proofErr w:type="spellStart"/>
            <w:r>
              <w:t>уз</w:t>
            </w:r>
            <w:proofErr w:type="spellEnd"/>
            <w:r>
              <w:t xml:space="preserve"> </w:t>
            </w:r>
          </w:p>
          <w:p w14:paraId="3B169D35" w14:textId="77777777" w:rsidR="00424BBC" w:rsidRDefault="00000000">
            <w:pPr>
              <w:spacing w:after="0"/>
              <w:ind w:left="0" w:firstLine="0"/>
            </w:pPr>
            <w:proofErr w:type="spellStart"/>
            <w:r>
              <w:t>мања</w:t>
            </w:r>
            <w:proofErr w:type="spellEnd"/>
            <w:r>
              <w:t xml:space="preserve"> </w:t>
            </w:r>
            <w:proofErr w:type="spellStart"/>
            <w:r>
              <w:t>одступања</w:t>
            </w:r>
            <w:proofErr w:type="spellEnd"/>
            <w:r>
              <w:t>;</w:t>
            </w:r>
          </w:p>
          <w:p w14:paraId="6D99BF8F" w14:textId="77777777" w:rsidR="00424BBC" w:rsidRDefault="00000000">
            <w:pPr>
              <w:spacing w:after="19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  <w:p w14:paraId="3E56D1D4" w14:textId="77777777" w:rsidR="00424BBC" w:rsidRDefault="00000000">
            <w:pPr>
              <w:numPr>
                <w:ilvl w:val="0"/>
                <w:numId w:val="36"/>
              </w:numPr>
              <w:spacing w:after="0" w:line="277" w:lineRule="auto"/>
              <w:ind w:firstLine="0"/>
            </w:pPr>
            <w:proofErr w:type="spellStart"/>
            <w:r>
              <w:t>Примењује</w:t>
            </w:r>
            <w:proofErr w:type="spellEnd"/>
            <w:r>
              <w:t xml:space="preserve"> </w:t>
            </w:r>
            <w:proofErr w:type="spellStart"/>
            <w:r>
              <w:t>међусобно</w:t>
            </w:r>
            <w:proofErr w:type="spellEnd"/>
            <w:r>
              <w:t xml:space="preserve"> </w:t>
            </w:r>
            <w:proofErr w:type="spellStart"/>
            <w:r>
              <w:t>помагање</w:t>
            </w:r>
            <w:proofErr w:type="spellEnd"/>
            <w:r>
              <w:t xml:space="preserve"> и </w:t>
            </w:r>
            <w:proofErr w:type="spellStart"/>
            <w:r>
              <w:t>уважавање</w:t>
            </w:r>
            <w:proofErr w:type="spellEnd"/>
            <w:r>
              <w:t xml:space="preserve"> </w:t>
            </w:r>
          </w:p>
          <w:p w14:paraId="23BC75AE" w14:textId="77777777" w:rsidR="00424BBC" w:rsidRDefault="00000000">
            <w:pPr>
              <w:spacing w:after="0"/>
              <w:ind w:left="0" w:firstLine="0"/>
            </w:pPr>
            <w:proofErr w:type="spellStart"/>
            <w:r>
              <w:t>уз</w:t>
            </w:r>
            <w:proofErr w:type="spellEnd"/>
            <w:r>
              <w:t xml:space="preserve"> </w:t>
            </w:r>
            <w:proofErr w:type="spellStart"/>
            <w:r>
              <w:t>мања</w:t>
            </w:r>
            <w:proofErr w:type="spellEnd"/>
            <w:r>
              <w:t xml:space="preserve">  </w:t>
            </w:r>
            <w:proofErr w:type="spellStart"/>
            <w:r>
              <w:t>одступања</w:t>
            </w:r>
            <w:proofErr w:type="spellEnd"/>
            <w:r>
              <w:t>;</w:t>
            </w:r>
          </w:p>
          <w:p w14:paraId="0FFB4884" w14:textId="77777777" w:rsidR="00424BBC" w:rsidRDefault="00000000">
            <w:pPr>
              <w:spacing w:after="19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  <w:p w14:paraId="36199B30" w14:textId="77777777" w:rsidR="00424BBC" w:rsidRDefault="00000000">
            <w:pPr>
              <w:numPr>
                <w:ilvl w:val="0"/>
                <w:numId w:val="36"/>
              </w:numPr>
              <w:spacing w:after="0" w:line="273" w:lineRule="auto"/>
              <w:ind w:firstLine="0"/>
            </w:pPr>
            <w:proofErr w:type="spellStart"/>
            <w:r>
              <w:t>Објашњава</w:t>
            </w:r>
            <w:proofErr w:type="spellEnd"/>
            <w:r>
              <w:t xml:space="preserve"> </w:t>
            </w:r>
            <w:proofErr w:type="spellStart"/>
            <w:r>
              <w:t>права</w:t>
            </w:r>
            <w:proofErr w:type="spellEnd"/>
            <w:r>
              <w:t xml:space="preserve"> и </w:t>
            </w:r>
            <w:proofErr w:type="spellStart"/>
            <w:r>
              <w:t>дужности</w:t>
            </w:r>
            <w:proofErr w:type="spellEnd"/>
            <w:r>
              <w:t xml:space="preserve">. </w:t>
            </w:r>
            <w:r>
              <w:tab/>
              <w:t xml:space="preserve"> </w:t>
            </w:r>
          </w:p>
          <w:p w14:paraId="0F6352DD" w14:textId="77777777" w:rsidR="00424BBC" w:rsidRDefault="00000000">
            <w:pPr>
              <w:spacing w:after="0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E9444" w14:textId="77777777" w:rsidR="00424BBC" w:rsidRPr="00224373" w:rsidRDefault="00000000">
            <w:pPr>
              <w:numPr>
                <w:ilvl w:val="0"/>
                <w:numId w:val="37"/>
              </w:numPr>
              <w:spacing w:after="11" w:line="268" w:lineRule="auto"/>
              <w:ind w:right="73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Примењује пристојно  понашање у школи и ван ње уз честа одступања;  - Примењује мирно </w:t>
            </w:r>
            <w:r w:rsidRPr="00224373">
              <w:rPr>
                <w:lang w:val="ru-RU"/>
              </w:rPr>
              <w:tab/>
              <w:t xml:space="preserve"> решавање сукоба уз </w:t>
            </w:r>
            <w:r w:rsidRPr="00224373">
              <w:rPr>
                <w:lang w:val="ru-RU"/>
              </w:rPr>
              <w:tab/>
              <w:t xml:space="preserve"> подстицај; </w:t>
            </w:r>
            <w:r w:rsidRPr="00224373">
              <w:rPr>
                <w:lang w:val="ru-RU"/>
              </w:rPr>
              <w:tab/>
              <w:t xml:space="preserve"> </w:t>
            </w:r>
          </w:p>
          <w:p w14:paraId="5D3AE671" w14:textId="77777777" w:rsidR="00424BBC" w:rsidRPr="00224373" w:rsidRDefault="00000000">
            <w:pPr>
              <w:numPr>
                <w:ilvl w:val="0"/>
                <w:numId w:val="37"/>
              </w:numPr>
              <w:spacing w:after="0" w:line="276" w:lineRule="auto"/>
              <w:ind w:right="73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Примењује међусобно  помагање и уважавање уз подстицај; </w:t>
            </w:r>
          </w:p>
          <w:p w14:paraId="37A77310" w14:textId="77777777" w:rsidR="00424BBC" w:rsidRDefault="00000000">
            <w:pPr>
              <w:numPr>
                <w:ilvl w:val="0"/>
                <w:numId w:val="37"/>
              </w:numPr>
              <w:spacing w:after="15"/>
              <w:ind w:right="73" w:firstLine="0"/>
            </w:pPr>
            <w:proofErr w:type="spellStart"/>
            <w:r>
              <w:t>Именује</w:t>
            </w:r>
            <w:proofErr w:type="spellEnd"/>
            <w:r>
              <w:t xml:space="preserve"> </w:t>
            </w:r>
            <w:proofErr w:type="spellStart"/>
            <w:r>
              <w:t>права</w:t>
            </w:r>
            <w:proofErr w:type="spellEnd"/>
            <w:r>
              <w:t xml:space="preserve"> </w:t>
            </w:r>
            <w:proofErr w:type="spellStart"/>
            <w:r>
              <w:t>дужности</w:t>
            </w:r>
            <w:proofErr w:type="spellEnd"/>
            <w:r>
              <w:t xml:space="preserve"> </w:t>
            </w:r>
          </w:p>
          <w:p w14:paraId="2DF609E0" w14:textId="77777777" w:rsidR="00424BBC" w:rsidRDefault="00000000">
            <w:pPr>
              <w:tabs>
                <w:tab w:val="center" w:pos="560"/>
                <w:tab w:val="center" w:pos="1416"/>
              </w:tabs>
              <w:spacing w:after="19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proofErr w:type="spellStart"/>
            <w:r>
              <w:t>уз</w:t>
            </w:r>
            <w:proofErr w:type="spellEnd"/>
            <w:r>
              <w:t xml:space="preserve"> </w:t>
            </w:r>
            <w:proofErr w:type="spellStart"/>
            <w:r>
              <w:t>подстицај</w:t>
            </w:r>
            <w:proofErr w:type="spellEnd"/>
            <w:r>
              <w:t xml:space="preserve">; </w:t>
            </w:r>
            <w:r>
              <w:tab/>
              <w:t xml:space="preserve"> </w:t>
            </w:r>
          </w:p>
          <w:p w14:paraId="52E5A0C7" w14:textId="77777777" w:rsidR="00424BBC" w:rsidRPr="00224373" w:rsidRDefault="00000000">
            <w:pPr>
              <w:numPr>
                <w:ilvl w:val="0"/>
                <w:numId w:val="37"/>
              </w:numPr>
              <w:spacing w:after="0"/>
              <w:ind w:right="73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Именује химну, грб и  Заставу Републике Србије примерено се понаша према симболима.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5DA4B" w14:textId="77777777" w:rsidR="00424BBC" w:rsidRPr="00224373" w:rsidRDefault="00000000">
            <w:pPr>
              <w:numPr>
                <w:ilvl w:val="0"/>
                <w:numId w:val="38"/>
              </w:numPr>
              <w:spacing w:after="39" w:line="237" w:lineRule="auto"/>
              <w:ind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Препознаје пристојно понашање у школи и </w:t>
            </w:r>
          </w:p>
          <w:p w14:paraId="4EA44D95" w14:textId="77777777" w:rsidR="00424BBC" w:rsidRPr="00224373" w:rsidRDefault="00000000">
            <w:pPr>
              <w:spacing w:after="14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ван ње, али га се не </w:t>
            </w:r>
          </w:p>
          <w:p w14:paraId="10411AE8" w14:textId="77777777" w:rsidR="00424BBC" w:rsidRDefault="00000000">
            <w:pPr>
              <w:tabs>
                <w:tab w:val="center" w:pos="491"/>
                <w:tab w:val="center" w:pos="1416"/>
              </w:tabs>
              <w:spacing w:after="15"/>
              <w:ind w:left="0" w:firstLine="0"/>
            </w:pPr>
            <w:r w:rsidRPr="0022437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proofErr w:type="spellStart"/>
            <w:r>
              <w:t>придржава</w:t>
            </w:r>
            <w:proofErr w:type="spellEnd"/>
            <w:r>
              <w:t xml:space="preserve">; </w:t>
            </w:r>
            <w:r>
              <w:tab/>
              <w:t xml:space="preserve"> </w:t>
            </w:r>
          </w:p>
          <w:p w14:paraId="2CB1FE97" w14:textId="77777777" w:rsidR="00424BBC" w:rsidRPr="00224373" w:rsidRDefault="00000000">
            <w:pPr>
              <w:numPr>
                <w:ilvl w:val="0"/>
                <w:numId w:val="38"/>
              </w:numPr>
              <w:spacing w:after="0" w:line="274" w:lineRule="auto"/>
              <w:ind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Препознаје мирно Решавање сукоба уз помоћ;  </w:t>
            </w:r>
          </w:p>
          <w:p w14:paraId="4380A532" w14:textId="77777777" w:rsidR="00424BBC" w:rsidRPr="00224373" w:rsidRDefault="00000000">
            <w:pPr>
              <w:numPr>
                <w:ilvl w:val="0"/>
                <w:numId w:val="38"/>
              </w:numPr>
              <w:spacing w:after="4" w:line="275" w:lineRule="auto"/>
              <w:ind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Препознаје важност Међусобног помагања и уважавања; </w:t>
            </w:r>
            <w:r w:rsidRPr="00224373">
              <w:rPr>
                <w:lang w:val="ru-RU"/>
              </w:rPr>
              <w:tab/>
              <w:t xml:space="preserve"> </w:t>
            </w:r>
          </w:p>
          <w:p w14:paraId="394E4DCD" w14:textId="77777777" w:rsidR="00424BBC" w:rsidRPr="00224373" w:rsidRDefault="00000000">
            <w:pPr>
              <w:numPr>
                <w:ilvl w:val="0"/>
                <w:numId w:val="38"/>
              </w:numPr>
              <w:spacing w:after="2" w:line="274" w:lineRule="auto"/>
              <w:ind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Препознаје права и Именује дужности уз помоћ;  </w:t>
            </w:r>
          </w:p>
          <w:p w14:paraId="0C0B74C3" w14:textId="77777777" w:rsidR="00424BBC" w:rsidRPr="00224373" w:rsidRDefault="00000000">
            <w:pPr>
              <w:spacing w:after="10" w:line="265" w:lineRule="auto"/>
              <w:ind w:left="0" w:right="112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-Препознајегрб, заставу ихимнуРепублике Србије и примерено се понаша према симболима; </w:t>
            </w:r>
          </w:p>
          <w:p w14:paraId="2E8B14AA" w14:textId="77777777" w:rsidR="00424BBC" w:rsidRPr="00224373" w:rsidRDefault="00000000">
            <w:pPr>
              <w:spacing w:after="0"/>
              <w:ind w:left="0" w:right="63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-Разликује потребе од жеља на једноставним примерима из опственог живота.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7D99" w14:textId="77777777" w:rsidR="00424BBC" w:rsidRPr="00224373" w:rsidRDefault="00000000">
            <w:pPr>
              <w:spacing w:after="0"/>
              <w:ind w:left="0" w:right="301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- Није савладао предвиђене исходе. -Не позанје основне појмове и не показује Жељу да напредује. </w:t>
            </w:r>
          </w:p>
        </w:tc>
      </w:tr>
      <w:tr w:rsidR="00424BBC" w:rsidRPr="00224373" w14:paraId="44887BEF" w14:textId="77777777">
        <w:trPr>
          <w:trHeight w:val="5532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100F1" w14:textId="77777777" w:rsidR="00424BBC" w:rsidRDefault="00000000">
            <w:pPr>
              <w:ind w:left="0" w:firstLine="0"/>
            </w:pPr>
            <w:proofErr w:type="spellStart"/>
            <w:r>
              <w:lastRenderedPageBreak/>
              <w:t>Тема</w:t>
            </w:r>
            <w:proofErr w:type="spellEnd"/>
            <w:r>
              <w:t xml:space="preserve">: КУЛТУРА </w:t>
            </w:r>
          </w:p>
          <w:p w14:paraId="5E7E033A" w14:textId="77777777" w:rsidR="00424BBC" w:rsidRDefault="00000000">
            <w:pPr>
              <w:spacing w:after="0"/>
              <w:ind w:left="0" w:firstLine="0"/>
            </w:pPr>
            <w:r>
              <w:t xml:space="preserve">ЖИВЉЕЊА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EB492" w14:textId="77777777" w:rsidR="00424BBC" w:rsidRPr="00224373" w:rsidRDefault="00000000">
            <w:pPr>
              <w:spacing w:after="17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-Користи појам насеља у </w:t>
            </w:r>
          </w:p>
          <w:p w14:paraId="1D71F91E" w14:textId="77777777" w:rsidR="00424BBC" w:rsidRPr="00224373" w:rsidRDefault="00000000">
            <w:pPr>
              <w:spacing w:after="3" w:line="272" w:lineRule="auto"/>
              <w:ind w:left="0" w:right="158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Свакодневном животу; -Наводи и описује начајне грађевине у близини школе; - Објашњава права и обавезе у односу на Правила понашања у групама којима припада и даје примере из свакодневног живота; -Разликује врсте саобраћаја; </w:t>
            </w:r>
          </w:p>
          <w:p w14:paraId="386EB097" w14:textId="77777777" w:rsidR="00424BBC" w:rsidRPr="00224373" w:rsidRDefault="00000000">
            <w:pPr>
              <w:spacing w:after="0"/>
              <w:ind w:left="0" w:right="66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- Примењује правила културног и безбедног понашања у саобраћају и превозним средствима у насељу са околином; - Наводи примере из окружења и описује занимања људи у свом насељу са околином; - Именује облике рељефа у свом насељу и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96FA5" w14:textId="77777777" w:rsidR="00424BBC" w:rsidRPr="00224373" w:rsidRDefault="00000000">
            <w:pPr>
              <w:numPr>
                <w:ilvl w:val="0"/>
                <w:numId w:val="39"/>
              </w:numPr>
              <w:spacing w:after="0" w:line="275" w:lineRule="auto"/>
              <w:ind w:right="63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Зна појам насеља; - Разликује село од града; </w:t>
            </w:r>
          </w:p>
          <w:p w14:paraId="12BCB7CE" w14:textId="77777777" w:rsidR="00424BBC" w:rsidRPr="00224373" w:rsidRDefault="00000000">
            <w:pPr>
              <w:numPr>
                <w:ilvl w:val="0"/>
                <w:numId w:val="39"/>
              </w:numPr>
              <w:spacing w:after="0" w:line="275" w:lineRule="auto"/>
              <w:ind w:right="63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Препознаје значајне грађевине у близини школе; </w:t>
            </w:r>
          </w:p>
          <w:p w14:paraId="6CE4096A" w14:textId="77777777" w:rsidR="00424BBC" w:rsidRPr="00224373" w:rsidRDefault="00000000">
            <w:pPr>
              <w:numPr>
                <w:ilvl w:val="0"/>
                <w:numId w:val="39"/>
              </w:numPr>
              <w:spacing w:after="5" w:line="269" w:lineRule="auto"/>
              <w:ind w:right="63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Препознаје права и обавезеу односу на Правила понашања у групама којима припада уз мања одступања; - Разликује врсте саобраћаја; </w:t>
            </w:r>
          </w:p>
          <w:p w14:paraId="034A0E77" w14:textId="77777777" w:rsidR="00424BBC" w:rsidRPr="00224373" w:rsidRDefault="00000000">
            <w:pPr>
              <w:numPr>
                <w:ilvl w:val="0"/>
                <w:numId w:val="39"/>
              </w:numPr>
              <w:spacing w:after="0"/>
              <w:ind w:right="63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Препознаје правила културног и безбедног понашања у саобраћају и превозним средствима у насељу са околином; - Именује занимања људи у свом насељу са околином; - Разликује облике рељефа у свом насељу  и околини;- Разликује 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98E85" w14:textId="77777777" w:rsidR="00424BBC" w:rsidRPr="00224373" w:rsidRDefault="00000000">
            <w:pPr>
              <w:numPr>
                <w:ilvl w:val="0"/>
                <w:numId w:val="40"/>
              </w:numPr>
              <w:spacing w:after="0" w:line="276" w:lineRule="auto"/>
              <w:ind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Препознаје појам насеља уз подстицај; </w:t>
            </w:r>
          </w:p>
          <w:p w14:paraId="2E7D735D" w14:textId="77777777" w:rsidR="00424BBC" w:rsidRPr="00224373" w:rsidRDefault="00000000">
            <w:pPr>
              <w:numPr>
                <w:ilvl w:val="0"/>
                <w:numId w:val="40"/>
              </w:numPr>
              <w:spacing w:after="0" w:line="276" w:lineRule="auto"/>
              <w:ind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Разликује село од града уз подстицај; </w:t>
            </w:r>
          </w:p>
          <w:p w14:paraId="1DBF889C" w14:textId="77777777" w:rsidR="00424BBC" w:rsidRPr="00224373" w:rsidRDefault="00000000">
            <w:pPr>
              <w:numPr>
                <w:ilvl w:val="0"/>
                <w:numId w:val="40"/>
              </w:numPr>
              <w:spacing w:after="20" w:line="256" w:lineRule="auto"/>
              <w:ind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Препознаје значајне грађевине у близини школеуз подстицај;- Препознаје права и обавезе у односу на правила понашања у групама којима припада </w:t>
            </w:r>
          </w:p>
          <w:p w14:paraId="57E889A2" w14:textId="77777777" w:rsidR="00424BBC" w:rsidRPr="00224373" w:rsidRDefault="00000000">
            <w:pPr>
              <w:spacing w:after="1" w:line="276" w:lineRule="auto"/>
              <w:ind w:left="0" w:right="240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уз подстицај; -Разликује врсте </w:t>
            </w:r>
          </w:p>
          <w:p w14:paraId="0EF4F834" w14:textId="77777777" w:rsidR="00424BBC" w:rsidRPr="00224373" w:rsidRDefault="00000000">
            <w:pPr>
              <w:spacing w:after="0" w:line="275" w:lineRule="auto"/>
              <w:ind w:left="0" w:right="164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саобраћаја уз подстицај; - Препознаје правила културног и безбедног понашања у саобраћају и превозним средствима у насељу са околином уз подстицај; </w:t>
            </w:r>
          </w:p>
          <w:p w14:paraId="66E28907" w14:textId="77777777" w:rsidR="00424BBC" w:rsidRPr="00224373" w:rsidRDefault="00000000">
            <w:pPr>
              <w:numPr>
                <w:ilvl w:val="0"/>
                <w:numId w:val="40"/>
              </w:numPr>
              <w:spacing w:after="17" w:line="257" w:lineRule="auto"/>
              <w:ind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Именује занимања људи у свом насељуса околином уз подстицај; </w:t>
            </w:r>
          </w:p>
          <w:p w14:paraId="1BAFBCD8" w14:textId="77777777" w:rsidR="00424BBC" w:rsidRDefault="00000000">
            <w:pPr>
              <w:numPr>
                <w:ilvl w:val="0"/>
                <w:numId w:val="40"/>
              </w:numPr>
              <w:spacing w:after="0"/>
              <w:ind w:firstLine="0"/>
              <w:jc w:val="both"/>
            </w:pPr>
            <w:proofErr w:type="spellStart"/>
            <w:r>
              <w:t>Разликује</w:t>
            </w:r>
            <w:proofErr w:type="spellEnd"/>
            <w:r>
              <w:t xml:space="preserve"> </w:t>
            </w:r>
            <w:proofErr w:type="spellStart"/>
            <w:r>
              <w:t>облике</w:t>
            </w:r>
            <w:proofErr w:type="spellEnd"/>
            <w:r>
              <w:t xml:space="preserve">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6224" w14:textId="77777777" w:rsidR="00424BBC" w:rsidRDefault="00000000">
            <w:pPr>
              <w:numPr>
                <w:ilvl w:val="0"/>
                <w:numId w:val="41"/>
              </w:numPr>
              <w:spacing w:after="5" w:line="269" w:lineRule="auto"/>
              <w:ind w:right="81" w:firstLine="0"/>
            </w:pPr>
            <w:proofErr w:type="spellStart"/>
            <w:r>
              <w:t>Препознаје</w:t>
            </w:r>
            <w:proofErr w:type="spellEnd"/>
            <w:r>
              <w:t xml:space="preserve"> </w:t>
            </w:r>
            <w:proofErr w:type="spellStart"/>
            <w:r>
              <w:t>појам</w:t>
            </w:r>
            <w:proofErr w:type="spellEnd"/>
            <w:r>
              <w:t xml:space="preserve"> </w:t>
            </w:r>
            <w:proofErr w:type="spellStart"/>
            <w:r>
              <w:t>насеља</w:t>
            </w:r>
            <w:proofErr w:type="spellEnd"/>
            <w:r>
              <w:t xml:space="preserve"> </w:t>
            </w:r>
            <w:proofErr w:type="spellStart"/>
            <w:r>
              <w:t>уз</w:t>
            </w:r>
            <w:proofErr w:type="spellEnd"/>
            <w:r>
              <w:t xml:space="preserve"> </w:t>
            </w:r>
            <w:proofErr w:type="spellStart"/>
            <w:r>
              <w:t>помоћ</w:t>
            </w:r>
            <w:proofErr w:type="spellEnd"/>
            <w:r>
              <w:t xml:space="preserve">; - </w:t>
            </w:r>
            <w:proofErr w:type="spellStart"/>
            <w:r>
              <w:t>Разликује</w:t>
            </w:r>
            <w:proofErr w:type="spellEnd"/>
            <w:r>
              <w:t xml:space="preserve"> </w:t>
            </w:r>
            <w:proofErr w:type="spellStart"/>
            <w:r>
              <w:t>село</w:t>
            </w:r>
            <w:proofErr w:type="spellEnd"/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</w:t>
            </w:r>
            <w:proofErr w:type="spellStart"/>
            <w:r>
              <w:t>града</w:t>
            </w:r>
            <w:proofErr w:type="spellEnd"/>
            <w:r>
              <w:t xml:space="preserve"> </w:t>
            </w:r>
            <w:proofErr w:type="spellStart"/>
            <w:r>
              <w:t>уз</w:t>
            </w:r>
            <w:proofErr w:type="spellEnd"/>
            <w:r>
              <w:t xml:space="preserve"> </w:t>
            </w:r>
            <w:proofErr w:type="spellStart"/>
            <w:r>
              <w:t>помоћ</w:t>
            </w:r>
            <w:proofErr w:type="spellEnd"/>
            <w:r>
              <w:t xml:space="preserve">; - </w:t>
            </w:r>
            <w:proofErr w:type="spellStart"/>
            <w:r>
              <w:t>Препознаје</w:t>
            </w:r>
            <w:proofErr w:type="spellEnd"/>
            <w:r>
              <w:t xml:space="preserve"> </w:t>
            </w:r>
            <w:proofErr w:type="spellStart"/>
            <w:r>
              <w:t>значајне</w:t>
            </w:r>
            <w:proofErr w:type="spellEnd"/>
            <w:r>
              <w:t xml:space="preserve"> </w:t>
            </w:r>
            <w:proofErr w:type="spellStart"/>
            <w:r>
              <w:t>грађевине</w:t>
            </w:r>
            <w:proofErr w:type="spellEnd"/>
            <w:r>
              <w:t xml:space="preserve"> у </w:t>
            </w:r>
            <w:proofErr w:type="spellStart"/>
            <w:r>
              <w:t>близини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  <w:r>
              <w:t xml:space="preserve"> </w:t>
            </w:r>
            <w:proofErr w:type="spellStart"/>
            <w:r>
              <w:t>уз</w:t>
            </w:r>
            <w:proofErr w:type="spellEnd"/>
            <w:r>
              <w:t xml:space="preserve"> </w:t>
            </w:r>
            <w:proofErr w:type="spellStart"/>
            <w:r>
              <w:t>помоћ</w:t>
            </w:r>
            <w:proofErr w:type="spellEnd"/>
            <w:r>
              <w:t xml:space="preserve">; - </w:t>
            </w:r>
            <w:proofErr w:type="spellStart"/>
            <w:r>
              <w:t>Препознаје</w:t>
            </w:r>
            <w:proofErr w:type="spellEnd"/>
            <w:r>
              <w:t xml:space="preserve"> </w:t>
            </w:r>
            <w:proofErr w:type="spellStart"/>
            <w:r>
              <w:t>права</w:t>
            </w:r>
            <w:proofErr w:type="spellEnd"/>
            <w:r>
              <w:t xml:space="preserve"> и </w:t>
            </w:r>
            <w:proofErr w:type="spellStart"/>
            <w:r>
              <w:t>обавезе</w:t>
            </w:r>
            <w:proofErr w:type="spellEnd"/>
            <w:r>
              <w:t xml:space="preserve"> у </w:t>
            </w:r>
            <w:proofErr w:type="spellStart"/>
            <w:r>
              <w:t>односу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правила</w:t>
            </w:r>
            <w:proofErr w:type="spellEnd"/>
            <w:r>
              <w:t xml:space="preserve"> </w:t>
            </w:r>
            <w:proofErr w:type="spellStart"/>
            <w:r>
              <w:t>понашања</w:t>
            </w:r>
            <w:proofErr w:type="spellEnd"/>
            <w:r>
              <w:t xml:space="preserve"> у </w:t>
            </w:r>
            <w:proofErr w:type="spellStart"/>
            <w:r>
              <w:t>групама</w:t>
            </w:r>
            <w:proofErr w:type="spellEnd"/>
            <w:r>
              <w:t xml:space="preserve"> </w:t>
            </w:r>
            <w:proofErr w:type="spellStart"/>
            <w:r>
              <w:t>којима</w:t>
            </w:r>
            <w:proofErr w:type="spellEnd"/>
            <w:r>
              <w:t xml:space="preserve"> </w:t>
            </w:r>
            <w:proofErr w:type="spellStart"/>
            <w:r>
              <w:t>припада</w:t>
            </w:r>
            <w:proofErr w:type="spellEnd"/>
            <w:r>
              <w:t xml:space="preserve"> </w:t>
            </w:r>
            <w:proofErr w:type="spellStart"/>
            <w:r>
              <w:t>уз</w:t>
            </w:r>
            <w:proofErr w:type="spellEnd"/>
            <w:r>
              <w:t xml:space="preserve"> </w:t>
            </w:r>
            <w:proofErr w:type="spellStart"/>
            <w:r>
              <w:t>помоћ</w:t>
            </w:r>
            <w:proofErr w:type="spellEnd"/>
            <w:r>
              <w:t xml:space="preserve">;- </w:t>
            </w:r>
            <w:proofErr w:type="spellStart"/>
            <w:r>
              <w:t>Разликује</w:t>
            </w:r>
            <w:proofErr w:type="spellEnd"/>
            <w:r>
              <w:t xml:space="preserve"> </w:t>
            </w:r>
            <w:proofErr w:type="spellStart"/>
            <w:r>
              <w:t>саобраћај</w:t>
            </w:r>
            <w:proofErr w:type="spellEnd"/>
            <w:r>
              <w:t xml:space="preserve"> </w:t>
            </w:r>
            <w:proofErr w:type="spellStart"/>
            <w:r>
              <w:t>уз</w:t>
            </w:r>
            <w:proofErr w:type="spellEnd"/>
            <w:r>
              <w:t xml:space="preserve"> </w:t>
            </w:r>
            <w:proofErr w:type="spellStart"/>
            <w:r>
              <w:t>помоћ</w:t>
            </w:r>
            <w:proofErr w:type="spellEnd"/>
            <w:r>
              <w:t xml:space="preserve">; </w:t>
            </w:r>
          </w:p>
          <w:p w14:paraId="6A7DD757" w14:textId="77777777" w:rsidR="00424BBC" w:rsidRPr="00224373" w:rsidRDefault="00000000">
            <w:pPr>
              <w:numPr>
                <w:ilvl w:val="0"/>
                <w:numId w:val="41"/>
              </w:numPr>
              <w:spacing w:after="22" w:line="252" w:lineRule="auto"/>
              <w:ind w:right="81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Препознаје правила културног и безбедног понашања у саобраћају и превозним средствима у насељу са околином уз помоћ; </w:t>
            </w:r>
          </w:p>
          <w:p w14:paraId="78BB23C1" w14:textId="77777777" w:rsidR="00424BBC" w:rsidRPr="00224373" w:rsidRDefault="00000000">
            <w:pPr>
              <w:numPr>
                <w:ilvl w:val="0"/>
                <w:numId w:val="41"/>
              </w:numPr>
              <w:spacing w:after="0"/>
              <w:ind w:right="81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Именује занимања људи у свом насељу са околином уз помоћ; - Разликује облике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7ACAF" w14:textId="77777777" w:rsidR="00424BBC" w:rsidRPr="00224373" w:rsidRDefault="00000000">
            <w:pPr>
              <w:spacing w:after="0"/>
              <w:ind w:left="0" w:right="300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- Није савладао редвиђене исходе. -Не позанје основне појмове и не показује жељуда напредује. </w:t>
            </w:r>
          </w:p>
        </w:tc>
      </w:tr>
    </w:tbl>
    <w:p w14:paraId="430748CE" w14:textId="77777777" w:rsidR="00424BBC" w:rsidRPr="00224373" w:rsidRDefault="00424BBC">
      <w:pPr>
        <w:spacing w:after="0"/>
        <w:ind w:left="-542" w:right="13606" w:firstLine="0"/>
        <w:rPr>
          <w:lang w:val="ru-RU"/>
        </w:rPr>
      </w:pPr>
    </w:p>
    <w:tbl>
      <w:tblPr>
        <w:tblStyle w:val="TableGrid"/>
        <w:tblW w:w="14150" w:type="dxa"/>
        <w:tblInd w:w="869" w:type="dxa"/>
        <w:tblCellMar>
          <w:top w:w="41" w:type="dxa"/>
          <w:left w:w="106" w:type="dxa"/>
          <w:right w:w="67" w:type="dxa"/>
        </w:tblCellMar>
        <w:tblLook w:val="04A0" w:firstRow="1" w:lastRow="0" w:firstColumn="1" w:lastColumn="0" w:noHBand="0" w:noVBand="1"/>
      </w:tblPr>
      <w:tblGrid>
        <w:gridCol w:w="2314"/>
        <w:gridCol w:w="2401"/>
        <w:gridCol w:w="2314"/>
        <w:gridCol w:w="2483"/>
        <w:gridCol w:w="2324"/>
        <w:gridCol w:w="2314"/>
      </w:tblGrid>
      <w:tr w:rsidR="00424BBC" w:rsidRPr="00224373" w14:paraId="03755172" w14:textId="77777777">
        <w:trPr>
          <w:trHeight w:val="1849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0DD88" w14:textId="77777777" w:rsidR="00424BBC" w:rsidRPr="00224373" w:rsidRDefault="00424BBC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F63F4" w14:textId="77777777" w:rsidR="00424BBC" w:rsidRPr="00224373" w:rsidRDefault="00000000">
            <w:pPr>
              <w:spacing w:after="15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околини; </w:t>
            </w:r>
          </w:p>
          <w:p w14:paraId="5C6A4E4C" w14:textId="77777777" w:rsidR="00424BBC" w:rsidRPr="00224373" w:rsidRDefault="00000000">
            <w:pPr>
              <w:spacing w:after="0"/>
              <w:ind w:left="0" w:right="408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- Именује облике и делове површинских вода у свом насељу и околини.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9E76" w14:textId="77777777" w:rsidR="00424BBC" w:rsidRPr="00224373" w:rsidRDefault="00000000">
            <w:pPr>
              <w:spacing w:after="0"/>
              <w:ind w:left="0" w:right="96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облике и делове површинских вода у свом насељу и околини. 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0170" w14:textId="77777777" w:rsidR="00424BBC" w:rsidRPr="00224373" w:rsidRDefault="00000000">
            <w:pPr>
              <w:spacing w:after="0" w:line="275" w:lineRule="auto"/>
              <w:ind w:left="0" w:right="232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рељефа у свом насељу и околини уз подстицај; - Разликује облике и  делове површинских вода у свом насељу и околини уз подстицај. </w:t>
            </w:r>
          </w:p>
          <w:p w14:paraId="107A072C" w14:textId="77777777" w:rsidR="00424BBC" w:rsidRPr="00224373" w:rsidRDefault="00000000">
            <w:pPr>
              <w:spacing w:after="0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 </w:t>
            </w:r>
          </w:p>
          <w:p w14:paraId="3471E286" w14:textId="77777777" w:rsidR="00424BBC" w:rsidRPr="00224373" w:rsidRDefault="00000000">
            <w:pPr>
              <w:spacing w:after="0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C09B9" w14:textId="77777777" w:rsidR="00424BBC" w:rsidRPr="00224373" w:rsidRDefault="00000000">
            <w:pPr>
              <w:spacing w:after="0" w:line="275" w:lineRule="auto"/>
              <w:ind w:left="0" w:right="228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рељефа у свом насељу и околини уз помоћ; - Разликује облике и Делове површинских вода у свом насељу и околини уз помоћ. </w:t>
            </w:r>
          </w:p>
          <w:p w14:paraId="38DDA5EB" w14:textId="77777777" w:rsidR="00424BBC" w:rsidRPr="00224373" w:rsidRDefault="00000000">
            <w:pPr>
              <w:spacing w:after="0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30C8D" w14:textId="77777777" w:rsidR="00424BBC" w:rsidRPr="00224373" w:rsidRDefault="00424BBC">
            <w:pPr>
              <w:spacing w:after="160"/>
              <w:ind w:left="0" w:firstLine="0"/>
              <w:rPr>
                <w:lang w:val="ru-RU"/>
              </w:rPr>
            </w:pPr>
          </w:p>
        </w:tc>
      </w:tr>
      <w:tr w:rsidR="00424BBC" w:rsidRPr="00224373" w14:paraId="75286066" w14:textId="77777777">
        <w:trPr>
          <w:trHeight w:val="5302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23C2F" w14:textId="77777777" w:rsidR="00424BBC" w:rsidRPr="00224373" w:rsidRDefault="00000000">
            <w:pPr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lastRenderedPageBreak/>
              <w:t xml:space="preserve">Тема: </w:t>
            </w:r>
          </w:p>
          <w:p w14:paraId="248BB2A3" w14:textId="77777777" w:rsidR="00424BBC" w:rsidRPr="00224373" w:rsidRDefault="00000000">
            <w:pPr>
              <w:spacing w:after="8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КРЕТАЊЕ </w:t>
            </w:r>
          </w:p>
          <w:p w14:paraId="1E50EFB5" w14:textId="77777777" w:rsidR="00424BBC" w:rsidRPr="00224373" w:rsidRDefault="00000000">
            <w:pPr>
              <w:spacing w:after="17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И </w:t>
            </w:r>
          </w:p>
          <w:p w14:paraId="2208BA16" w14:textId="77777777" w:rsidR="00424BBC" w:rsidRPr="00224373" w:rsidRDefault="00000000">
            <w:pPr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ОРИЈЕНТАЦИЈА </w:t>
            </w:r>
          </w:p>
          <w:p w14:paraId="43D7B4D6" w14:textId="77777777" w:rsidR="00424BBC" w:rsidRPr="00224373" w:rsidRDefault="00000000">
            <w:pPr>
              <w:spacing w:after="0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У ВРЕМЕНУ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13D39" w14:textId="77777777" w:rsidR="00424BBC" w:rsidRPr="00224373" w:rsidRDefault="00000000">
            <w:pPr>
              <w:spacing w:after="0" w:line="275" w:lineRule="auto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- Примењује, наводи примере </w:t>
            </w:r>
          </w:p>
          <w:p w14:paraId="72D6987C" w14:textId="77777777" w:rsidR="00424BBC" w:rsidRPr="00224373" w:rsidRDefault="00000000">
            <w:pPr>
              <w:spacing w:after="0"/>
              <w:ind w:left="0" w:right="108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и објашњава кретање тела узимајући у обзир облик тела, врсту подлоге и средину у којој се тело креће; -Самостално изводи Једноставне огледе пратећи упутства; - Примењује орјентацију у времену.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4B2A7" w14:textId="77777777" w:rsidR="00424BBC" w:rsidRPr="00224373" w:rsidRDefault="00000000">
            <w:pPr>
              <w:ind w:left="0" w:right="116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-Уме да одабере начин кретања тела,узимајући у обзир облик тела, врсту подлоге и средину у којојсе тело креће уз мања одступања; - Наводи примере Различитих облика кретања у окружењу уз мања одступања; - Мери растојање које тело пређе током свог кретања уз мања одступања; </w:t>
            </w:r>
          </w:p>
          <w:p w14:paraId="22666FD6" w14:textId="77777777" w:rsidR="00424BBC" w:rsidRPr="00224373" w:rsidRDefault="00000000">
            <w:pPr>
              <w:spacing w:after="0"/>
              <w:ind w:left="0" w:right="39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- Препознаје јединице за мерење времена -Именује месеце у години; -Одређује број дана у месецу помоћу календара, чита календар и пише датум; -Гледа на сат. 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D1CF0" w14:textId="77777777" w:rsidR="00424BBC" w:rsidRPr="00224373" w:rsidRDefault="00000000">
            <w:pPr>
              <w:spacing w:after="1" w:line="271" w:lineRule="auto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-Уме да одабере начин кретања тела, узимајући у обзир облик тела, врсту подлоге и средину у којој се тело креће уз подстицај;- Наводи примере различитих облика кретања </w:t>
            </w:r>
          </w:p>
          <w:p w14:paraId="13AC05DF" w14:textId="77777777" w:rsidR="00424BBC" w:rsidRPr="00224373" w:rsidRDefault="00000000">
            <w:pPr>
              <w:spacing w:after="0" w:line="276" w:lineRule="auto"/>
              <w:ind w:left="0" w:right="120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у окружењу уз подстицај; - Мери растојање које тело пређе током свог кретања уз подстицај; </w:t>
            </w:r>
          </w:p>
          <w:p w14:paraId="4969F7F4" w14:textId="77777777" w:rsidR="00424BBC" w:rsidRPr="00224373" w:rsidRDefault="00000000">
            <w:pPr>
              <w:spacing w:after="0" w:line="267" w:lineRule="auto"/>
              <w:ind w:left="0" w:right="68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- Препознаје јединице за мерење времена;- Именује месеце у години уз подстицај; - Одређује број дана у месецу помоћу календара, чита календар и пише датум уз подстицај; -Гледа на сат уз подстицај. </w:t>
            </w:r>
          </w:p>
          <w:p w14:paraId="015A3179" w14:textId="77777777" w:rsidR="00424BBC" w:rsidRPr="00224373" w:rsidRDefault="00000000">
            <w:pPr>
              <w:spacing w:after="0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89CA9" w14:textId="77777777" w:rsidR="00424BBC" w:rsidRPr="00224373" w:rsidRDefault="00000000">
            <w:pPr>
              <w:numPr>
                <w:ilvl w:val="0"/>
                <w:numId w:val="42"/>
              </w:numPr>
              <w:spacing w:after="12" w:line="264" w:lineRule="auto"/>
              <w:ind w:right="5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Уме да одабере начин кретања тела, узимајући у обзир облик тела, врсту подлоге и средину у којој се тело креће, уз помоћ; - Наводи примере различитих облика кретања у окружењу уз помоћ; - Мери растојање које тело пређе током свог </w:t>
            </w:r>
          </w:p>
          <w:p w14:paraId="3D0EF7F5" w14:textId="77777777" w:rsidR="00424BBC" w:rsidRDefault="00000000">
            <w:pPr>
              <w:spacing w:after="1" w:line="274" w:lineRule="auto"/>
              <w:ind w:left="0" w:right="490" w:firstLine="0"/>
            </w:pPr>
            <w:proofErr w:type="spellStart"/>
            <w:r>
              <w:t>кретања</w:t>
            </w:r>
            <w:proofErr w:type="spellEnd"/>
            <w:r>
              <w:t xml:space="preserve"> </w:t>
            </w:r>
            <w:proofErr w:type="spellStart"/>
            <w:r>
              <w:t>уз</w:t>
            </w:r>
            <w:proofErr w:type="spellEnd"/>
            <w:r>
              <w:t xml:space="preserve">   </w:t>
            </w:r>
            <w:proofErr w:type="spellStart"/>
            <w:r>
              <w:t>помоћ</w:t>
            </w:r>
            <w:proofErr w:type="spellEnd"/>
            <w:r>
              <w:t xml:space="preserve">; </w:t>
            </w:r>
          </w:p>
          <w:p w14:paraId="024B3B10" w14:textId="77777777" w:rsidR="00424BBC" w:rsidRPr="00224373" w:rsidRDefault="00000000">
            <w:pPr>
              <w:numPr>
                <w:ilvl w:val="0"/>
                <w:numId w:val="42"/>
              </w:numPr>
              <w:spacing w:after="0" w:line="276" w:lineRule="auto"/>
              <w:ind w:right="5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Препознајен јединице за мерењевремена; -Именује месеце у години уз помоћ; </w:t>
            </w:r>
          </w:p>
          <w:p w14:paraId="1B258C1D" w14:textId="77777777" w:rsidR="00424BBC" w:rsidRPr="00224373" w:rsidRDefault="00000000">
            <w:pPr>
              <w:numPr>
                <w:ilvl w:val="0"/>
                <w:numId w:val="42"/>
              </w:numPr>
              <w:spacing w:after="0"/>
              <w:ind w:right="5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Одређује број дана у месецу помоћу календара,чита календар и пише датум уз помоћ;- Гледа на сат уз помоћ.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CE9F7" w14:textId="77777777" w:rsidR="00424BBC" w:rsidRPr="00224373" w:rsidRDefault="00000000">
            <w:pPr>
              <w:spacing w:after="0"/>
              <w:ind w:left="0" w:right="302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- Није савладао предвиђене исходе. -Не позанје основне појмове и не показује Жељу да напредује. </w:t>
            </w:r>
          </w:p>
        </w:tc>
      </w:tr>
      <w:tr w:rsidR="00424BBC" w:rsidRPr="00224373" w14:paraId="1F2505F6" w14:textId="77777777">
        <w:trPr>
          <w:trHeight w:val="3462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727AF" w14:textId="77777777" w:rsidR="00424BBC" w:rsidRDefault="00000000">
            <w:pPr>
              <w:spacing w:after="17"/>
              <w:ind w:left="0" w:firstLine="0"/>
            </w:pPr>
            <w:proofErr w:type="spellStart"/>
            <w:r>
              <w:t>Тема</w:t>
            </w:r>
            <w:proofErr w:type="spellEnd"/>
            <w:r>
              <w:t xml:space="preserve">: </w:t>
            </w:r>
          </w:p>
          <w:p w14:paraId="128A3D84" w14:textId="77777777" w:rsidR="00424BBC" w:rsidRDefault="00000000">
            <w:pPr>
              <w:ind w:left="0" w:firstLine="0"/>
            </w:pPr>
            <w:r>
              <w:t xml:space="preserve">РАЗНОВРСНОСТ </w:t>
            </w:r>
          </w:p>
          <w:p w14:paraId="5C66BBBB" w14:textId="77777777" w:rsidR="00424BBC" w:rsidRDefault="00000000">
            <w:pPr>
              <w:spacing w:after="0"/>
              <w:ind w:left="0" w:firstLine="0"/>
            </w:pPr>
            <w:r>
              <w:t xml:space="preserve">ПРИРОДЕ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CD969" w14:textId="77777777" w:rsidR="00424BBC" w:rsidRPr="00224373" w:rsidRDefault="00000000">
            <w:pPr>
              <w:numPr>
                <w:ilvl w:val="0"/>
                <w:numId w:val="43"/>
              </w:numPr>
              <w:spacing w:after="15"/>
              <w:ind w:right="48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Идентификује заједничке особине живих бића на примерима из окружења; - Разврста животиње из окружења на основу начина живота и начина исхране; </w:t>
            </w:r>
          </w:p>
          <w:p w14:paraId="756D813C" w14:textId="77777777" w:rsidR="00424BBC" w:rsidRPr="00224373" w:rsidRDefault="00000000">
            <w:pPr>
              <w:numPr>
                <w:ilvl w:val="0"/>
                <w:numId w:val="43"/>
              </w:numPr>
              <w:spacing w:after="0"/>
              <w:ind w:right="48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Разврста биљке из окружења на основу изгледа листа и стабла; - Препозна примере Повезаности живих бића са условима живота; - Повеже делове тела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3D0D0" w14:textId="77777777" w:rsidR="00424BBC" w:rsidRPr="00224373" w:rsidRDefault="00000000">
            <w:pPr>
              <w:spacing w:line="258" w:lineRule="auto"/>
              <w:ind w:left="0" w:right="52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- Идентификује заједничке особине живих бића на примерима из окружења уз мања одступања; -Разврста животиње из окружења на основу начина живота и начина исхране уз мања одступања; </w:t>
            </w:r>
          </w:p>
          <w:p w14:paraId="7E6E7255" w14:textId="77777777" w:rsidR="00424BBC" w:rsidRPr="00224373" w:rsidRDefault="00000000">
            <w:pPr>
              <w:spacing w:after="0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-Разврста биљке из окружења на основу изгледа листа и стабла уз мања одступања; -Препозна примере 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51E9D" w14:textId="77777777" w:rsidR="00424BBC" w:rsidRPr="00224373" w:rsidRDefault="00000000">
            <w:pPr>
              <w:spacing w:after="0"/>
              <w:ind w:left="0" w:right="6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- Идентификује заједничке особине живих бића на примерима из окружења уз подстицај; -Разврста животиње из окружења на основу начина живота и начина исхране уз подстицај; -Разврста биљке изокружења на основу изгледа листа и стабла уз подстицај; -Препозна примере повезаности живих бића са условима живота уз подстицај.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5111" w14:textId="77777777" w:rsidR="00424BBC" w:rsidRPr="00224373" w:rsidRDefault="00000000">
            <w:pPr>
              <w:numPr>
                <w:ilvl w:val="0"/>
                <w:numId w:val="44"/>
              </w:numPr>
              <w:spacing w:after="37" w:line="237" w:lineRule="auto"/>
              <w:ind w:right="71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Иденти -фикује Заједничке особине живих бића на примерима из окружења </w:t>
            </w:r>
          </w:p>
          <w:p w14:paraId="2376BF89" w14:textId="77777777" w:rsidR="00424BBC" w:rsidRDefault="00000000">
            <w:pPr>
              <w:spacing w:after="15"/>
              <w:ind w:left="0" w:firstLine="0"/>
            </w:pPr>
            <w:proofErr w:type="spellStart"/>
            <w:r>
              <w:t>уз</w:t>
            </w:r>
            <w:proofErr w:type="spellEnd"/>
            <w:r>
              <w:t xml:space="preserve"> </w:t>
            </w:r>
            <w:proofErr w:type="spellStart"/>
            <w:r>
              <w:t>помоћ</w:t>
            </w:r>
            <w:proofErr w:type="spellEnd"/>
            <w:r>
              <w:t xml:space="preserve">; </w:t>
            </w:r>
          </w:p>
          <w:p w14:paraId="1D9EB3C1" w14:textId="77777777" w:rsidR="00424BBC" w:rsidRPr="00224373" w:rsidRDefault="00000000">
            <w:pPr>
              <w:numPr>
                <w:ilvl w:val="0"/>
                <w:numId w:val="44"/>
              </w:numPr>
              <w:spacing w:after="0"/>
              <w:ind w:right="71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Разврста животиње из окружења на основу начина живота и начина исхране уз помоћ; - Разврста биљке из окружења на основу изгледа листа и стабла уз помоћ.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2A371" w14:textId="77777777" w:rsidR="00424BBC" w:rsidRPr="00224373" w:rsidRDefault="00000000">
            <w:pPr>
              <w:spacing w:after="0"/>
              <w:ind w:left="0" w:right="302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- Није савладао предвиђене исходе. -Не позанје основне појмове и не показује Жељу да напредује. </w:t>
            </w:r>
          </w:p>
        </w:tc>
      </w:tr>
    </w:tbl>
    <w:p w14:paraId="6A627506" w14:textId="77777777" w:rsidR="00424BBC" w:rsidRPr="00224373" w:rsidRDefault="00424BBC">
      <w:pPr>
        <w:spacing w:after="0"/>
        <w:ind w:left="-542" w:right="13606" w:firstLine="0"/>
        <w:rPr>
          <w:lang w:val="ru-RU"/>
        </w:rPr>
      </w:pPr>
    </w:p>
    <w:tbl>
      <w:tblPr>
        <w:tblStyle w:val="TableGrid"/>
        <w:tblW w:w="14150" w:type="dxa"/>
        <w:tblInd w:w="869" w:type="dxa"/>
        <w:tblCellMar>
          <w:top w:w="38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2138"/>
        <w:gridCol w:w="2315"/>
        <w:gridCol w:w="2858"/>
        <w:gridCol w:w="2350"/>
        <w:gridCol w:w="2245"/>
        <w:gridCol w:w="2244"/>
      </w:tblGrid>
      <w:tr w:rsidR="00424BBC" w:rsidRPr="00224373" w14:paraId="1454D4DA" w14:textId="77777777">
        <w:trPr>
          <w:trHeight w:val="2771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04C08" w14:textId="77777777" w:rsidR="00424BBC" w:rsidRPr="00224373" w:rsidRDefault="00424BBC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1BB79" w14:textId="77777777" w:rsidR="00424BBC" w:rsidRPr="00224373" w:rsidRDefault="00000000">
            <w:pPr>
              <w:spacing w:after="0" w:line="271" w:lineRule="auto"/>
              <w:ind w:left="0" w:right="88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живих бића са њиховом улогом/ улогама; - Изведе једноставне огледе пратећи упутства; -Наведе примере који показују значај биљака и животиња за човека; - Повеже промене у природи и активности људи са годишњим добима; </w:t>
            </w:r>
          </w:p>
          <w:p w14:paraId="57E218BA" w14:textId="77777777" w:rsidR="00424BBC" w:rsidRPr="00224373" w:rsidRDefault="00000000">
            <w:pPr>
              <w:spacing w:after="0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B7682" w14:textId="77777777" w:rsidR="00424BBC" w:rsidRPr="00224373" w:rsidRDefault="00000000">
            <w:pPr>
              <w:spacing w:after="9" w:line="263" w:lineRule="auto"/>
              <w:ind w:left="0" w:right="469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Повезаности живих бића са условима живота уз мања одступања; </w:t>
            </w:r>
          </w:p>
          <w:p w14:paraId="595E1205" w14:textId="77777777" w:rsidR="00424BBC" w:rsidRPr="00224373" w:rsidRDefault="00000000">
            <w:pPr>
              <w:spacing w:after="0"/>
              <w:ind w:left="0" w:right="107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-Повеже делове тела живих бића са њиховом улогом  уз мања одступања. 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63DE2" w14:textId="77777777" w:rsidR="00424BBC" w:rsidRPr="00224373" w:rsidRDefault="00424BBC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C871" w14:textId="77777777" w:rsidR="00424BBC" w:rsidRPr="00224373" w:rsidRDefault="00424BBC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65983" w14:textId="77777777" w:rsidR="00424BBC" w:rsidRPr="00224373" w:rsidRDefault="00424BBC">
            <w:pPr>
              <w:spacing w:after="160"/>
              <w:ind w:left="0" w:firstLine="0"/>
              <w:rPr>
                <w:lang w:val="ru-RU"/>
              </w:rPr>
            </w:pPr>
          </w:p>
        </w:tc>
      </w:tr>
      <w:tr w:rsidR="00424BBC" w:rsidRPr="00224373" w14:paraId="7D22E715" w14:textId="77777777">
        <w:trPr>
          <w:trHeight w:val="6449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67601" w14:textId="77777777" w:rsidR="00424BBC" w:rsidRDefault="00000000">
            <w:pPr>
              <w:spacing w:after="0"/>
              <w:ind w:left="0" w:right="162" w:firstLine="0"/>
            </w:pPr>
            <w:proofErr w:type="spellStart"/>
            <w:r>
              <w:t>Тема:ЧОВЕК</w:t>
            </w:r>
            <w:proofErr w:type="spellEnd"/>
            <w:r>
              <w:t xml:space="preserve"> СТВАРА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9D0C9" w14:textId="77777777" w:rsidR="00424BBC" w:rsidRPr="00224373" w:rsidRDefault="00000000">
            <w:pPr>
              <w:spacing w:after="0" w:line="275" w:lineRule="auto"/>
              <w:ind w:left="0" w:right="193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-Примењује стечена знања о различитим врстама материјала у свакодневном животу; - Самостално одабира материјале који својим својствима највише одговарају употреби предмета; </w:t>
            </w:r>
          </w:p>
          <w:p w14:paraId="33EBB9B6" w14:textId="77777777" w:rsidR="00424BBC" w:rsidRPr="00224373" w:rsidRDefault="00000000">
            <w:pPr>
              <w:numPr>
                <w:ilvl w:val="0"/>
                <w:numId w:val="45"/>
              </w:numPr>
              <w:spacing w:after="0" w:line="276" w:lineRule="auto"/>
              <w:ind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Примењује знања о природним и вештачким </w:t>
            </w:r>
          </w:p>
          <w:p w14:paraId="75405D58" w14:textId="77777777" w:rsidR="00424BBC" w:rsidRDefault="00000000">
            <w:pPr>
              <w:spacing w:after="15"/>
              <w:ind w:left="0" w:firstLine="0"/>
            </w:pPr>
            <w:proofErr w:type="spellStart"/>
            <w:r>
              <w:t>материјалима</w:t>
            </w:r>
            <w:proofErr w:type="spellEnd"/>
            <w:r>
              <w:t xml:space="preserve">; </w:t>
            </w:r>
          </w:p>
          <w:p w14:paraId="4149FE31" w14:textId="77777777" w:rsidR="00424BBC" w:rsidRDefault="00000000">
            <w:pPr>
              <w:numPr>
                <w:ilvl w:val="0"/>
                <w:numId w:val="45"/>
              </w:numPr>
              <w:spacing w:after="0" w:line="275" w:lineRule="auto"/>
              <w:ind w:firstLine="0"/>
            </w:pPr>
            <w:proofErr w:type="spellStart"/>
            <w:r>
              <w:t>Истезањем</w:t>
            </w:r>
            <w:proofErr w:type="spellEnd"/>
            <w:r>
              <w:t xml:space="preserve">, </w:t>
            </w:r>
            <w:proofErr w:type="spellStart"/>
            <w:r>
              <w:t>савијањем</w:t>
            </w:r>
            <w:proofErr w:type="spellEnd"/>
            <w:r>
              <w:t xml:space="preserve"> и </w:t>
            </w:r>
            <w:proofErr w:type="spellStart"/>
            <w:r>
              <w:t>сабијањем</w:t>
            </w:r>
            <w:proofErr w:type="spellEnd"/>
            <w:r>
              <w:t xml:space="preserve"> </w:t>
            </w:r>
            <w:proofErr w:type="spellStart"/>
            <w:r>
              <w:t>одреди</w:t>
            </w:r>
            <w:proofErr w:type="spellEnd"/>
            <w:r>
              <w:t xml:space="preserve"> </w:t>
            </w:r>
          </w:p>
          <w:p w14:paraId="4EA97624" w14:textId="77777777" w:rsidR="00424BBC" w:rsidRPr="00224373" w:rsidRDefault="00000000">
            <w:pPr>
              <w:spacing w:after="4" w:line="272" w:lineRule="auto"/>
              <w:ind w:left="0" w:right="75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својства материјала; - Штедљиво троши производе које користи у </w:t>
            </w:r>
          </w:p>
          <w:p w14:paraId="562622D6" w14:textId="77777777" w:rsidR="00424BBC" w:rsidRDefault="00000000">
            <w:pPr>
              <w:spacing w:after="0" w:line="276" w:lineRule="auto"/>
              <w:ind w:left="0" w:firstLine="0"/>
            </w:pPr>
            <w:proofErr w:type="spellStart"/>
            <w:r>
              <w:t>свакодневним</w:t>
            </w:r>
            <w:proofErr w:type="spellEnd"/>
            <w:r>
              <w:t xml:space="preserve"> </w:t>
            </w:r>
            <w:proofErr w:type="spellStart"/>
            <w:r>
              <w:t>ситуацијама</w:t>
            </w:r>
            <w:proofErr w:type="spellEnd"/>
            <w:r>
              <w:t xml:space="preserve">; </w:t>
            </w:r>
          </w:p>
          <w:p w14:paraId="10134AD4" w14:textId="77777777" w:rsidR="00424BBC" w:rsidRDefault="00000000">
            <w:pPr>
              <w:numPr>
                <w:ilvl w:val="0"/>
                <w:numId w:val="45"/>
              </w:numPr>
              <w:ind w:firstLine="0"/>
            </w:pPr>
            <w:proofErr w:type="spellStart"/>
            <w:r>
              <w:t>Проналази</w:t>
            </w:r>
            <w:proofErr w:type="spellEnd"/>
            <w:r>
              <w:t xml:space="preserve"> </w:t>
            </w:r>
            <w:proofErr w:type="spellStart"/>
            <w:r>
              <w:t>нову</w:t>
            </w:r>
            <w:proofErr w:type="spellEnd"/>
            <w:r>
              <w:t xml:space="preserve"> </w:t>
            </w:r>
            <w:proofErr w:type="spellStart"/>
            <w:r>
              <w:t>намену</w:t>
            </w:r>
            <w:proofErr w:type="spellEnd"/>
            <w:r>
              <w:t xml:space="preserve"> </w:t>
            </w:r>
          </w:p>
          <w:p w14:paraId="4F2A6DBF" w14:textId="77777777" w:rsidR="00424BBC" w:rsidRDefault="00000000">
            <w:pPr>
              <w:spacing w:after="0" w:line="276" w:lineRule="auto"/>
              <w:ind w:left="0" w:right="22" w:firstLine="0"/>
            </w:pPr>
            <w:proofErr w:type="spellStart"/>
            <w:r>
              <w:t>коришћеним</w:t>
            </w:r>
            <w:proofErr w:type="spellEnd"/>
            <w:r>
              <w:t xml:space="preserve"> </w:t>
            </w:r>
            <w:proofErr w:type="spellStart"/>
            <w:r>
              <w:t>предметима</w:t>
            </w:r>
            <w:proofErr w:type="spellEnd"/>
            <w:r>
              <w:t xml:space="preserve">; </w:t>
            </w:r>
          </w:p>
          <w:p w14:paraId="29C12436" w14:textId="77777777" w:rsidR="00424BBC" w:rsidRDefault="00000000">
            <w:pPr>
              <w:numPr>
                <w:ilvl w:val="0"/>
                <w:numId w:val="45"/>
              </w:numPr>
              <w:spacing w:after="0" w:line="275" w:lineRule="auto"/>
              <w:ind w:firstLine="0"/>
            </w:pPr>
            <w:proofErr w:type="spellStart"/>
            <w:r>
              <w:lastRenderedPageBreak/>
              <w:t>Самостално</w:t>
            </w:r>
            <w:proofErr w:type="spellEnd"/>
            <w:r>
              <w:t xml:space="preserve"> </w:t>
            </w:r>
            <w:proofErr w:type="spellStart"/>
            <w:r>
              <w:t>разврстава</w:t>
            </w:r>
            <w:proofErr w:type="spellEnd"/>
            <w:r>
              <w:t xml:space="preserve"> </w:t>
            </w:r>
            <w:proofErr w:type="spellStart"/>
            <w:r>
              <w:t>отпад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предвиђена</w:t>
            </w:r>
            <w:proofErr w:type="spellEnd"/>
            <w:r>
              <w:t xml:space="preserve"> </w:t>
            </w:r>
          </w:p>
          <w:p w14:paraId="7196EDB4" w14:textId="77777777" w:rsidR="00424BBC" w:rsidRDefault="00000000">
            <w:pPr>
              <w:spacing w:after="13"/>
              <w:ind w:left="0" w:firstLine="0"/>
            </w:pPr>
            <w:proofErr w:type="spellStart"/>
            <w:r>
              <w:t>места</w:t>
            </w:r>
            <w:proofErr w:type="spellEnd"/>
            <w:r>
              <w:t xml:space="preserve"> ; </w:t>
            </w:r>
          </w:p>
          <w:p w14:paraId="4629F42C" w14:textId="77777777" w:rsidR="00424BBC" w:rsidRPr="00224373" w:rsidRDefault="00000000">
            <w:pPr>
              <w:numPr>
                <w:ilvl w:val="0"/>
                <w:numId w:val="45"/>
              </w:numPr>
              <w:spacing w:after="0"/>
              <w:ind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Изводи једноставне огледе пратећи упутства;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91779" w14:textId="77777777" w:rsidR="00424BBC" w:rsidRPr="00224373" w:rsidRDefault="00000000">
            <w:pPr>
              <w:numPr>
                <w:ilvl w:val="0"/>
                <w:numId w:val="46"/>
              </w:numPr>
              <w:spacing w:after="0" w:line="274" w:lineRule="auto"/>
              <w:ind w:right="96" w:firstLine="0"/>
              <w:rPr>
                <w:lang w:val="ru-RU"/>
              </w:rPr>
            </w:pPr>
            <w:r w:rsidRPr="00224373">
              <w:rPr>
                <w:lang w:val="ru-RU"/>
              </w:rPr>
              <w:lastRenderedPageBreak/>
              <w:t xml:space="preserve">Зна различите врсте материјала уз мања одступања; - Зна да одабере материјале који својим својствима највише одговарају употреби предмета уз мања одступања; </w:t>
            </w:r>
          </w:p>
          <w:p w14:paraId="70564E7A" w14:textId="77777777" w:rsidR="00424BBC" w:rsidRPr="00224373" w:rsidRDefault="00000000">
            <w:pPr>
              <w:spacing w:after="0" w:line="275" w:lineRule="auto"/>
              <w:ind w:left="0" w:right="48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-Разликује природне и вештачке материјале уз мања одступања; - Самостално разврстава отпад на предвиђена места ; </w:t>
            </w:r>
          </w:p>
          <w:p w14:paraId="3A0D9023" w14:textId="77777777" w:rsidR="00424BBC" w:rsidRPr="00224373" w:rsidRDefault="00000000">
            <w:pPr>
              <w:numPr>
                <w:ilvl w:val="0"/>
                <w:numId w:val="46"/>
              </w:numPr>
              <w:spacing w:after="0" w:line="273" w:lineRule="auto"/>
              <w:ind w:right="96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Истезањем,савијањем и сабијањем одреди својства материјала. </w:t>
            </w:r>
          </w:p>
          <w:p w14:paraId="355F6542" w14:textId="77777777" w:rsidR="00424BBC" w:rsidRPr="00224373" w:rsidRDefault="00000000">
            <w:pPr>
              <w:spacing w:after="0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 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C66F3" w14:textId="77777777" w:rsidR="00424BBC" w:rsidRPr="00224373" w:rsidRDefault="00000000">
            <w:pPr>
              <w:numPr>
                <w:ilvl w:val="0"/>
                <w:numId w:val="47"/>
              </w:numPr>
              <w:spacing w:after="0" w:line="276" w:lineRule="auto"/>
              <w:ind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Препознаје различите врсте материјала уз подстицај; </w:t>
            </w:r>
          </w:p>
          <w:p w14:paraId="01C6472E" w14:textId="77777777" w:rsidR="00424BBC" w:rsidRPr="00224373" w:rsidRDefault="00000000">
            <w:pPr>
              <w:numPr>
                <w:ilvl w:val="0"/>
                <w:numId w:val="47"/>
              </w:numPr>
              <w:spacing w:after="0" w:line="274" w:lineRule="auto"/>
              <w:ind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Одабере материјале који својим својствима највише одговарају употреби предмета уз подстицај; </w:t>
            </w:r>
          </w:p>
          <w:p w14:paraId="2EA56D74" w14:textId="77777777" w:rsidR="00424BBC" w:rsidRPr="00224373" w:rsidRDefault="00000000">
            <w:pPr>
              <w:numPr>
                <w:ilvl w:val="0"/>
                <w:numId w:val="47"/>
              </w:numPr>
              <w:spacing w:after="0" w:line="276" w:lineRule="auto"/>
              <w:ind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Разликује природне и вештачке материјале уз подстицај; </w:t>
            </w:r>
          </w:p>
          <w:p w14:paraId="1B64C866" w14:textId="77777777" w:rsidR="00424BBC" w:rsidRPr="00224373" w:rsidRDefault="00000000">
            <w:pPr>
              <w:numPr>
                <w:ilvl w:val="0"/>
                <w:numId w:val="47"/>
              </w:numPr>
              <w:spacing w:after="0"/>
              <w:ind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Разврстава отпад на предвиђена места уз подстицај.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89F97" w14:textId="77777777" w:rsidR="00424BBC" w:rsidRPr="00224373" w:rsidRDefault="00000000">
            <w:pPr>
              <w:numPr>
                <w:ilvl w:val="0"/>
                <w:numId w:val="48"/>
              </w:numPr>
              <w:spacing w:after="0" w:line="275" w:lineRule="auto"/>
              <w:ind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Препознајер азличите врсте материјала уз помоћ; </w:t>
            </w:r>
          </w:p>
          <w:p w14:paraId="3CBF0F9D" w14:textId="77777777" w:rsidR="00424BBC" w:rsidRPr="00224373" w:rsidRDefault="00000000">
            <w:pPr>
              <w:numPr>
                <w:ilvl w:val="0"/>
                <w:numId w:val="48"/>
              </w:numPr>
              <w:spacing w:after="0" w:line="274" w:lineRule="auto"/>
              <w:ind w:firstLine="0"/>
              <w:rPr>
                <w:lang w:val="ru-RU"/>
              </w:rPr>
            </w:pPr>
            <w:r>
              <w:t>O</w:t>
            </w:r>
            <w:r w:rsidRPr="00224373">
              <w:rPr>
                <w:lang w:val="ru-RU"/>
              </w:rPr>
              <w:t xml:space="preserve">дабере материјале који својим својствима највише одговарају употреби предмета уз помоћ; </w:t>
            </w:r>
          </w:p>
          <w:p w14:paraId="08C6D6E0" w14:textId="77777777" w:rsidR="00424BBC" w:rsidRPr="00224373" w:rsidRDefault="00000000">
            <w:pPr>
              <w:spacing w:after="0" w:line="275" w:lineRule="auto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-Препознаје природне и вештачке материјале уз помоћ; </w:t>
            </w:r>
          </w:p>
          <w:p w14:paraId="4F2E04E0" w14:textId="77777777" w:rsidR="00424BBC" w:rsidRPr="00224373" w:rsidRDefault="00000000">
            <w:pPr>
              <w:numPr>
                <w:ilvl w:val="0"/>
                <w:numId w:val="48"/>
              </w:numPr>
              <w:spacing w:after="0"/>
              <w:ind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Разврстава отпад на предвиђена места уз помоћ.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DD360" w14:textId="77777777" w:rsidR="00424BBC" w:rsidRPr="00224373" w:rsidRDefault="00000000">
            <w:pPr>
              <w:spacing w:after="0"/>
              <w:ind w:left="0" w:right="308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- Није савладао предвиђене исходе. -Не позанје основне појмове и не показује жељу данапредује. </w:t>
            </w:r>
          </w:p>
        </w:tc>
      </w:tr>
      <w:tr w:rsidR="00424BBC" w14:paraId="343D398E" w14:textId="77777777">
        <w:trPr>
          <w:trHeight w:val="470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80F55" w14:textId="77777777" w:rsidR="00424BBC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2.Писана </w:t>
            </w:r>
            <w:proofErr w:type="spellStart"/>
            <w:r>
              <w:rPr>
                <w:b/>
              </w:rPr>
              <w:t>провере</w:t>
            </w:r>
            <w:proofErr w:type="spellEnd"/>
            <w:r>
              <w:t xml:space="preserve"> </w:t>
            </w:r>
          </w:p>
          <w:p w14:paraId="33410FB7" w14:textId="77777777" w:rsidR="00424BBC" w:rsidRDefault="00000000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49F2B" w14:textId="77777777" w:rsidR="00424BBC" w:rsidRDefault="00000000">
            <w:pPr>
              <w:spacing w:after="0"/>
              <w:ind w:left="0" w:firstLine="0"/>
            </w:pPr>
            <w:proofErr w:type="spellStart"/>
            <w:r>
              <w:t>Од</w:t>
            </w:r>
            <w:proofErr w:type="spellEnd"/>
            <w:r>
              <w:t xml:space="preserve"> 86% </w:t>
            </w:r>
            <w:proofErr w:type="spellStart"/>
            <w:r>
              <w:t>до</w:t>
            </w:r>
            <w:proofErr w:type="spellEnd"/>
            <w:r>
              <w:t xml:space="preserve"> 100% </w:t>
            </w:r>
          </w:p>
          <w:p w14:paraId="665B1D98" w14:textId="77777777" w:rsidR="00424BBC" w:rsidRDefault="00000000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B3C6A" w14:textId="77777777" w:rsidR="00424BBC" w:rsidRDefault="00000000">
            <w:pPr>
              <w:spacing w:after="0"/>
              <w:ind w:left="0" w:right="764" w:firstLine="0"/>
            </w:pPr>
            <w:proofErr w:type="spellStart"/>
            <w:r>
              <w:t>Од</w:t>
            </w:r>
            <w:proofErr w:type="spellEnd"/>
            <w:r>
              <w:t xml:space="preserve"> 70% </w:t>
            </w:r>
            <w:proofErr w:type="spellStart"/>
            <w:r>
              <w:t>до</w:t>
            </w:r>
            <w:proofErr w:type="spellEnd"/>
            <w:r>
              <w:t xml:space="preserve"> 85 % 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99371" w14:textId="77777777" w:rsidR="00424BBC" w:rsidRDefault="00000000">
            <w:pPr>
              <w:spacing w:after="0"/>
              <w:ind w:left="0" w:firstLine="0"/>
            </w:pPr>
            <w:proofErr w:type="spellStart"/>
            <w:r>
              <w:t>Од</w:t>
            </w:r>
            <w:proofErr w:type="spellEnd"/>
            <w:r>
              <w:t xml:space="preserve"> 50% </w:t>
            </w:r>
            <w:proofErr w:type="spellStart"/>
            <w:r>
              <w:t>до</w:t>
            </w:r>
            <w:proofErr w:type="spellEnd"/>
            <w:r>
              <w:t xml:space="preserve"> 69% </w:t>
            </w:r>
          </w:p>
          <w:p w14:paraId="06B9FCDE" w14:textId="77777777" w:rsidR="00424BBC" w:rsidRDefault="00000000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68793" w14:textId="77777777" w:rsidR="00424BBC" w:rsidRDefault="00000000">
            <w:pPr>
              <w:spacing w:after="0"/>
              <w:ind w:left="0" w:right="821" w:firstLine="0"/>
            </w:pPr>
            <w:proofErr w:type="spellStart"/>
            <w:r>
              <w:t>Од</w:t>
            </w:r>
            <w:proofErr w:type="spellEnd"/>
            <w:r>
              <w:t xml:space="preserve"> 30% </w:t>
            </w:r>
            <w:proofErr w:type="spellStart"/>
            <w:r>
              <w:t>до</w:t>
            </w:r>
            <w:proofErr w:type="spellEnd"/>
            <w:r>
              <w:t xml:space="preserve"> 49%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BCB58" w14:textId="77777777" w:rsidR="00424BBC" w:rsidRDefault="00000000">
            <w:pPr>
              <w:spacing w:after="0"/>
              <w:ind w:left="0" w:firstLine="0"/>
            </w:pPr>
            <w:proofErr w:type="spellStart"/>
            <w:r>
              <w:t>Испод</w:t>
            </w:r>
            <w:proofErr w:type="spellEnd"/>
            <w:r>
              <w:t xml:space="preserve"> 30% </w:t>
            </w:r>
          </w:p>
          <w:p w14:paraId="5024F0F8" w14:textId="77777777" w:rsidR="00424BBC" w:rsidRDefault="00000000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424BBC" w:rsidRPr="00224373" w14:paraId="0EA868A6" w14:textId="77777777">
        <w:trPr>
          <w:trHeight w:val="932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5BFCC" w14:textId="77777777" w:rsidR="00424BBC" w:rsidRDefault="00000000">
            <w:pPr>
              <w:spacing w:after="0"/>
              <w:ind w:left="0" w:firstLine="0"/>
            </w:pPr>
            <w:r>
              <w:t xml:space="preserve">3. </w:t>
            </w:r>
            <w:proofErr w:type="spellStart"/>
            <w:r>
              <w:t>Практичан</w:t>
            </w:r>
            <w:proofErr w:type="spellEnd"/>
            <w:r>
              <w:t xml:space="preserve"> </w:t>
            </w:r>
            <w:proofErr w:type="spellStart"/>
            <w:r>
              <w:t>рад</w:t>
            </w:r>
            <w:proofErr w:type="spellEnd"/>
            <w:r>
              <w:t xml:space="preserve"> </w:t>
            </w:r>
          </w:p>
          <w:p w14:paraId="422BCC53" w14:textId="77777777" w:rsidR="00424BBC" w:rsidRDefault="00000000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A767A" w14:textId="77777777" w:rsidR="00424BBC" w:rsidRPr="00224373" w:rsidRDefault="00000000">
            <w:pPr>
              <w:spacing w:after="0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Веома успешно примењује све описане исходе у задатим активностима и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FF67F" w14:textId="77777777" w:rsidR="00424BBC" w:rsidRPr="00224373" w:rsidRDefault="00000000">
            <w:pPr>
              <w:spacing w:after="0"/>
              <w:ind w:left="0" w:right="73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Успешно примењује све описане исходе у задатим активностима и свакодневном животу. 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0273F" w14:textId="77777777" w:rsidR="00424BBC" w:rsidRPr="00224373" w:rsidRDefault="00000000">
            <w:pPr>
              <w:spacing w:after="0"/>
              <w:ind w:left="0" w:right="54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Делимично примењује све описане исходе у задатим активностима и свакодневном животу.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E962B" w14:textId="77777777" w:rsidR="00424BBC" w:rsidRPr="00224373" w:rsidRDefault="00000000">
            <w:pPr>
              <w:spacing w:after="0"/>
              <w:ind w:left="0" w:right="78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Уз подстицај примењује све описане исходе у задатим активностима и свакодневном животу.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3DA3F" w14:textId="77777777" w:rsidR="00424BBC" w:rsidRPr="00224373" w:rsidRDefault="00000000">
            <w:pPr>
              <w:spacing w:after="0"/>
              <w:ind w:left="0" w:right="629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Не примењује све описане исходе у задатим активностима и </w:t>
            </w:r>
          </w:p>
        </w:tc>
      </w:tr>
      <w:tr w:rsidR="00424BBC" w14:paraId="7FAEADDB" w14:textId="77777777">
        <w:trPr>
          <w:trHeight w:val="470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35FE6" w14:textId="77777777" w:rsidR="00424BBC" w:rsidRPr="00224373" w:rsidRDefault="00424BBC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2F236" w14:textId="77777777" w:rsidR="00424BBC" w:rsidRDefault="00000000">
            <w:pPr>
              <w:spacing w:after="0"/>
              <w:ind w:left="0" w:firstLine="0"/>
            </w:pPr>
            <w:proofErr w:type="spellStart"/>
            <w:r>
              <w:t>свакодневномживоту</w:t>
            </w:r>
            <w:proofErr w:type="spellEnd"/>
            <w:r>
              <w:t xml:space="preserve">.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304F7" w14:textId="77777777" w:rsidR="00424BBC" w:rsidRDefault="00424BBC">
            <w:pPr>
              <w:spacing w:after="160"/>
              <w:ind w:left="0" w:firstLine="0"/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2619A" w14:textId="77777777" w:rsidR="00424BBC" w:rsidRDefault="00424BBC">
            <w:pPr>
              <w:spacing w:after="160"/>
              <w:ind w:left="0" w:firstLine="0"/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74409" w14:textId="77777777" w:rsidR="00424BBC" w:rsidRDefault="00424BBC">
            <w:pPr>
              <w:spacing w:after="160"/>
              <w:ind w:left="0" w:firstLine="0"/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9E71C" w14:textId="77777777" w:rsidR="00424BBC" w:rsidRDefault="00000000">
            <w:pPr>
              <w:spacing w:after="0"/>
              <w:ind w:left="0" w:firstLine="0"/>
            </w:pPr>
            <w:proofErr w:type="spellStart"/>
            <w:r>
              <w:t>свакодневном</w:t>
            </w:r>
            <w:proofErr w:type="spellEnd"/>
            <w:r>
              <w:t xml:space="preserve"> </w:t>
            </w:r>
            <w:proofErr w:type="spellStart"/>
            <w:r>
              <w:t>животу</w:t>
            </w:r>
            <w:proofErr w:type="spellEnd"/>
            <w:r>
              <w:t xml:space="preserve">. </w:t>
            </w:r>
          </w:p>
          <w:p w14:paraId="28C3EED8" w14:textId="77777777" w:rsidR="00424BBC" w:rsidRDefault="00000000">
            <w:pPr>
              <w:spacing w:after="0"/>
              <w:ind w:left="0" w:firstLine="0"/>
            </w:pPr>
            <w:r>
              <w:t xml:space="preserve">. </w:t>
            </w:r>
          </w:p>
        </w:tc>
      </w:tr>
      <w:tr w:rsidR="00424BBC" w:rsidRPr="00224373" w14:paraId="003217BD" w14:textId="77777777">
        <w:trPr>
          <w:trHeight w:val="1849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09F25" w14:textId="77777777" w:rsidR="00424BBC" w:rsidRDefault="00000000">
            <w:pPr>
              <w:spacing w:after="0" w:line="276" w:lineRule="auto"/>
              <w:ind w:left="0" w:right="360" w:firstLine="0"/>
            </w:pPr>
            <w:r>
              <w:rPr>
                <w:b/>
              </w:rPr>
              <w:lastRenderedPageBreak/>
              <w:t xml:space="preserve">4.Однос </w:t>
            </w:r>
            <w:proofErr w:type="spellStart"/>
            <w:r>
              <w:rPr>
                <w:b/>
              </w:rPr>
              <w:t>према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раду</w:t>
            </w:r>
            <w:proofErr w:type="spellEnd"/>
            <w:r>
              <w:t xml:space="preserve"> </w:t>
            </w:r>
          </w:p>
          <w:p w14:paraId="0EF6408F" w14:textId="77777777" w:rsidR="00424BBC" w:rsidRDefault="00000000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7A01" w14:textId="77777777" w:rsidR="00424BBC" w:rsidRPr="00224373" w:rsidRDefault="00000000">
            <w:pPr>
              <w:numPr>
                <w:ilvl w:val="0"/>
                <w:numId w:val="49"/>
              </w:numPr>
              <w:spacing w:after="0" w:line="275" w:lineRule="auto"/>
              <w:ind w:right="106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Савесно и одговорно  приступа свакој задатој  активности.  </w:t>
            </w:r>
          </w:p>
          <w:p w14:paraId="57B039D9" w14:textId="77777777" w:rsidR="00424BBC" w:rsidRPr="00224373" w:rsidRDefault="00000000">
            <w:pPr>
              <w:numPr>
                <w:ilvl w:val="0"/>
                <w:numId w:val="49"/>
              </w:numPr>
              <w:spacing w:after="0"/>
              <w:ind w:right="106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Редовно доноси прибор за рад.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83099" w14:textId="77777777" w:rsidR="00424BBC" w:rsidRPr="00224373" w:rsidRDefault="00000000">
            <w:pPr>
              <w:numPr>
                <w:ilvl w:val="0"/>
                <w:numId w:val="50"/>
              </w:numPr>
              <w:spacing w:after="13" w:line="261" w:lineRule="auto"/>
              <w:ind w:right="66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Савесно и одговорно приступа свакој задатој активности уз мања одсутпања.  </w:t>
            </w:r>
          </w:p>
          <w:p w14:paraId="355D0D3D" w14:textId="77777777" w:rsidR="00424BBC" w:rsidRDefault="00000000">
            <w:pPr>
              <w:numPr>
                <w:ilvl w:val="0"/>
                <w:numId w:val="50"/>
              </w:numPr>
              <w:spacing w:after="0" w:line="275" w:lineRule="auto"/>
              <w:ind w:right="66" w:firstLine="0"/>
            </w:pPr>
            <w:proofErr w:type="spellStart"/>
            <w:r>
              <w:t>Редовно</w:t>
            </w:r>
            <w:proofErr w:type="spellEnd"/>
            <w:r>
              <w:t xml:space="preserve"> </w:t>
            </w:r>
            <w:proofErr w:type="spellStart"/>
            <w:r>
              <w:t>доноси</w:t>
            </w:r>
            <w:proofErr w:type="spellEnd"/>
            <w:r>
              <w:t xml:space="preserve"> </w:t>
            </w:r>
            <w:proofErr w:type="spellStart"/>
            <w:r>
              <w:t>прибор</w:t>
            </w:r>
            <w:proofErr w:type="spellEnd"/>
            <w:r>
              <w:t xml:space="preserve"> </w:t>
            </w:r>
          </w:p>
          <w:p w14:paraId="4DD1A4B7" w14:textId="77777777" w:rsidR="00424BBC" w:rsidRPr="00224373" w:rsidRDefault="00000000">
            <w:pPr>
              <w:spacing w:after="0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за рад уз мања одступања. </w:t>
            </w:r>
            <w:r w:rsidRPr="00224373">
              <w:rPr>
                <w:lang w:val="ru-RU"/>
              </w:rPr>
              <w:tab/>
              <w:t xml:space="preserve"> 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8EC39" w14:textId="77777777" w:rsidR="00424BBC" w:rsidRPr="00224373" w:rsidRDefault="00000000">
            <w:pPr>
              <w:spacing w:after="0" w:line="274" w:lineRule="auto"/>
              <w:ind w:left="0" w:right="312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- Делимично приступа  задатим  активностима; - Углавном доноси  </w:t>
            </w:r>
          </w:p>
          <w:p w14:paraId="317B4E8E" w14:textId="77777777" w:rsidR="00424BBC" w:rsidRDefault="00000000">
            <w:pPr>
              <w:spacing w:after="0"/>
              <w:ind w:left="0" w:firstLine="0"/>
            </w:pPr>
            <w:proofErr w:type="spellStart"/>
            <w:r>
              <w:t>Потребан</w:t>
            </w:r>
            <w:proofErr w:type="spellEnd"/>
            <w:r>
              <w:t xml:space="preserve"> </w:t>
            </w:r>
            <w:proofErr w:type="spellStart"/>
            <w:r>
              <w:t>прибор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рад</w:t>
            </w:r>
            <w:proofErr w:type="spellEnd"/>
            <w:r>
              <w:t xml:space="preserve">.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15D33" w14:textId="77777777" w:rsidR="00424BBC" w:rsidRPr="00224373" w:rsidRDefault="00000000">
            <w:pPr>
              <w:spacing w:after="0" w:line="265" w:lineRule="auto"/>
              <w:ind w:left="0" w:right="78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- Приступа задатим Активностима уз подстицај наставника; - Веома често не доноси потребан прибор за рад. </w:t>
            </w:r>
          </w:p>
          <w:p w14:paraId="17E14F89" w14:textId="77777777" w:rsidR="00424BBC" w:rsidRPr="00224373" w:rsidRDefault="00000000">
            <w:pPr>
              <w:spacing w:after="0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04B9" w14:textId="77777777" w:rsidR="00424BBC" w:rsidRPr="00224373" w:rsidRDefault="00000000">
            <w:pPr>
              <w:spacing w:after="0" w:line="274" w:lineRule="auto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Незаитересован за рад. Омета друге, тражи пуну пажњу и индивидуални приступ. - Не доноси прибор за рад. </w:t>
            </w:r>
          </w:p>
          <w:p w14:paraId="708311C2" w14:textId="77777777" w:rsidR="00424BBC" w:rsidRPr="00224373" w:rsidRDefault="00000000">
            <w:pPr>
              <w:spacing w:after="0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 </w:t>
            </w:r>
          </w:p>
          <w:p w14:paraId="6F4D3689" w14:textId="77777777" w:rsidR="00424BBC" w:rsidRPr="00224373" w:rsidRDefault="00000000">
            <w:pPr>
              <w:spacing w:after="0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 </w:t>
            </w:r>
          </w:p>
        </w:tc>
      </w:tr>
      <w:tr w:rsidR="00424BBC" w:rsidRPr="00224373" w14:paraId="72A986FD" w14:textId="77777777">
        <w:trPr>
          <w:trHeight w:val="932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56BC7" w14:textId="77777777" w:rsidR="00424BBC" w:rsidRDefault="00000000">
            <w:pPr>
              <w:spacing w:after="0"/>
              <w:ind w:left="0" w:right="341" w:firstLine="0"/>
            </w:pPr>
            <w:r>
              <w:t xml:space="preserve">5. </w:t>
            </w:r>
            <w:proofErr w:type="spellStart"/>
            <w:r>
              <w:t>Активност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часу</w:t>
            </w:r>
            <w:proofErr w:type="spellEnd"/>
            <w:r>
              <w:t xml:space="preserve">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47B06" w14:textId="77777777" w:rsidR="00424BBC" w:rsidRPr="00224373" w:rsidRDefault="00000000">
            <w:pPr>
              <w:spacing w:after="0"/>
              <w:ind w:left="0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- Веома активно ангажовање на часу. 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07336" w14:textId="77777777" w:rsidR="00424BBC" w:rsidRDefault="00000000">
            <w:pPr>
              <w:spacing w:after="0" w:line="237" w:lineRule="auto"/>
              <w:ind w:left="0" w:firstLine="0"/>
              <w:jc w:val="both"/>
            </w:pPr>
            <w:r>
              <w:t xml:space="preserve">- </w:t>
            </w:r>
            <w:proofErr w:type="spellStart"/>
            <w:r>
              <w:t>Активно</w:t>
            </w:r>
            <w:proofErr w:type="spellEnd"/>
            <w:r>
              <w:t xml:space="preserve">  </w:t>
            </w:r>
            <w:proofErr w:type="spellStart"/>
            <w:r>
              <w:t>ангажовање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часу</w:t>
            </w:r>
            <w:proofErr w:type="spellEnd"/>
            <w:r>
              <w:t>.</w:t>
            </w:r>
          </w:p>
          <w:p w14:paraId="2440DD3F" w14:textId="77777777" w:rsidR="00424BBC" w:rsidRDefault="00000000">
            <w:pPr>
              <w:spacing w:after="0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492D3" w14:textId="77777777" w:rsidR="00424BBC" w:rsidRDefault="00000000">
            <w:pPr>
              <w:spacing w:after="0"/>
              <w:ind w:left="0" w:right="210" w:firstLine="0"/>
            </w:pPr>
            <w:r>
              <w:t>-</w:t>
            </w:r>
            <w:proofErr w:type="spellStart"/>
            <w:r>
              <w:t>Повремено</w:t>
            </w:r>
            <w:proofErr w:type="spellEnd"/>
            <w:r>
              <w:t xml:space="preserve"> </w:t>
            </w:r>
            <w:proofErr w:type="spellStart"/>
            <w:r>
              <w:t>ангажовање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часу</w:t>
            </w:r>
            <w:proofErr w:type="spellEnd"/>
            <w:r>
              <w:t xml:space="preserve">. </w:t>
            </w:r>
            <w:r>
              <w:tab/>
              <w:t xml:space="preserve">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199CA" w14:textId="77777777" w:rsidR="00424BBC" w:rsidRPr="00224373" w:rsidRDefault="00000000">
            <w:pPr>
              <w:spacing w:after="0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-Ангажовање на часу уз подстицај и мотивацију.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5E539" w14:textId="77777777" w:rsidR="00424BBC" w:rsidRPr="00224373" w:rsidRDefault="00000000">
            <w:pPr>
              <w:spacing w:after="0" w:line="274" w:lineRule="auto"/>
              <w:ind w:left="0" w:right="184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- Није активан на часу. - Незаинтересо ван за рад. </w:t>
            </w:r>
          </w:p>
          <w:p w14:paraId="4197ABE0" w14:textId="77777777" w:rsidR="00424BBC" w:rsidRPr="00224373" w:rsidRDefault="00000000">
            <w:pPr>
              <w:spacing w:after="0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 </w:t>
            </w:r>
          </w:p>
        </w:tc>
      </w:tr>
      <w:tr w:rsidR="00424BBC" w14:paraId="12A055BE" w14:textId="77777777">
        <w:trPr>
          <w:trHeight w:val="931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C9736" w14:textId="77777777" w:rsidR="00424BBC" w:rsidRDefault="00000000">
            <w:pPr>
              <w:spacing w:after="13"/>
              <w:ind w:left="0" w:firstLine="0"/>
            </w:pPr>
            <w:r>
              <w:t xml:space="preserve">6. </w:t>
            </w:r>
            <w:proofErr w:type="spellStart"/>
            <w:r>
              <w:t>Израда</w:t>
            </w:r>
            <w:proofErr w:type="spellEnd"/>
            <w:r>
              <w:t xml:space="preserve"> </w:t>
            </w:r>
            <w:proofErr w:type="spellStart"/>
            <w:r>
              <w:t>домаћих</w:t>
            </w:r>
            <w:proofErr w:type="spellEnd"/>
            <w:r>
              <w:t xml:space="preserve"> </w:t>
            </w:r>
          </w:p>
          <w:p w14:paraId="3431E3D6" w14:textId="77777777" w:rsidR="00424BBC" w:rsidRDefault="00000000">
            <w:pPr>
              <w:tabs>
                <w:tab w:val="center" w:pos="1417"/>
              </w:tabs>
              <w:spacing w:after="0"/>
              <w:ind w:left="0" w:firstLine="0"/>
            </w:pPr>
            <w:proofErr w:type="spellStart"/>
            <w:r>
              <w:t>задатака</w:t>
            </w:r>
            <w:proofErr w:type="spellEnd"/>
            <w:r>
              <w:t xml:space="preserve"> </w:t>
            </w:r>
            <w:r>
              <w:tab/>
              <w:t xml:space="preserve"> </w:t>
            </w:r>
          </w:p>
          <w:p w14:paraId="78FE4DE6" w14:textId="77777777" w:rsidR="00424BBC" w:rsidRDefault="00000000">
            <w:pPr>
              <w:spacing w:after="0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F637E" w14:textId="77777777" w:rsidR="00424BBC" w:rsidRPr="00224373" w:rsidRDefault="00000000">
            <w:pPr>
              <w:spacing w:after="0"/>
              <w:ind w:left="0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- Редовно и тачно ради  домаћи задатак.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8CB31" w14:textId="77777777" w:rsidR="00424BBC" w:rsidRPr="00224373" w:rsidRDefault="00000000">
            <w:pPr>
              <w:spacing w:after="0" w:line="237" w:lineRule="auto"/>
              <w:ind w:left="0" w:right="161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>- Редовно и уз  мања одступања од тачности ради домаћи задатак.</w:t>
            </w:r>
          </w:p>
          <w:p w14:paraId="1EB7D84A" w14:textId="77777777" w:rsidR="00424BBC" w:rsidRPr="00224373" w:rsidRDefault="00000000">
            <w:pPr>
              <w:spacing w:after="0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 </w:t>
            </w:r>
            <w:r w:rsidRPr="00224373">
              <w:rPr>
                <w:lang w:val="ru-RU"/>
              </w:rPr>
              <w:tab/>
              <w:t xml:space="preserve"> 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5F49" w14:textId="77777777" w:rsidR="00424BBC" w:rsidRPr="00224373" w:rsidRDefault="00000000">
            <w:pPr>
              <w:spacing w:after="0"/>
              <w:ind w:left="0" w:right="179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-Повремено ради домаће задатке који су делимично тачни. 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232C" w14:textId="77777777" w:rsidR="00424BBC" w:rsidRPr="00224373" w:rsidRDefault="00000000">
            <w:pPr>
              <w:spacing w:after="0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- Веома често долази у школу без домаћег задатка. 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F3CE7" w14:textId="77777777" w:rsidR="00424BBC" w:rsidRDefault="00000000">
            <w:pPr>
              <w:spacing w:after="0"/>
              <w:ind w:left="0" w:firstLine="0"/>
            </w:pPr>
            <w:r>
              <w:t>-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ради</w:t>
            </w:r>
            <w:proofErr w:type="spellEnd"/>
            <w:r>
              <w:t xml:space="preserve"> </w:t>
            </w:r>
            <w:proofErr w:type="spellStart"/>
            <w:r>
              <w:t>домаће</w:t>
            </w:r>
            <w:proofErr w:type="spellEnd"/>
            <w:r>
              <w:t xml:space="preserve"> </w:t>
            </w:r>
            <w:proofErr w:type="spellStart"/>
            <w:r>
              <w:t>задатке</w:t>
            </w:r>
            <w:proofErr w:type="spellEnd"/>
            <w:r>
              <w:t xml:space="preserve"> </w:t>
            </w:r>
          </w:p>
        </w:tc>
      </w:tr>
    </w:tbl>
    <w:p w14:paraId="2C061C30" w14:textId="77777777" w:rsidR="00424BBC" w:rsidRDefault="00000000">
      <w:pPr>
        <w:spacing w:after="0"/>
        <w:ind w:left="0" w:firstLine="0"/>
      </w:pPr>
      <w:r>
        <w:t xml:space="preserve"> </w:t>
      </w:r>
    </w:p>
    <w:p w14:paraId="01741FD4" w14:textId="77777777" w:rsidR="00424BBC" w:rsidRDefault="00000000">
      <w:pPr>
        <w:spacing w:after="0"/>
        <w:ind w:left="0" w:firstLine="0"/>
      </w:pPr>
      <w:r>
        <w:t xml:space="preserve"> </w:t>
      </w:r>
    </w:p>
    <w:p w14:paraId="5EF5B8F1" w14:textId="77777777" w:rsidR="00424BBC" w:rsidRDefault="00000000">
      <w:pPr>
        <w:spacing w:after="0"/>
        <w:ind w:left="10" w:right="1586"/>
        <w:jc w:val="right"/>
      </w:pPr>
      <w:r>
        <w:t xml:space="preserve"> </w:t>
      </w:r>
      <w:proofErr w:type="spellStart"/>
      <w:r>
        <w:t>Предмет</w:t>
      </w:r>
      <w:proofErr w:type="spellEnd"/>
      <w:r>
        <w:t xml:space="preserve">: </w:t>
      </w:r>
      <w:proofErr w:type="spellStart"/>
      <w:r>
        <w:rPr>
          <w:b/>
        </w:rPr>
        <w:t>Ликовна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култура</w:t>
      </w:r>
      <w:proofErr w:type="spellEnd"/>
      <w:r>
        <w:t xml:space="preserve">                                                                     </w:t>
      </w:r>
      <w:proofErr w:type="spellStart"/>
      <w:r>
        <w:t>Разред</w:t>
      </w:r>
      <w:proofErr w:type="spellEnd"/>
      <w:r>
        <w:t xml:space="preserve">: </w:t>
      </w:r>
      <w:proofErr w:type="spellStart"/>
      <w:r>
        <w:t>други</w:t>
      </w:r>
      <w:proofErr w:type="spellEnd"/>
      <w:r>
        <w:t xml:space="preserve"> </w:t>
      </w:r>
    </w:p>
    <w:p w14:paraId="13C4E6D9" w14:textId="77777777" w:rsidR="00424BBC" w:rsidRDefault="00000000">
      <w:pPr>
        <w:spacing w:after="0"/>
        <w:ind w:left="2870" w:firstLine="0"/>
        <w:jc w:val="center"/>
      </w:pPr>
      <w:r>
        <w:t xml:space="preserve"> </w:t>
      </w:r>
    </w:p>
    <w:tbl>
      <w:tblPr>
        <w:tblStyle w:val="TableGrid"/>
        <w:tblW w:w="13770" w:type="dxa"/>
        <w:tblInd w:w="1056" w:type="dxa"/>
        <w:tblCellMar>
          <w:top w:w="41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1988"/>
        <w:gridCol w:w="2353"/>
        <w:gridCol w:w="2357"/>
        <w:gridCol w:w="2357"/>
        <w:gridCol w:w="2358"/>
        <w:gridCol w:w="2357"/>
      </w:tblGrid>
      <w:tr w:rsidR="00424BBC" w14:paraId="363BD0EF" w14:textId="77777777">
        <w:trPr>
          <w:trHeight w:val="932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8C3FD" w14:textId="77777777" w:rsidR="00424BBC" w:rsidRPr="00224373" w:rsidRDefault="00000000">
            <w:pPr>
              <w:spacing w:after="0"/>
              <w:ind w:left="0" w:right="305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1. Усмена провера Наствана тема/област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37A62" w14:textId="77777777" w:rsidR="00424BBC" w:rsidRDefault="00000000">
            <w:pPr>
              <w:spacing w:after="0"/>
              <w:ind w:left="0" w:firstLine="0"/>
            </w:pPr>
            <w:proofErr w:type="spellStart"/>
            <w:r>
              <w:t>Оцена</w:t>
            </w:r>
            <w:proofErr w:type="spellEnd"/>
            <w:r>
              <w:t xml:space="preserve"> </w:t>
            </w:r>
          </w:p>
          <w:p w14:paraId="0ADAC14B" w14:textId="77777777" w:rsidR="00424BBC" w:rsidRDefault="00000000">
            <w:pPr>
              <w:spacing w:after="0"/>
              <w:ind w:left="0" w:firstLine="0"/>
            </w:pPr>
            <w:r>
              <w:t xml:space="preserve">5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61CDC" w14:textId="77777777" w:rsidR="00424BBC" w:rsidRDefault="00000000">
            <w:pPr>
              <w:spacing w:after="0"/>
              <w:ind w:left="0" w:firstLine="0"/>
            </w:pPr>
            <w:proofErr w:type="spellStart"/>
            <w:r>
              <w:t>Оцена</w:t>
            </w:r>
            <w:proofErr w:type="spellEnd"/>
            <w:r>
              <w:t xml:space="preserve"> </w:t>
            </w:r>
          </w:p>
          <w:p w14:paraId="07FDE9C2" w14:textId="77777777" w:rsidR="00424BBC" w:rsidRDefault="00000000">
            <w:pPr>
              <w:spacing w:after="0"/>
              <w:ind w:left="0" w:firstLine="0"/>
            </w:pPr>
            <w:r>
              <w:t xml:space="preserve">4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D760B" w14:textId="77777777" w:rsidR="00424BBC" w:rsidRDefault="00000000">
            <w:pPr>
              <w:spacing w:after="0"/>
              <w:ind w:left="0" w:firstLine="0"/>
            </w:pPr>
            <w:proofErr w:type="spellStart"/>
            <w:r>
              <w:t>Оцена</w:t>
            </w:r>
            <w:proofErr w:type="spellEnd"/>
            <w:r>
              <w:t xml:space="preserve"> </w:t>
            </w:r>
          </w:p>
          <w:p w14:paraId="40A6512C" w14:textId="77777777" w:rsidR="00424BBC" w:rsidRDefault="00000000">
            <w:pPr>
              <w:spacing w:after="0"/>
              <w:ind w:left="0" w:firstLine="0"/>
            </w:pPr>
            <w:r>
              <w:t xml:space="preserve">3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4E245" w14:textId="77777777" w:rsidR="00424BBC" w:rsidRDefault="00000000">
            <w:pPr>
              <w:spacing w:after="0"/>
              <w:ind w:left="0" w:firstLine="0"/>
            </w:pPr>
            <w:proofErr w:type="spellStart"/>
            <w:r>
              <w:t>Оцена</w:t>
            </w:r>
            <w:proofErr w:type="spellEnd"/>
            <w:r>
              <w:t xml:space="preserve"> </w:t>
            </w:r>
          </w:p>
          <w:p w14:paraId="4FE95060" w14:textId="77777777" w:rsidR="00424BBC" w:rsidRDefault="00000000">
            <w:pPr>
              <w:spacing w:after="0"/>
              <w:ind w:left="0" w:firstLine="0"/>
            </w:pPr>
            <w:r>
              <w:t xml:space="preserve">2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D4E83" w14:textId="77777777" w:rsidR="00424BBC" w:rsidRDefault="00000000">
            <w:pPr>
              <w:spacing w:after="0"/>
              <w:ind w:left="0" w:firstLine="0"/>
            </w:pPr>
            <w:proofErr w:type="spellStart"/>
            <w:r>
              <w:t>Оцена</w:t>
            </w:r>
            <w:proofErr w:type="spellEnd"/>
            <w:r>
              <w:t xml:space="preserve"> </w:t>
            </w:r>
          </w:p>
          <w:p w14:paraId="2D79D70D" w14:textId="77777777" w:rsidR="00424BBC" w:rsidRDefault="00000000">
            <w:pPr>
              <w:spacing w:after="0"/>
              <w:ind w:left="0" w:firstLine="0"/>
            </w:pPr>
            <w:r>
              <w:t xml:space="preserve">1 </w:t>
            </w:r>
          </w:p>
        </w:tc>
      </w:tr>
      <w:tr w:rsidR="00424BBC" w:rsidRPr="00224373" w14:paraId="1CC66E28" w14:textId="77777777">
        <w:trPr>
          <w:trHeight w:val="1619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B380B" w14:textId="77777777" w:rsidR="00424BBC" w:rsidRDefault="00000000">
            <w:pPr>
              <w:spacing w:after="0"/>
              <w:ind w:left="0" w:firstLine="0"/>
            </w:pPr>
            <w:r>
              <w:t xml:space="preserve">ОБЛИЦИ </w:t>
            </w:r>
          </w:p>
          <w:p w14:paraId="2231C1F5" w14:textId="77777777" w:rsidR="00424BBC" w:rsidRDefault="00000000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AA42D" w14:textId="77777777" w:rsidR="00424BBC" w:rsidRPr="00224373" w:rsidRDefault="00000000">
            <w:pPr>
              <w:spacing w:after="0"/>
              <w:ind w:left="0" w:right="26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- Самостално уочава и Представља облике у простору. - Креативно и јединствено ликовно Повезује облике у простору.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39D2" w14:textId="77777777" w:rsidR="00424BBC" w:rsidRPr="00224373" w:rsidRDefault="00000000">
            <w:pPr>
              <w:numPr>
                <w:ilvl w:val="0"/>
                <w:numId w:val="51"/>
              </w:numPr>
              <w:spacing w:after="0" w:line="276" w:lineRule="auto"/>
              <w:ind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Самостално уочава и Представља облике у простору; </w:t>
            </w:r>
          </w:p>
          <w:p w14:paraId="1C1C2793" w14:textId="77777777" w:rsidR="00424BBC" w:rsidRPr="00224373" w:rsidRDefault="00000000">
            <w:pPr>
              <w:numPr>
                <w:ilvl w:val="0"/>
                <w:numId w:val="51"/>
              </w:numPr>
              <w:spacing w:after="0"/>
              <w:ind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Спретно повезује облике у простору.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6F6A9" w14:textId="77777777" w:rsidR="00424BBC" w:rsidRPr="00224373" w:rsidRDefault="00000000">
            <w:pPr>
              <w:spacing w:after="0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-Ученик уз подстицај уочава ипредставља облике у простору.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19D72" w14:textId="77777777" w:rsidR="00424BBC" w:rsidRPr="00224373" w:rsidRDefault="00000000">
            <w:pPr>
              <w:spacing w:after="0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- Редовно доноси прибор и заинтересован је за рад.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1CF31" w14:textId="77777777" w:rsidR="00424BBC" w:rsidRPr="00224373" w:rsidRDefault="00000000">
            <w:pPr>
              <w:spacing w:after="0"/>
              <w:ind w:left="0" w:right="346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- Није савладао предвиђене исходе. -Не позанје основне појмове и не показује жељу данапредује. </w:t>
            </w:r>
          </w:p>
        </w:tc>
      </w:tr>
      <w:tr w:rsidR="00424BBC" w:rsidRPr="00224373" w14:paraId="5CC8B1F3" w14:textId="77777777">
        <w:trPr>
          <w:trHeight w:val="2315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CC8D4" w14:textId="77777777" w:rsidR="00424BBC" w:rsidRDefault="00000000">
            <w:pPr>
              <w:spacing w:after="0"/>
              <w:ind w:left="0" w:firstLine="0"/>
            </w:pPr>
            <w:r>
              <w:rPr>
                <w:b/>
              </w:rPr>
              <w:t>ПРОСТОР</w:t>
            </w:r>
            <w:r>
              <w:t xml:space="preserve"> </w:t>
            </w:r>
          </w:p>
          <w:p w14:paraId="65312DC0" w14:textId="77777777" w:rsidR="00424BBC" w:rsidRDefault="00000000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51C8E" w14:textId="77777777" w:rsidR="00424BBC" w:rsidRPr="00224373" w:rsidRDefault="00000000">
            <w:pPr>
              <w:numPr>
                <w:ilvl w:val="0"/>
                <w:numId w:val="52"/>
              </w:numPr>
              <w:spacing w:after="3" w:line="269" w:lineRule="auto"/>
              <w:ind w:right="149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Самостално уређује простор у коме живи и води рачуна о њему; - Повезује уметничко Занимање сценографа, костимографа,и одговарајуће продукте. </w:t>
            </w:r>
          </w:p>
          <w:p w14:paraId="01154C74" w14:textId="77777777" w:rsidR="00424BBC" w:rsidRPr="00224373" w:rsidRDefault="00000000">
            <w:pPr>
              <w:numPr>
                <w:ilvl w:val="0"/>
                <w:numId w:val="52"/>
              </w:numPr>
              <w:spacing w:after="0"/>
              <w:ind w:right="149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Креативно и јединствено приказује </w:t>
            </w:r>
            <w:r w:rsidRPr="00224373">
              <w:rPr>
                <w:lang w:val="ru-RU"/>
              </w:rPr>
              <w:lastRenderedPageBreak/>
              <w:t xml:space="preserve">свој доживљај простора.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2C1F4" w14:textId="77777777" w:rsidR="00424BBC" w:rsidRPr="00224373" w:rsidRDefault="00000000">
            <w:pPr>
              <w:numPr>
                <w:ilvl w:val="0"/>
                <w:numId w:val="53"/>
              </w:numPr>
              <w:spacing w:after="0" w:line="276" w:lineRule="auto"/>
              <w:ind w:right="118" w:firstLine="0"/>
              <w:rPr>
                <w:lang w:val="ru-RU"/>
              </w:rPr>
            </w:pPr>
            <w:r w:rsidRPr="00224373">
              <w:rPr>
                <w:lang w:val="ru-RU"/>
              </w:rPr>
              <w:lastRenderedPageBreak/>
              <w:t xml:space="preserve">Самостално уређује простор у коме живи и води рачуна о њему; - Повезује уметничко Занимање сценографа, костимографа и одговарајуће продукте; </w:t>
            </w:r>
          </w:p>
          <w:p w14:paraId="35776FE1" w14:textId="77777777" w:rsidR="00424BBC" w:rsidRPr="00224373" w:rsidRDefault="00000000">
            <w:pPr>
              <w:numPr>
                <w:ilvl w:val="0"/>
                <w:numId w:val="53"/>
              </w:numPr>
              <w:spacing w:after="0"/>
              <w:ind w:right="118" w:firstLine="0"/>
              <w:rPr>
                <w:lang w:val="ru-RU"/>
              </w:rPr>
            </w:pPr>
            <w:r w:rsidRPr="00224373">
              <w:rPr>
                <w:lang w:val="ru-RU"/>
              </w:rPr>
              <w:lastRenderedPageBreak/>
              <w:t xml:space="preserve">Спретно приказује свој Доживљај простора.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BDF98" w14:textId="77777777" w:rsidR="00424BBC" w:rsidRPr="00224373" w:rsidRDefault="00000000">
            <w:pPr>
              <w:spacing w:after="0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lastRenderedPageBreak/>
              <w:t xml:space="preserve">-Ученик уз подстицај уређује простор у коме живи, уочава и представља простор, облике и дешавања у њему.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DAC13" w14:textId="77777777" w:rsidR="00424BBC" w:rsidRPr="00224373" w:rsidRDefault="00000000">
            <w:pPr>
              <w:spacing w:after="0"/>
              <w:ind w:left="0" w:right="138" w:firstLine="0"/>
              <w:rPr>
                <w:lang w:val="ru-RU"/>
              </w:rPr>
            </w:pPr>
            <w:r w:rsidRPr="00224373">
              <w:rPr>
                <w:b/>
                <w:lang w:val="ru-RU"/>
              </w:rPr>
              <w:t xml:space="preserve">- </w:t>
            </w:r>
            <w:r w:rsidRPr="00224373">
              <w:rPr>
                <w:lang w:val="ru-RU"/>
              </w:rPr>
              <w:t xml:space="preserve">Редовно доноси прибор и заинтересован је за рад.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F3749" w14:textId="77777777" w:rsidR="00424BBC" w:rsidRPr="00224373" w:rsidRDefault="00000000">
            <w:pPr>
              <w:spacing w:after="0"/>
              <w:ind w:left="0" w:right="346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- Није савладао Предвиђене исходе. -Не позанје основне појмове и не показује жељу да напредује. </w:t>
            </w:r>
          </w:p>
        </w:tc>
      </w:tr>
      <w:tr w:rsidR="00424BBC" w14:paraId="6476AED0" w14:textId="77777777">
        <w:trPr>
          <w:trHeight w:val="24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AD97" w14:textId="77777777" w:rsidR="00424BBC" w:rsidRDefault="00000000">
            <w:pPr>
              <w:spacing w:after="0"/>
              <w:ind w:left="0" w:firstLine="0"/>
            </w:pPr>
            <w:r>
              <w:t xml:space="preserve">СПОРАЗУМЕ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34C6D" w14:textId="77777777" w:rsidR="00424BBC" w:rsidRDefault="00000000">
            <w:pPr>
              <w:spacing w:after="0"/>
              <w:ind w:left="0" w:firstLine="0"/>
            </w:pPr>
            <w:r>
              <w:t xml:space="preserve">- </w:t>
            </w:r>
            <w:proofErr w:type="spellStart"/>
            <w:r>
              <w:t>Самостално</w:t>
            </w:r>
            <w:proofErr w:type="spellEnd"/>
            <w:r>
              <w:t xml:space="preserve"> </w:t>
            </w:r>
            <w:proofErr w:type="spellStart"/>
            <w:r>
              <w:t>користи</w:t>
            </w:r>
            <w:proofErr w:type="spellEnd"/>
            <w: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D1E2" w14:textId="77777777" w:rsidR="00424BBC" w:rsidRDefault="00000000">
            <w:pPr>
              <w:spacing w:after="0"/>
              <w:ind w:left="0" w:firstLine="0"/>
            </w:pPr>
            <w:r>
              <w:t xml:space="preserve">- </w:t>
            </w:r>
            <w:proofErr w:type="spellStart"/>
            <w:r>
              <w:t>Самостално</w:t>
            </w:r>
            <w:proofErr w:type="spellEnd"/>
            <w:r>
              <w:t xml:space="preserve"> </w:t>
            </w:r>
            <w:proofErr w:type="spellStart"/>
            <w:r>
              <w:t>користи</w:t>
            </w:r>
            <w:proofErr w:type="spellEnd"/>
            <w: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B8E3C" w14:textId="77777777" w:rsidR="00424BBC" w:rsidRDefault="00000000">
            <w:pPr>
              <w:spacing w:after="0"/>
              <w:ind w:left="0" w:firstLine="0"/>
            </w:pPr>
            <w:r>
              <w:t xml:space="preserve">- </w:t>
            </w:r>
            <w:proofErr w:type="spellStart"/>
            <w:r>
              <w:t>Тумачи</w:t>
            </w:r>
            <w:proofErr w:type="spellEnd"/>
            <w:r>
              <w:t xml:space="preserve"> </w:t>
            </w:r>
            <w:proofErr w:type="spellStart"/>
            <w:r>
              <w:t>уз</w:t>
            </w:r>
            <w:proofErr w:type="spellEnd"/>
            <w:r>
              <w:t xml:space="preserve"> </w:t>
            </w:r>
            <w:proofErr w:type="spellStart"/>
            <w:r>
              <w:t>подстицај</w:t>
            </w:r>
            <w:proofErr w:type="spellEnd"/>
            <w:r>
              <w:t xml:space="preserve">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8A68" w14:textId="77777777" w:rsidR="00424BBC" w:rsidRDefault="00000000">
            <w:pPr>
              <w:spacing w:after="0"/>
              <w:ind w:left="0" w:firstLine="0"/>
            </w:pPr>
            <w:r>
              <w:t xml:space="preserve">- </w:t>
            </w:r>
            <w:proofErr w:type="spellStart"/>
            <w:r>
              <w:t>Редовно</w:t>
            </w:r>
            <w:proofErr w:type="spellEnd"/>
            <w:r>
              <w:t xml:space="preserve"> </w:t>
            </w:r>
            <w:proofErr w:type="spellStart"/>
            <w:r>
              <w:t>доносиприбор</w:t>
            </w:r>
            <w:proofErr w:type="spellEnd"/>
            <w: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6A64D" w14:textId="77777777" w:rsidR="00424BBC" w:rsidRDefault="00000000">
            <w:pPr>
              <w:spacing w:after="0"/>
              <w:ind w:left="0" w:firstLine="0"/>
            </w:pPr>
            <w:r>
              <w:t xml:space="preserve">- </w:t>
            </w:r>
            <w:proofErr w:type="spellStart"/>
            <w:r>
              <w:t>Није</w:t>
            </w:r>
            <w:proofErr w:type="spellEnd"/>
            <w:r>
              <w:t xml:space="preserve"> </w:t>
            </w:r>
            <w:proofErr w:type="spellStart"/>
            <w:r>
              <w:t>савладао</w:t>
            </w:r>
            <w:proofErr w:type="spellEnd"/>
            <w:r>
              <w:t xml:space="preserve"> </w:t>
            </w:r>
          </w:p>
        </w:tc>
      </w:tr>
      <w:tr w:rsidR="00424BBC" w:rsidRPr="00224373" w14:paraId="361EAE49" w14:textId="77777777">
        <w:trPr>
          <w:trHeight w:val="1618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D4F68" w14:textId="77777777" w:rsidR="00424BBC" w:rsidRDefault="00000000">
            <w:pPr>
              <w:spacing w:after="0"/>
              <w:ind w:left="0" w:firstLine="0"/>
            </w:pPr>
            <w:r>
              <w:t xml:space="preserve">ВАЊЕ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C2D8F" w14:textId="77777777" w:rsidR="00424BBC" w:rsidRPr="00224373" w:rsidRDefault="00000000">
            <w:pPr>
              <w:spacing w:after="0"/>
              <w:ind w:left="0" w:right="81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Једноставне визуелне Информације као постицај за Стваралачки рад, Приказујући свој доживљај креативно и јединствено.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AC8D" w14:textId="77777777" w:rsidR="00424BBC" w:rsidRPr="00224373" w:rsidRDefault="00000000">
            <w:pPr>
              <w:spacing w:after="0"/>
              <w:ind w:left="0" w:right="33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Једноставне визуелне Информације као подстицај за стваралачки рад.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482BF" w14:textId="77777777" w:rsidR="00424BBC" w:rsidRDefault="00000000">
            <w:pPr>
              <w:spacing w:after="0"/>
              <w:ind w:left="0" w:firstLine="0"/>
            </w:pPr>
            <w:proofErr w:type="spellStart"/>
            <w:r>
              <w:t>Једноставне</w:t>
            </w:r>
            <w:proofErr w:type="spellEnd"/>
            <w:r>
              <w:t xml:space="preserve"> </w:t>
            </w:r>
            <w:proofErr w:type="spellStart"/>
            <w:r>
              <w:t>визуелне</w:t>
            </w:r>
            <w:proofErr w:type="spellEnd"/>
            <w:r>
              <w:t xml:space="preserve"> </w:t>
            </w:r>
            <w:proofErr w:type="spellStart"/>
            <w:r>
              <w:t>информације</w:t>
            </w:r>
            <w:proofErr w:type="spellEnd"/>
            <w:r>
              <w:t xml:space="preserve">.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DE4F" w14:textId="77777777" w:rsidR="00424BBC" w:rsidRPr="00224373" w:rsidRDefault="00000000">
            <w:pPr>
              <w:spacing w:after="0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и заинтересован је за рад.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55F87" w14:textId="77777777" w:rsidR="00424BBC" w:rsidRPr="00224373" w:rsidRDefault="00000000">
            <w:pPr>
              <w:spacing w:after="0"/>
              <w:ind w:left="0" w:right="136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Предвиђене исходе. -Не позанјемосновне појмове и не показује жељу да напредује. </w:t>
            </w:r>
          </w:p>
        </w:tc>
      </w:tr>
      <w:tr w:rsidR="00424BBC" w:rsidRPr="00224373" w14:paraId="5FB4F092" w14:textId="77777777">
        <w:trPr>
          <w:trHeight w:val="2084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1041B" w14:textId="77777777" w:rsidR="00424BBC" w:rsidRDefault="00000000">
            <w:pPr>
              <w:spacing w:after="0"/>
              <w:ind w:left="0" w:right="314" w:firstLine="0"/>
            </w:pPr>
            <w:r>
              <w:t xml:space="preserve">ЛИКОВНЕ ИГРЕ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754A0" w14:textId="77777777" w:rsidR="00424BBC" w:rsidRPr="00224373" w:rsidRDefault="00000000">
            <w:pPr>
              <w:spacing w:after="0" w:line="270" w:lineRule="auto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- Самостално, креативно и јединствено изражава своје емоције, машту, осећања и замисли користећи различите материјале и технике примењујући стечено знање. </w:t>
            </w:r>
          </w:p>
          <w:p w14:paraId="6CD66FA4" w14:textId="77777777" w:rsidR="00424BBC" w:rsidRPr="00224373" w:rsidRDefault="00000000">
            <w:pPr>
              <w:spacing w:after="0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5C79B" w14:textId="77777777" w:rsidR="00424BBC" w:rsidRPr="00224373" w:rsidRDefault="00000000">
            <w:pPr>
              <w:spacing w:after="0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- Самостално и спретно изражава своје емоције машту, осећања и замисли користећи различите материјале и технике примењујући стечено знање.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78E35" w14:textId="77777777" w:rsidR="00424BBC" w:rsidRPr="00224373" w:rsidRDefault="00000000">
            <w:pPr>
              <w:spacing w:after="0"/>
              <w:ind w:left="0" w:right="46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- Ученик уз подстицај изражава своје емоције и замисли користећи информације и различите материјале и технике.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73557" w14:textId="77777777" w:rsidR="00424BBC" w:rsidRPr="00224373" w:rsidRDefault="00000000">
            <w:pPr>
              <w:spacing w:after="0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- Редовно доноси прибор и заинтересован је за рад.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5F2EA" w14:textId="77777777" w:rsidR="00424BBC" w:rsidRPr="00224373" w:rsidRDefault="00000000">
            <w:pPr>
              <w:spacing w:after="0"/>
              <w:ind w:left="0" w:right="346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- Није савладао предвиђене исходе. -Не позанје основне појмове и не показује жељу данапредује. </w:t>
            </w:r>
          </w:p>
        </w:tc>
      </w:tr>
      <w:tr w:rsidR="00424BBC" w14:paraId="3ECC9D63" w14:textId="77777777">
        <w:trPr>
          <w:trHeight w:val="696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F91D" w14:textId="77777777" w:rsidR="00424BBC" w:rsidRDefault="00000000">
            <w:pPr>
              <w:spacing w:after="0"/>
              <w:ind w:left="0" w:right="319" w:firstLine="0"/>
            </w:pPr>
            <w:r>
              <w:t xml:space="preserve">2.Писана </w:t>
            </w:r>
            <w:proofErr w:type="spellStart"/>
            <w:r>
              <w:t>провере</w:t>
            </w:r>
            <w:proofErr w:type="spellEnd"/>
            <w:r>
              <w:t xml:space="preserve">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AB2D6" w14:textId="77777777" w:rsidR="00424BBC" w:rsidRDefault="00000000">
            <w:pPr>
              <w:spacing w:after="0"/>
              <w:ind w:left="0" w:firstLine="0"/>
            </w:pPr>
            <w:proofErr w:type="spellStart"/>
            <w:r>
              <w:t>Оцена</w:t>
            </w:r>
            <w:proofErr w:type="spellEnd"/>
            <w:r>
              <w:t xml:space="preserve"> </w:t>
            </w:r>
          </w:p>
          <w:p w14:paraId="7D3BABC2" w14:textId="77777777" w:rsidR="00424BBC" w:rsidRDefault="00000000">
            <w:pPr>
              <w:tabs>
                <w:tab w:val="center" w:pos="706"/>
              </w:tabs>
              <w:spacing w:after="0"/>
              <w:ind w:left="0" w:firstLine="0"/>
            </w:pPr>
            <w:r>
              <w:t xml:space="preserve">5 </w:t>
            </w:r>
            <w:r>
              <w:tab/>
              <w:t xml:space="preserve"> </w:t>
            </w:r>
          </w:p>
          <w:p w14:paraId="75392098" w14:textId="77777777" w:rsidR="00424BBC" w:rsidRDefault="00000000">
            <w:pPr>
              <w:spacing w:after="0"/>
              <w:ind w:left="9" w:firstLine="0"/>
              <w:jc w:val="center"/>
            </w:pPr>
            <w: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44F72" w14:textId="77777777" w:rsidR="00424BBC" w:rsidRDefault="00000000">
            <w:pPr>
              <w:spacing w:after="0"/>
              <w:ind w:left="0" w:firstLine="0"/>
            </w:pPr>
            <w:proofErr w:type="spellStart"/>
            <w:r>
              <w:t>Оцена</w:t>
            </w:r>
            <w:proofErr w:type="spellEnd"/>
            <w:r>
              <w:t xml:space="preserve"> </w:t>
            </w:r>
          </w:p>
          <w:p w14:paraId="5988955D" w14:textId="77777777" w:rsidR="00424BBC" w:rsidRDefault="00000000">
            <w:pPr>
              <w:tabs>
                <w:tab w:val="center" w:pos="706"/>
              </w:tabs>
              <w:spacing w:after="0"/>
              <w:ind w:left="0" w:firstLine="0"/>
            </w:pPr>
            <w:r>
              <w:t xml:space="preserve">4 </w:t>
            </w:r>
            <w:r>
              <w:tab/>
              <w:t xml:space="preserve"> </w:t>
            </w:r>
          </w:p>
          <w:p w14:paraId="67D6FF87" w14:textId="77777777" w:rsidR="00424BBC" w:rsidRDefault="00000000">
            <w:pPr>
              <w:spacing w:after="0"/>
              <w:ind w:left="4" w:firstLine="0"/>
              <w:jc w:val="center"/>
            </w:pPr>
            <w: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5C9B7" w14:textId="77777777" w:rsidR="00424BBC" w:rsidRDefault="00000000">
            <w:pPr>
              <w:spacing w:after="0"/>
              <w:ind w:left="0" w:firstLine="0"/>
            </w:pPr>
            <w:proofErr w:type="spellStart"/>
            <w:r>
              <w:t>Оцена</w:t>
            </w:r>
            <w:proofErr w:type="spellEnd"/>
            <w:r>
              <w:t xml:space="preserve"> </w:t>
            </w:r>
          </w:p>
          <w:p w14:paraId="64E84BFE" w14:textId="77777777" w:rsidR="00424BBC" w:rsidRDefault="00000000">
            <w:pPr>
              <w:tabs>
                <w:tab w:val="center" w:pos="706"/>
              </w:tabs>
              <w:spacing w:after="0"/>
              <w:ind w:left="0" w:firstLine="0"/>
            </w:pPr>
            <w:r>
              <w:t xml:space="preserve">3 </w:t>
            </w:r>
            <w:r>
              <w:tab/>
              <w:t xml:space="preserve"> </w:t>
            </w:r>
          </w:p>
          <w:p w14:paraId="3EB8394C" w14:textId="77777777" w:rsidR="00424BBC" w:rsidRDefault="00000000">
            <w:pPr>
              <w:spacing w:after="0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AF346" w14:textId="77777777" w:rsidR="00424BBC" w:rsidRDefault="00000000">
            <w:pPr>
              <w:spacing w:after="0"/>
              <w:ind w:left="0" w:firstLine="0"/>
            </w:pPr>
            <w:proofErr w:type="spellStart"/>
            <w:r>
              <w:t>Оцена</w:t>
            </w:r>
            <w:proofErr w:type="spellEnd"/>
            <w:r>
              <w:t xml:space="preserve"> </w:t>
            </w:r>
          </w:p>
          <w:p w14:paraId="53D39607" w14:textId="77777777" w:rsidR="00424BBC" w:rsidRDefault="00000000">
            <w:pPr>
              <w:tabs>
                <w:tab w:val="center" w:pos="706"/>
              </w:tabs>
              <w:spacing w:after="0"/>
              <w:ind w:left="0" w:firstLine="0"/>
            </w:pPr>
            <w:r>
              <w:t xml:space="preserve">2 </w:t>
            </w:r>
            <w:r>
              <w:tab/>
              <w:t xml:space="preserve"> </w:t>
            </w:r>
          </w:p>
          <w:p w14:paraId="772F5CF6" w14:textId="77777777" w:rsidR="00424BBC" w:rsidRDefault="00000000">
            <w:pPr>
              <w:spacing w:after="0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E4213" w14:textId="77777777" w:rsidR="00424BBC" w:rsidRDefault="00000000">
            <w:pPr>
              <w:spacing w:after="0"/>
              <w:ind w:left="0" w:firstLine="0"/>
            </w:pPr>
            <w:proofErr w:type="spellStart"/>
            <w:r>
              <w:t>Оцена</w:t>
            </w:r>
            <w:proofErr w:type="spellEnd"/>
            <w:r>
              <w:t xml:space="preserve"> </w:t>
            </w:r>
          </w:p>
          <w:p w14:paraId="1109C4B9" w14:textId="77777777" w:rsidR="00424BBC" w:rsidRDefault="00000000">
            <w:pPr>
              <w:spacing w:after="0"/>
              <w:ind w:left="0" w:firstLine="0"/>
            </w:pPr>
            <w:r>
              <w:t xml:space="preserve">1 </w:t>
            </w:r>
          </w:p>
        </w:tc>
      </w:tr>
      <w:tr w:rsidR="00424BBC" w:rsidRPr="00224373" w14:paraId="1FD8504E" w14:textId="77777777">
        <w:trPr>
          <w:trHeight w:val="1392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B0F0" w14:textId="77777777" w:rsidR="00424BBC" w:rsidRDefault="00000000">
            <w:pPr>
              <w:spacing w:after="0"/>
              <w:ind w:left="0" w:right="349" w:firstLine="0"/>
            </w:pPr>
            <w:r>
              <w:t xml:space="preserve">3. </w:t>
            </w:r>
            <w:proofErr w:type="spellStart"/>
            <w:r>
              <w:t>Практичан</w:t>
            </w:r>
            <w:proofErr w:type="spellEnd"/>
            <w:r>
              <w:t xml:space="preserve"> </w:t>
            </w:r>
            <w:proofErr w:type="spellStart"/>
            <w:r>
              <w:t>рад</w:t>
            </w:r>
            <w:proofErr w:type="spellEnd"/>
            <w:r>
              <w:t xml:space="preserve">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6B617" w14:textId="77777777" w:rsidR="00424BBC" w:rsidRPr="00224373" w:rsidRDefault="00000000">
            <w:pPr>
              <w:spacing w:after="0"/>
              <w:ind w:left="0" w:right="207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- Веома успешно примењује све описане исходе у задатим активностима и свакодневном животу.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44E1A" w14:textId="77777777" w:rsidR="00424BBC" w:rsidRPr="00224373" w:rsidRDefault="00000000">
            <w:pPr>
              <w:spacing w:after="0"/>
              <w:ind w:left="0" w:right="130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- Успешно примењује све описане исходе у задатим активностима и свакодневном животу.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4E255" w14:textId="77777777" w:rsidR="00424BBC" w:rsidRPr="00224373" w:rsidRDefault="00000000">
            <w:pPr>
              <w:spacing w:after="0"/>
              <w:ind w:left="0" w:right="97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- Делимично примењује све описане исходе у Задатим активностима и Свакодневном животу.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BBB21" w14:textId="77777777" w:rsidR="00424BBC" w:rsidRPr="00224373" w:rsidRDefault="00000000">
            <w:pPr>
              <w:spacing w:after="0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- Уз подстицај примењује све описане исходе у задатим активностима и свакодневном животу.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6EE14" w14:textId="77777777" w:rsidR="00424BBC" w:rsidRPr="00224373" w:rsidRDefault="00000000">
            <w:pPr>
              <w:spacing w:after="0"/>
              <w:ind w:left="0" w:right="8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- Не примењује све описане исходе у Задатим активностима И свакодневном животу. </w:t>
            </w:r>
          </w:p>
        </w:tc>
      </w:tr>
      <w:tr w:rsidR="00424BBC" w:rsidRPr="00224373" w14:paraId="5228840B" w14:textId="77777777">
        <w:trPr>
          <w:trHeight w:val="1618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D8E69" w14:textId="77777777" w:rsidR="00424BBC" w:rsidRDefault="00000000">
            <w:pPr>
              <w:spacing w:after="0" w:line="273" w:lineRule="auto"/>
              <w:ind w:left="0" w:right="120" w:firstLine="0"/>
            </w:pPr>
            <w:r>
              <w:lastRenderedPageBreak/>
              <w:t xml:space="preserve">4.Однос </w:t>
            </w:r>
            <w:proofErr w:type="spellStart"/>
            <w:r>
              <w:t>према</w:t>
            </w:r>
            <w:proofErr w:type="spellEnd"/>
            <w:r>
              <w:t xml:space="preserve"> </w:t>
            </w:r>
            <w:proofErr w:type="spellStart"/>
            <w:r>
              <w:t>раду</w:t>
            </w:r>
            <w:proofErr w:type="spellEnd"/>
            <w:r>
              <w:t xml:space="preserve"> </w:t>
            </w:r>
          </w:p>
          <w:p w14:paraId="799D3652" w14:textId="77777777" w:rsidR="00424BBC" w:rsidRDefault="00000000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9E260" w14:textId="77777777" w:rsidR="00424BBC" w:rsidRPr="00224373" w:rsidRDefault="00000000">
            <w:pPr>
              <w:spacing w:after="0"/>
              <w:ind w:left="0" w:right="135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- Савесно и одговорно Приступа свакој задатој активности. - Редовно доноси прибор за рад.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E36A6" w14:textId="77777777" w:rsidR="00424BBC" w:rsidRPr="00224373" w:rsidRDefault="00000000">
            <w:pPr>
              <w:spacing w:after="0"/>
              <w:ind w:left="0" w:right="14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- Савесно и одговорно Приступа свакој задатој активности уз мања одсутпања. - Редовно доноси прибор за рад уз мања одступања.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3381" w14:textId="77777777" w:rsidR="00424BBC" w:rsidRPr="00224373" w:rsidRDefault="00000000">
            <w:pPr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- Делимично приступа </w:t>
            </w:r>
          </w:p>
          <w:p w14:paraId="568BB45A" w14:textId="77777777" w:rsidR="00424BBC" w:rsidRPr="00224373" w:rsidRDefault="00000000">
            <w:pPr>
              <w:spacing w:after="0"/>
              <w:ind w:left="0" w:right="131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Задатим активностима; - Углавном доноси потребан прибор за рад.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2CE64" w14:textId="77777777" w:rsidR="00424BBC" w:rsidRPr="00224373" w:rsidRDefault="00000000">
            <w:pPr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- Делимично приступа </w:t>
            </w:r>
          </w:p>
          <w:p w14:paraId="4304A92C" w14:textId="77777777" w:rsidR="00424BBC" w:rsidRPr="00224373" w:rsidRDefault="00000000">
            <w:pPr>
              <w:spacing w:after="0" w:line="275" w:lineRule="auto"/>
              <w:ind w:left="0" w:right="131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Задатим активностима; - Углавном доноси потребан прибор за рад. </w:t>
            </w:r>
          </w:p>
          <w:p w14:paraId="24DAC478" w14:textId="77777777" w:rsidR="00424BBC" w:rsidRPr="00224373" w:rsidRDefault="00000000">
            <w:pPr>
              <w:spacing w:after="0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FEE02" w14:textId="77777777" w:rsidR="00424BBC" w:rsidRPr="00224373" w:rsidRDefault="00000000">
            <w:pPr>
              <w:spacing w:after="1" w:line="275" w:lineRule="auto"/>
              <w:ind w:left="0" w:right="227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Незаитересован за рад. Омета друге, тражи пуну пажњу и </w:t>
            </w:r>
          </w:p>
          <w:p w14:paraId="334AA855" w14:textId="77777777" w:rsidR="00424BBC" w:rsidRPr="00224373" w:rsidRDefault="00000000">
            <w:pPr>
              <w:spacing w:after="0"/>
              <w:ind w:left="0" w:right="5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Индивидуални приступ. - Не доноси прибор за рад. </w:t>
            </w:r>
          </w:p>
        </w:tc>
      </w:tr>
      <w:tr w:rsidR="00424BBC" w:rsidRPr="00224373" w14:paraId="23EBBE56" w14:textId="77777777">
        <w:trPr>
          <w:trHeight w:val="701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788D" w14:textId="77777777" w:rsidR="00424BBC" w:rsidRDefault="00000000">
            <w:pPr>
              <w:spacing w:after="15"/>
              <w:ind w:left="0" w:firstLine="0"/>
            </w:pPr>
            <w:r>
              <w:t xml:space="preserve">5. </w:t>
            </w:r>
            <w:proofErr w:type="spellStart"/>
            <w:r>
              <w:t>Активност</w:t>
            </w:r>
            <w:proofErr w:type="spellEnd"/>
            <w:r>
              <w:t xml:space="preserve"> </w:t>
            </w:r>
          </w:p>
          <w:p w14:paraId="7E43C243" w14:textId="77777777" w:rsidR="00424BBC" w:rsidRDefault="00000000">
            <w:pPr>
              <w:spacing w:after="0"/>
              <w:ind w:left="0" w:firstLine="0"/>
            </w:pP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часу</w:t>
            </w:r>
            <w:proofErr w:type="spellEnd"/>
            <w:r>
              <w:t xml:space="preserve"> </w:t>
            </w:r>
          </w:p>
          <w:p w14:paraId="08808D16" w14:textId="77777777" w:rsidR="00424BBC" w:rsidRDefault="00000000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14B80" w14:textId="77777777" w:rsidR="00424BBC" w:rsidRPr="00224373" w:rsidRDefault="00000000">
            <w:pPr>
              <w:spacing w:after="0"/>
              <w:ind w:left="0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- Веома активно ангажовање на часу.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A446B" w14:textId="77777777" w:rsidR="00424BBC" w:rsidRDefault="00000000">
            <w:pPr>
              <w:spacing w:after="0"/>
              <w:ind w:left="0" w:right="17" w:firstLine="0"/>
            </w:pPr>
            <w:r>
              <w:t xml:space="preserve">- </w:t>
            </w:r>
            <w:proofErr w:type="spellStart"/>
            <w:r>
              <w:t>Активно</w:t>
            </w:r>
            <w:proofErr w:type="spellEnd"/>
            <w:r>
              <w:t xml:space="preserve"> </w:t>
            </w:r>
            <w:proofErr w:type="spellStart"/>
            <w:r>
              <w:t>ангажовање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часу</w:t>
            </w:r>
            <w:proofErr w:type="spellEnd"/>
            <w:r>
              <w:t xml:space="preserve">.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F8B53" w14:textId="77777777" w:rsidR="00424BBC" w:rsidRDefault="00000000">
            <w:pPr>
              <w:spacing w:after="0"/>
              <w:ind w:left="0" w:firstLine="0"/>
            </w:pPr>
            <w:r>
              <w:t xml:space="preserve">- </w:t>
            </w:r>
            <w:proofErr w:type="spellStart"/>
            <w:r>
              <w:t>Повремено</w:t>
            </w:r>
            <w:proofErr w:type="spellEnd"/>
            <w:r>
              <w:t xml:space="preserve"> </w:t>
            </w:r>
            <w:proofErr w:type="spellStart"/>
            <w:r>
              <w:t>ангажовање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часу</w:t>
            </w:r>
            <w:proofErr w:type="spellEnd"/>
            <w:r>
              <w:t xml:space="preserve">.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0A973" w14:textId="77777777" w:rsidR="00424BBC" w:rsidRPr="00224373" w:rsidRDefault="00000000">
            <w:pPr>
              <w:spacing w:after="0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- Ангажовање на часу уз подстицај и мотивацију.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6064" w14:textId="77777777" w:rsidR="00424BBC" w:rsidRPr="00224373" w:rsidRDefault="00000000">
            <w:pPr>
              <w:spacing w:after="0"/>
              <w:ind w:left="0" w:right="11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- Није активан на часу. - Незаинтересован за рад. </w:t>
            </w:r>
          </w:p>
        </w:tc>
      </w:tr>
      <w:tr w:rsidR="00424BBC" w14:paraId="7B5B46B2" w14:textId="77777777">
        <w:trPr>
          <w:trHeight w:val="932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1B333" w14:textId="77777777" w:rsidR="00424BBC" w:rsidRDefault="00000000">
            <w:pPr>
              <w:spacing w:after="0"/>
              <w:ind w:left="0" w:right="320" w:firstLine="0"/>
            </w:pPr>
            <w:r>
              <w:t xml:space="preserve">6. </w:t>
            </w:r>
            <w:proofErr w:type="spellStart"/>
            <w:r>
              <w:t>Израда</w:t>
            </w:r>
            <w:proofErr w:type="spellEnd"/>
            <w:r>
              <w:t xml:space="preserve"> </w:t>
            </w:r>
            <w:proofErr w:type="spellStart"/>
            <w:r>
              <w:t>домаћих</w:t>
            </w:r>
            <w:proofErr w:type="spellEnd"/>
            <w:r>
              <w:t xml:space="preserve"> </w:t>
            </w:r>
            <w:proofErr w:type="spellStart"/>
            <w:r>
              <w:t>задатака</w:t>
            </w:r>
            <w:proofErr w:type="spellEnd"/>
            <w:r>
              <w:t xml:space="preserve">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469B8" w14:textId="77777777" w:rsidR="00424BBC" w:rsidRPr="00224373" w:rsidRDefault="00000000">
            <w:pPr>
              <w:spacing w:after="0"/>
              <w:ind w:left="0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- Редовно и тачно ради Домаћи задатак.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8888B" w14:textId="77777777" w:rsidR="00424BBC" w:rsidRPr="00224373" w:rsidRDefault="00000000">
            <w:pPr>
              <w:spacing w:after="0"/>
              <w:ind w:left="0" w:right="212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- Редовно и уз мања одступања од тачности ради домаћи задатак.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B0805" w14:textId="77777777" w:rsidR="00424BBC" w:rsidRPr="00224373" w:rsidRDefault="00000000">
            <w:pPr>
              <w:spacing w:after="0"/>
              <w:ind w:left="0" w:right="249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- Повремено ради домаће задатке који су Делимично тачни.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FAB9D" w14:textId="77777777" w:rsidR="00424BBC" w:rsidRPr="00224373" w:rsidRDefault="00000000">
            <w:pPr>
              <w:spacing w:after="0" w:line="275" w:lineRule="auto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- Веома често долази у школу без домаћег задатка. </w:t>
            </w:r>
          </w:p>
          <w:p w14:paraId="0207935C" w14:textId="77777777" w:rsidR="00424BBC" w:rsidRPr="00224373" w:rsidRDefault="00000000">
            <w:pPr>
              <w:spacing w:after="0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CE46B" w14:textId="77777777" w:rsidR="00424BBC" w:rsidRDefault="00000000">
            <w:pPr>
              <w:spacing w:after="0"/>
              <w:ind w:left="0" w:firstLine="0"/>
            </w:pPr>
            <w:r>
              <w:t>-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ради</w:t>
            </w:r>
            <w:proofErr w:type="spellEnd"/>
            <w:r>
              <w:t xml:space="preserve"> </w:t>
            </w:r>
            <w:proofErr w:type="spellStart"/>
            <w:r>
              <w:t>домаће</w:t>
            </w:r>
            <w:proofErr w:type="spellEnd"/>
            <w:r>
              <w:t xml:space="preserve"> </w:t>
            </w:r>
            <w:proofErr w:type="spellStart"/>
            <w:r>
              <w:t>задатке</w:t>
            </w:r>
            <w:proofErr w:type="spellEnd"/>
            <w:r>
              <w:t xml:space="preserve">. </w:t>
            </w:r>
          </w:p>
          <w:p w14:paraId="3EC3DF53" w14:textId="77777777" w:rsidR="00424BBC" w:rsidRDefault="00000000">
            <w:pPr>
              <w:spacing w:after="0"/>
              <w:ind w:left="0" w:firstLine="0"/>
            </w:pPr>
            <w:r>
              <w:t xml:space="preserve"> </w:t>
            </w:r>
          </w:p>
        </w:tc>
      </w:tr>
    </w:tbl>
    <w:p w14:paraId="77B408CE" w14:textId="77777777" w:rsidR="00424BBC" w:rsidRDefault="00000000">
      <w:pPr>
        <w:spacing w:after="0"/>
        <w:ind w:left="0" w:firstLine="0"/>
      </w:pPr>
      <w:r>
        <w:t xml:space="preserve"> </w:t>
      </w:r>
    </w:p>
    <w:p w14:paraId="50C2C7A3" w14:textId="77777777" w:rsidR="00424BBC" w:rsidRDefault="00000000">
      <w:pPr>
        <w:spacing w:after="19"/>
        <w:ind w:left="0" w:firstLine="0"/>
      </w:pPr>
      <w:r>
        <w:t xml:space="preserve"> </w:t>
      </w:r>
    </w:p>
    <w:p w14:paraId="5B719B58" w14:textId="77777777" w:rsidR="00424BBC" w:rsidRPr="00224373" w:rsidRDefault="00000000">
      <w:pPr>
        <w:tabs>
          <w:tab w:val="center" w:pos="7212"/>
          <w:tab w:val="center" w:pos="10062"/>
        </w:tabs>
        <w:spacing w:after="0"/>
        <w:ind w:left="0" w:firstLine="0"/>
        <w:rPr>
          <w:lang w:val="ru-RU"/>
        </w:rPr>
      </w:pPr>
      <w:r w:rsidRPr="00224373">
        <w:rPr>
          <w:rFonts w:ascii="Calibri" w:eastAsia="Calibri" w:hAnsi="Calibri" w:cs="Calibri"/>
          <w:sz w:val="22"/>
          <w:lang w:val="ru-RU"/>
        </w:rPr>
        <w:tab/>
      </w:r>
      <w:r w:rsidRPr="00224373">
        <w:rPr>
          <w:lang w:val="ru-RU"/>
        </w:rPr>
        <w:t xml:space="preserve">Предмет: </w:t>
      </w:r>
      <w:r w:rsidRPr="00224373">
        <w:rPr>
          <w:b/>
          <w:lang w:val="ru-RU"/>
        </w:rPr>
        <w:t>Физичко и здравствено васпитање</w:t>
      </w:r>
      <w:r w:rsidRPr="00224373">
        <w:rPr>
          <w:lang w:val="ru-RU"/>
        </w:rPr>
        <w:t xml:space="preserve"> </w:t>
      </w:r>
      <w:r w:rsidRPr="00224373">
        <w:rPr>
          <w:lang w:val="ru-RU"/>
        </w:rPr>
        <w:tab/>
        <w:t xml:space="preserve">Разред: Други </w:t>
      </w:r>
    </w:p>
    <w:p w14:paraId="306164B9" w14:textId="77777777" w:rsidR="00424BBC" w:rsidRPr="00224373" w:rsidRDefault="00000000">
      <w:pPr>
        <w:spacing w:after="0"/>
        <w:ind w:left="2870" w:firstLine="0"/>
        <w:jc w:val="center"/>
        <w:rPr>
          <w:lang w:val="ru-RU"/>
        </w:rPr>
      </w:pPr>
      <w:r w:rsidRPr="00224373">
        <w:rPr>
          <w:lang w:val="ru-RU"/>
        </w:rPr>
        <w:t xml:space="preserve"> </w:t>
      </w:r>
    </w:p>
    <w:tbl>
      <w:tblPr>
        <w:tblStyle w:val="TableGrid"/>
        <w:tblW w:w="13862" w:type="dxa"/>
        <w:tblInd w:w="1013" w:type="dxa"/>
        <w:tblCellMar>
          <w:top w:w="4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070"/>
        <w:gridCol w:w="2358"/>
        <w:gridCol w:w="2357"/>
        <w:gridCol w:w="2357"/>
        <w:gridCol w:w="2358"/>
        <w:gridCol w:w="2362"/>
      </w:tblGrid>
      <w:tr w:rsidR="00424BBC" w14:paraId="1DE8C1F3" w14:textId="77777777">
        <w:trPr>
          <w:trHeight w:val="471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1DA4F" w14:textId="77777777" w:rsidR="00424BBC" w:rsidRDefault="00000000">
            <w:pPr>
              <w:spacing w:after="0"/>
              <w:ind w:left="0" w:right="283" w:firstLine="0"/>
            </w:pPr>
            <w:r>
              <w:t xml:space="preserve">1. </w:t>
            </w:r>
            <w:proofErr w:type="spellStart"/>
            <w:r>
              <w:t>Усмена</w:t>
            </w:r>
            <w:proofErr w:type="spellEnd"/>
            <w:r>
              <w:t xml:space="preserve"> </w:t>
            </w:r>
            <w:proofErr w:type="spellStart"/>
            <w:r>
              <w:t>провера</w:t>
            </w:r>
            <w:proofErr w:type="spellEnd"/>
            <w:r>
              <w:t xml:space="preserve">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0DF03" w14:textId="77777777" w:rsidR="00424BBC" w:rsidRDefault="00000000">
            <w:pPr>
              <w:spacing w:after="0"/>
              <w:ind w:left="0" w:firstLine="0"/>
            </w:pPr>
            <w:proofErr w:type="spellStart"/>
            <w:r>
              <w:t>Оцена</w:t>
            </w:r>
            <w:proofErr w:type="spellEnd"/>
            <w:r>
              <w:t xml:space="preserve"> </w:t>
            </w:r>
          </w:p>
          <w:p w14:paraId="48787FE2" w14:textId="77777777" w:rsidR="00424BBC" w:rsidRDefault="00000000">
            <w:pPr>
              <w:spacing w:after="0"/>
              <w:ind w:left="0" w:firstLine="0"/>
            </w:pPr>
            <w:r>
              <w:t xml:space="preserve">5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EDC70" w14:textId="77777777" w:rsidR="00424BBC" w:rsidRDefault="00000000">
            <w:pPr>
              <w:spacing w:after="0"/>
              <w:ind w:left="0" w:firstLine="0"/>
            </w:pPr>
            <w:proofErr w:type="spellStart"/>
            <w:r>
              <w:t>Оцена</w:t>
            </w:r>
            <w:proofErr w:type="spellEnd"/>
            <w:r>
              <w:t xml:space="preserve"> </w:t>
            </w:r>
          </w:p>
          <w:p w14:paraId="07EB9EA4" w14:textId="77777777" w:rsidR="00424BBC" w:rsidRDefault="00000000">
            <w:pPr>
              <w:spacing w:after="0"/>
              <w:ind w:left="0" w:firstLine="0"/>
            </w:pPr>
            <w:r>
              <w:t xml:space="preserve">4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1A6E8" w14:textId="77777777" w:rsidR="00424BBC" w:rsidRDefault="00000000">
            <w:pPr>
              <w:spacing w:after="0"/>
              <w:ind w:left="0" w:firstLine="0"/>
            </w:pPr>
            <w:proofErr w:type="spellStart"/>
            <w:r>
              <w:t>Оцена</w:t>
            </w:r>
            <w:proofErr w:type="spellEnd"/>
            <w:r>
              <w:t xml:space="preserve"> </w:t>
            </w:r>
          </w:p>
          <w:p w14:paraId="0CDD0E5E" w14:textId="77777777" w:rsidR="00424BBC" w:rsidRDefault="00000000">
            <w:pPr>
              <w:spacing w:after="0"/>
              <w:ind w:left="0" w:firstLine="0"/>
            </w:pPr>
            <w:r>
              <w:t xml:space="preserve">3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CD7D6" w14:textId="77777777" w:rsidR="00424BBC" w:rsidRDefault="00000000">
            <w:pPr>
              <w:spacing w:after="0"/>
              <w:ind w:left="0" w:firstLine="0"/>
            </w:pPr>
            <w:proofErr w:type="spellStart"/>
            <w:r>
              <w:t>Оцена</w:t>
            </w:r>
            <w:proofErr w:type="spellEnd"/>
            <w:r>
              <w:t xml:space="preserve"> </w:t>
            </w:r>
          </w:p>
          <w:p w14:paraId="2B70DC40" w14:textId="77777777" w:rsidR="00424BBC" w:rsidRDefault="00000000">
            <w:pPr>
              <w:spacing w:after="0"/>
              <w:ind w:left="0" w:firstLine="0"/>
            </w:pPr>
            <w:r>
              <w:t xml:space="preserve">2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3CDF" w14:textId="77777777" w:rsidR="00424BBC" w:rsidRDefault="00000000">
            <w:pPr>
              <w:spacing w:after="0"/>
              <w:ind w:left="0" w:firstLine="0"/>
            </w:pPr>
            <w:proofErr w:type="spellStart"/>
            <w:r>
              <w:t>Оцена</w:t>
            </w:r>
            <w:proofErr w:type="spellEnd"/>
            <w:r>
              <w:t xml:space="preserve"> </w:t>
            </w:r>
          </w:p>
          <w:p w14:paraId="543204A3" w14:textId="77777777" w:rsidR="00424BBC" w:rsidRDefault="00000000">
            <w:pPr>
              <w:spacing w:after="0"/>
              <w:ind w:left="0" w:firstLine="0"/>
            </w:pPr>
            <w:r>
              <w:t xml:space="preserve">1 </w:t>
            </w:r>
          </w:p>
        </w:tc>
      </w:tr>
    </w:tbl>
    <w:p w14:paraId="05654DDD" w14:textId="77777777" w:rsidR="00424BBC" w:rsidRDefault="00424BBC">
      <w:pPr>
        <w:spacing w:after="0"/>
        <w:ind w:left="-542" w:right="13606" w:firstLine="0"/>
      </w:pPr>
    </w:p>
    <w:tbl>
      <w:tblPr>
        <w:tblStyle w:val="TableGrid"/>
        <w:tblW w:w="13862" w:type="dxa"/>
        <w:tblInd w:w="1013" w:type="dxa"/>
        <w:tblCellMar>
          <w:top w:w="8" w:type="dxa"/>
          <w:left w:w="106" w:type="dxa"/>
          <w:right w:w="70" w:type="dxa"/>
        </w:tblCellMar>
        <w:tblLook w:val="04A0" w:firstRow="1" w:lastRow="0" w:firstColumn="1" w:lastColumn="0" w:noHBand="0" w:noVBand="1"/>
      </w:tblPr>
      <w:tblGrid>
        <w:gridCol w:w="2016"/>
        <w:gridCol w:w="2730"/>
        <w:gridCol w:w="2305"/>
        <w:gridCol w:w="2283"/>
        <w:gridCol w:w="2281"/>
        <w:gridCol w:w="2247"/>
      </w:tblGrid>
      <w:tr w:rsidR="00424BBC" w14:paraId="167CCDA2" w14:textId="77777777">
        <w:trPr>
          <w:trHeight w:val="470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CECF" w14:textId="77777777" w:rsidR="00424BBC" w:rsidRDefault="00000000">
            <w:pPr>
              <w:spacing w:after="0"/>
              <w:ind w:left="0" w:right="43" w:firstLine="0"/>
            </w:pPr>
            <w:proofErr w:type="spellStart"/>
            <w:r>
              <w:t>Наствана</w:t>
            </w:r>
            <w:proofErr w:type="spellEnd"/>
            <w:r>
              <w:t xml:space="preserve"> </w:t>
            </w:r>
            <w:proofErr w:type="spellStart"/>
            <w:r>
              <w:t>тема</w:t>
            </w:r>
            <w:proofErr w:type="spellEnd"/>
            <w:r>
              <w:t>/</w:t>
            </w:r>
            <w:proofErr w:type="spellStart"/>
            <w:r>
              <w:t>област</w:t>
            </w:r>
            <w:proofErr w:type="spellEnd"/>
            <w:r>
              <w:t xml:space="preserve">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2A587" w14:textId="77777777" w:rsidR="00424BBC" w:rsidRDefault="00424BBC">
            <w:pPr>
              <w:spacing w:after="160"/>
              <w:ind w:left="0" w:firstLine="0"/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0D13" w14:textId="77777777" w:rsidR="00424BBC" w:rsidRDefault="00424BBC">
            <w:pPr>
              <w:spacing w:after="160"/>
              <w:ind w:left="0" w:firstLine="0"/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745C" w14:textId="77777777" w:rsidR="00424BBC" w:rsidRDefault="00000000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3BAD3" w14:textId="77777777" w:rsidR="00424BBC" w:rsidRDefault="00000000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2FC7A" w14:textId="77777777" w:rsidR="00424BBC" w:rsidRDefault="00424BBC">
            <w:pPr>
              <w:spacing w:after="160"/>
              <w:ind w:left="0" w:firstLine="0"/>
            </w:pPr>
          </w:p>
        </w:tc>
      </w:tr>
      <w:tr w:rsidR="00424BBC" w:rsidRPr="00224373" w14:paraId="099831EE" w14:textId="77777777">
        <w:trPr>
          <w:trHeight w:val="3002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97640" w14:textId="77777777" w:rsidR="00424BBC" w:rsidRDefault="00000000">
            <w:pPr>
              <w:spacing w:after="17"/>
              <w:ind w:left="0" w:firstLine="0"/>
            </w:pPr>
            <w:r>
              <w:t xml:space="preserve">ФИЗИЧКЕ </w:t>
            </w:r>
          </w:p>
          <w:p w14:paraId="336A4A25" w14:textId="77777777" w:rsidR="00424BBC" w:rsidRDefault="00000000">
            <w:pPr>
              <w:spacing w:after="0"/>
              <w:ind w:left="0" w:firstLine="0"/>
            </w:pPr>
            <w:r>
              <w:t xml:space="preserve">СПОСОБНОСТИ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3F91" w14:textId="77777777" w:rsidR="00424BBC" w:rsidRDefault="00000000">
            <w:pPr>
              <w:numPr>
                <w:ilvl w:val="0"/>
                <w:numId w:val="54"/>
              </w:numPr>
              <w:spacing w:after="1" w:line="275" w:lineRule="auto"/>
              <w:ind w:firstLine="0"/>
            </w:pPr>
            <w:proofErr w:type="spellStart"/>
            <w:r>
              <w:t>Самосталноправилно</w:t>
            </w:r>
            <w:proofErr w:type="spellEnd"/>
            <w:r>
              <w:t xml:space="preserve"> </w:t>
            </w:r>
            <w:proofErr w:type="spellStart"/>
            <w:r>
              <w:t>Изводи</w:t>
            </w:r>
            <w:proofErr w:type="spellEnd"/>
            <w:r>
              <w:t xml:space="preserve"> </w:t>
            </w:r>
            <w:proofErr w:type="spellStart"/>
            <w:r>
              <w:t>једноставне</w:t>
            </w:r>
            <w:proofErr w:type="spellEnd"/>
            <w:r>
              <w:t xml:space="preserve"> </w:t>
            </w:r>
          </w:p>
          <w:p w14:paraId="37B25426" w14:textId="77777777" w:rsidR="00424BBC" w:rsidRPr="00224373" w:rsidRDefault="00000000">
            <w:pPr>
              <w:spacing w:after="0" w:line="274" w:lineRule="auto"/>
              <w:ind w:left="0" w:right="78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Вежбе обликовања; - Правилно дише приликом вежбања; - Самостално објашњава и показује разлику између правилног и неправилног држања тела: </w:t>
            </w:r>
          </w:p>
          <w:p w14:paraId="4F5311AB" w14:textId="77777777" w:rsidR="00424BBC" w:rsidRPr="00224373" w:rsidRDefault="00000000">
            <w:pPr>
              <w:numPr>
                <w:ilvl w:val="0"/>
                <w:numId w:val="54"/>
              </w:numPr>
              <w:spacing w:after="0" w:line="276" w:lineRule="auto"/>
              <w:ind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Правилно држи тело у свакодневном животу. </w:t>
            </w:r>
          </w:p>
          <w:p w14:paraId="40D99B1F" w14:textId="77777777" w:rsidR="00424BBC" w:rsidRPr="00224373" w:rsidRDefault="00000000">
            <w:pPr>
              <w:spacing w:after="0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0D178" w14:textId="77777777" w:rsidR="00424BBC" w:rsidRPr="00224373" w:rsidRDefault="00000000">
            <w:pPr>
              <w:numPr>
                <w:ilvl w:val="0"/>
                <w:numId w:val="55"/>
              </w:numPr>
              <w:spacing w:after="0" w:line="274" w:lineRule="auto"/>
              <w:ind w:right="108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Правилно изводи вежбе обликовања уз мања одступања; - Правилно дише у току вежбања уз мање корекције; </w:t>
            </w:r>
          </w:p>
          <w:p w14:paraId="4110E74C" w14:textId="77777777" w:rsidR="00424BBC" w:rsidRPr="00224373" w:rsidRDefault="00000000">
            <w:pPr>
              <w:numPr>
                <w:ilvl w:val="0"/>
                <w:numId w:val="55"/>
              </w:numPr>
              <w:spacing w:after="0"/>
              <w:ind w:right="108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Правилно држи тело уз мања одступања; - Правилнодржи тело у свакодневном животу уз мање корекције.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2E71" w14:textId="77777777" w:rsidR="00424BBC" w:rsidRPr="00224373" w:rsidRDefault="00000000">
            <w:pPr>
              <w:spacing w:after="2" w:line="274" w:lineRule="auto"/>
              <w:ind w:left="0" w:right="163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- Правилно изводи вежбе обликовања уз подстицај учитеља; - Правилно дише током вежбања уз </w:t>
            </w:r>
          </w:p>
          <w:p w14:paraId="76B08B1A" w14:textId="77777777" w:rsidR="00424BBC" w:rsidRPr="00224373" w:rsidRDefault="00000000">
            <w:pPr>
              <w:spacing w:after="0"/>
              <w:ind w:left="0" w:right="87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демонстрацију учитеља; - Разликује правилно од неправилног држања тела уз подстицај. - Користи правилно држање тела у свакодневном животу уз подстицај.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54D6B" w14:textId="77777777" w:rsidR="00424BBC" w:rsidRPr="00224373" w:rsidRDefault="00000000">
            <w:pPr>
              <w:spacing w:after="0" w:line="274" w:lineRule="auto"/>
              <w:ind w:left="0" w:right="53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- Правилно изведе вежбе обликовања и правилно дише уз демонстрацију и помоћ; </w:t>
            </w:r>
          </w:p>
          <w:p w14:paraId="2B07EE25" w14:textId="77777777" w:rsidR="00424BBC" w:rsidRPr="00224373" w:rsidRDefault="00000000">
            <w:pPr>
              <w:spacing w:after="15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 </w:t>
            </w:r>
          </w:p>
          <w:p w14:paraId="6A47C70C" w14:textId="77777777" w:rsidR="00424BBC" w:rsidRPr="00224373" w:rsidRDefault="00000000">
            <w:pPr>
              <w:spacing w:after="0"/>
              <w:ind w:left="0" w:right="184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-Разликује правилно од неправилног држања тела уз помоћ;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C0DBF" w14:textId="77777777" w:rsidR="00424BBC" w:rsidRPr="00224373" w:rsidRDefault="00000000">
            <w:pPr>
              <w:spacing w:after="0"/>
              <w:ind w:left="0" w:right="136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- Није савладао Предвиђене исходе. -Не позанјео сновне појмове и не показује жељу да напредује. </w:t>
            </w:r>
          </w:p>
        </w:tc>
      </w:tr>
      <w:tr w:rsidR="00424BBC" w:rsidRPr="00224373" w14:paraId="6D6C6DCD" w14:textId="77777777">
        <w:trPr>
          <w:trHeight w:val="4379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02D43" w14:textId="77777777" w:rsidR="00424BBC" w:rsidRDefault="00000000">
            <w:pPr>
              <w:spacing w:after="0"/>
              <w:ind w:left="0" w:firstLine="0"/>
            </w:pPr>
            <w:r>
              <w:lastRenderedPageBreak/>
              <w:t xml:space="preserve">МОТОРИЧКЕ ВЕШТИНЕ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526DA" w14:textId="77777777" w:rsidR="00424BBC" w:rsidRPr="00224373" w:rsidRDefault="00000000">
            <w:pPr>
              <w:spacing w:after="0"/>
              <w:ind w:left="0" w:right="257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- Поседује позитивно искуство успешности кроз овладавање правила елементарних и штафетних игара; - Спретно учествује у елементарним и штафетним играма - Покретом изражава своје емоције и искуства, покрет усклађује са музиком; - Вешто изводи сложеније форме природних облика кретања.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045EB" w14:textId="77777777" w:rsidR="00424BBC" w:rsidRPr="00224373" w:rsidRDefault="00000000">
            <w:pPr>
              <w:numPr>
                <w:ilvl w:val="0"/>
                <w:numId w:val="56"/>
              </w:numPr>
              <w:spacing w:after="0" w:line="275" w:lineRule="auto"/>
              <w:ind w:right="244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Правилно изводи вежбе,разноврсна природна и изведена кретања уз мања одступања; -Користи усвојене моторичке вештине у игри и свакодневном животу уз мања одступања; </w:t>
            </w:r>
          </w:p>
          <w:p w14:paraId="6B874892" w14:textId="77777777" w:rsidR="00424BBC" w:rsidRPr="00224373" w:rsidRDefault="00000000">
            <w:pPr>
              <w:numPr>
                <w:ilvl w:val="0"/>
                <w:numId w:val="56"/>
              </w:numPr>
              <w:spacing w:after="0"/>
              <w:ind w:right="244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Одржава равнотежу у различитим кретањима; - Изводи кретања, вежбе и кратке саставе уз музичку пратњу уз мања одступања; - Изводе дечји и народни плес уз мања одступања.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0126" w14:textId="77777777" w:rsidR="00424BBC" w:rsidRPr="00224373" w:rsidRDefault="00000000">
            <w:pPr>
              <w:spacing w:after="0"/>
              <w:ind w:left="0" w:right="143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- Правилно изведе вежбе,разноврсна природна и изведена кретања уз подстицај; - Користи усвојене моторичке вештине у игри и свакодневном животу уз подстицај; - Одржава равнотежу у различитим кретањима; - Изводи кретања, вежбе и кратке саставе уз музичку пратњу уз подстицај; - Изводи дечји и народни плес уз подстицај.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0EF3D" w14:textId="77777777" w:rsidR="00424BBC" w:rsidRPr="00224373" w:rsidRDefault="00000000">
            <w:pPr>
              <w:spacing w:after="0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- Правилно изведе вежбе,разноврсна природна и изведена кретања уз помоћ; -Користи усвојене моторичке вештине у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6C83C" w14:textId="77777777" w:rsidR="00424BBC" w:rsidRPr="00224373" w:rsidRDefault="00000000">
            <w:pPr>
              <w:spacing w:after="0"/>
              <w:ind w:left="0" w:right="346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- Није савладао предвиђене исходе. -Не позанје основне појмове и не показује жељу да напредује. </w:t>
            </w:r>
          </w:p>
        </w:tc>
      </w:tr>
      <w:tr w:rsidR="00424BBC" w:rsidRPr="00224373" w14:paraId="156921E7" w14:textId="77777777">
        <w:trPr>
          <w:trHeight w:val="2771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D40AA" w14:textId="77777777" w:rsidR="00424BBC" w:rsidRDefault="00000000">
            <w:pPr>
              <w:spacing w:after="17"/>
              <w:ind w:left="0" w:firstLine="0"/>
            </w:pPr>
            <w:r>
              <w:t xml:space="preserve">ФИЗИЧКА И </w:t>
            </w:r>
          </w:p>
          <w:p w14:paraId="3E66A8E0" w14:textId="77777777" w:rsidR="00424BBC" w:rsidRDefault="00000000">
            <w:pPr>
              <w:ind w:left="0" w:firstLine="0"/>
            </w:pPr>
            <w:r>
              <w:t xml:space="preserve">ЗДРАВСТВЕНА </w:t>
            </w:r>
          </w:p>
          <w:p w14:paraId="0369819B" w14:textId="77777777" w:rsidR="00424BBC" w:rsidRDefault="00000000">
            <w:pPr>
              <w:spacing w:after="0"/>
              <w:ind w:left="0" w:firstLine="0"/>
            </w:pPr>
            <w:r>
              <w:t xml:space="preserve">КУЛТУРА </w:t>
            </w:r>
          </w:p>
          <w:p w14:paraId="019DBDD3" w14:textId="77777777" w:rsidR="00424BBC" w:rsidRDefault="00000000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80911" w14:textId="77777777" w:rsidR="00424BBC" w:rsidRPr="00224373" w:rsidRDefault="00000000">
            <w:pPr>
              <w:spacing w:after="0" w:line="275" w:lineRule="auto"/>
              <w:ind w:left="0" w:right="172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- Самостално користи основну терминологију вежбања; </w:t>
            </w:r>
          </w:p>
          <w:p w14:paraId="4CD09A9B" w14:textId="77777777" w:rsidR="00424BBC" w:rsidRPr="00224373" w:rsidRDefault="00000000">
            <w:pPr>
              <w:numPr>
                <w:ilvl w:val="0"/>
                <w:numId w:val="57"/>
              </w:numPr>
              <w:spacing w:after="0" w:line="276" w:lineRule="auto"/>
              <w:ind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Поштује правила понашања у и на просторима за вежбање; </w:t>
            </w:r>
          </w:p>
          <w:p w14:paraId="79C811F2" w14:textId="77777777" w:rsidR="00424BBC" w:rsidRPr="00224373" w:rsidRDefault="00000000">
            <w:pPr>
              <w:numPr>
                <w:ilvl w:val="0"/>
                <w:numId w:val="57"/>
              </w:numPr>
              <w:spacing w:after="1" w:line="273" w:lineRule="auto"/>
              <w:ind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Поштује мере безбедности током вежбања; </w:t>
            </w:r>
          </w:p>
          <w:p w14:paraId="0B656D26" w14:textId="77777777" w:rsidR="00424BBC" w:rsidRPr="00224373" w:rsidRDefault="00000000">
            <w:pPr>
              <w:spacing w:after="0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- Одговорно се односи према објектима, справама и реквизитима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90493" w14:textId="77777777" w:rsidR="00424BBC" w:rsidRPr="00224373" w:rsidRDefault="00000000">
            <w:pPr>
              <w:spacing w:after="0" w:line="276" w:lineRule="auto"/>
              <w:ind w:left="0" w:right="106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- Користи основну терминологију вежбања уз мања одступања; – Поштује правила понашања у и на просторима за вежбање; </w:t>
            </w:r>
          </w:p>
          <w:p w14:paraId="53D156F7" w14:textId="77777777" w:rsidR="00424BBC" w:rsidRPr="00224373" w:rsidRDefault="00000000">
            <w:pPr>
              <w:spacing w:after="0" w:line="275" w:lineRule="auto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– Поштује мере Безбедности током вежбања; </w:t>
            </w:r>
          </w:p>
          <w:p w14:paraId="21021A39" w14:textId="77777777" w:rsidR="00424BBC" w:rsidRPr="00224373" w:rsidRDefault="00000000">
            <w:pPr>
              <w:spacing w:after="0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- Одговорно се односи према објектима,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4C409" w14:textId="77777777" w:rsidR="00424BBC" w:rsidRPr="00224373" w:rsidRDefault="00000000">
            <w:pPr>
              <w:spacing w:after="0" w:line="276" w:lineRule="auto"/>
              <w:ind w:left="0" w:right="106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- Користи основну терминологију вежбања уз подстицај; – Поштује правила понашања у и на просторима за вежбање; </w:t>
            </w:r>
          </w:p>
          <w:p w14:paraId="79D18A79" w14:textId="77777777" w:rsidR="00424BBC" w:rsidRPr="00224373" w:rsidRDefault="00000000">
            <w:pPr>
              <w:spacing w:after="1" w:line="273" w:lineRule="auto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– Поштује мере Безбедности током вежбања; </w:t>
            </w:r>
          </w:p>
          <w:p w14:paraId="76BA31CD" w14:textId="77777777" w:rsidR="00424BBC" w:rsidRPr="00224373" w:rsidRDefault="00000000">
            <w:pPr>
              <w:spacing w:after="0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- Одговорно се односи према објектима, справама и реквизитима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56A66" w14:textId="77777777" w:rsidR="00424BBC" w:rsidRPr="00224373" w:rsidRDefault="00000000">
            <w:pPr>
              <w:spacing w:after="0" w:line="276" w:lineRule="auto"/>
              <w:ind w:left="0" w:right="106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- Користи основну терминологију вежбања уз помоћ; – Поштује правила понашања у и на просторима за вежбање; </w:t>
            </w:r>
          </w:p>
          <w:p w14:paraId="309FBEAC" w14:textId="77777777" w:rsidR="00424BBC" w:rsidRPr="00224373" w:rsidRDefault="00000000">
            <w:pPr>
              <w:spacing w:after="1" w:line="273" w:lineRule="auto"/>
              <w:ind w:left="0" w:right="562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– Поштује мере Безбедности током вежбања; </w:t>
            </w:r>
          </w:p>
          <w:p w14:paraId="7B628A5F" w14:textId="77777777" w:rsidR="00424BBC" w:rsidRPr="00224373" w:rsidRDefault="00000000">
            <w:pPr>
              <w:spacing w:after="0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- Одговорно се односи према објектима, справама и реквизитима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36011" w14:textId="77777777" w:rsidR="00424BBC" w:rsidRPr="00224373" w:rsidRDefault="00000000">
            <w:pPr>
              <w:spacing w:after="0"/>
              <w:ind w:left="0" w:right="346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- Није савладао Предвиђене исходе. -Не позанје основне појмове и не показује жељу да напредује. </w:t>
            </w:r>
          </w:p>
        </w:tc>
      </w:tr>
    </w:tbl>
    <w:p w14:paraId="7D465775" w14:textId="77777777" w:rsidR="00424BBC" w:rsidRPr="00224373" w:rsidRDefault="00424BBC">
      <w:pPr>
        <w:spacing w:after="0"/>
        <w:ind w:left="-542" w:right="13606" w:firstLine="0"/>
        <w:rPr>
          <w:lang w:val="ru-RU"/>
        </w:rPr>
      </w:pPr>
    </w:p>
    <w:tbl>
      <w:tblPr>
        <w:tblStyle w:val="TableGrid"/>
        <w:tblW w:w="13862" w:type="dxa"/>
        <w:tblInd w:w="1013" w:type="dxa"/>
        <w:tblCellMar>
          <w:top w:w="41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2070"/>
        <w:gridCol w:w="2358"/>
        <w:gridCol w:w="2357"/>
        <w:gridCol w:w="2357"/>
        <w:gridCol w:w="2358"/>
        <w:gridCol w:w="2362"/>
      </w:tblGrid>
      <w:tr w:rsidR="00424BBC" w:rsidRPr="00224373" w14:paraId="76633EB3" w14:textId="77777777">
        <w:trPr>
          <w:trHeight w:val="7141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61AB8" w14:textId="77777777" w:rsidR="00424BBC" w:rsidRPr="00224373" w:rsidRDefault="00424BBC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BB805" w14:textId="77777777" w:rsidR="00424BBC" w:rsidRDefault="00000000">
            <w:pPr>
              <w:spacing w:after="0" w:line="275" w:lineRule="auto"/>
              <w:ind w:left="0" w:firstLine="0"/>
            </w:pPr>
            <w:r>
              <w:t xml:space="preserve">у </w:t>
            </w:r>
            <w:proofErr w:type="spellStart"/>
            <w:r>
              <w:t>просторима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вежбање</w:t>
            </w:r>
            <w:proofErr w:type="spellEnd"/>
            <w:r>
              <w:t xml:space="preserve">; </w:t>
            </w:r>
          </w:p>
          <w:p w14:paraId="1E1F73FB" w14:textId="77777777" w:rsidR="00424BBC" w:rsidRPr="00224373" w:rsidRDefault="00000000">
            <w:pPr>
              <w:numPr>
                <w:ilvl w:val="0"/>
                <w:numId w:val="58"/>
              </w:numPr>
              <w:spacing w:after="1" w:line="273" w:lineRule="auto"/>
              <w:ind w:right="4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Поштује правила игре; - Навија и бодри учеснике у игри на начин који никога не </w:t>
            </w:r>
          </w:p>
          <w:p w14:paraId="37B127B2" w14:textId="77777777" w:rsidR="00424BBC" w:rsidRDefault="00000000">
            <w:pPr>
              <w:spacing w:after="14"/>
              <w:ind w:left="0" w:firstLine="0"/>
            </w:pPr>
            <w:proofErr w:type="spellStart"/>
            <w:r>
              <w:t>вређа</w:t>
            </w:r>
            <w:proofErr w:type="spellEnd"/>
            <w:r>
              <w:t xml:space="preserve">; </w:t>
            </w:r>
          </w:p>
          <w:p w14:paraId="224CA465" w14:textId="77777777" w:rsidR="00424BBC" w:rsidRPr="00224373" w:rsidRDefault="00000000">
            <w:pPr>
              <w:numPr>
                <w:ilvl w:val="0"/>
                <w:numId w:val="58"/>
              </w:numPr>
              <w:spacing w:after="0" w:line="275" w:lineRule="auto"/>
              <w:ind w:right="4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Уредно одлаже своје ствари пре и након </w:t>
            </w:r>
          </w:p>
          <w:p w14:paraId="714B6A2A" w14:textId="77777777" w:rsidR="00424BBC" w:rsidRDefault="00000000">
            <w:pPr>
              <w:spacing w:after="13"/>
              <w:ind w:left="0" w:firstLine="0"/>
            </w:pPr>
            <w:proofErr w:type="spellStart"/>
            <w:r>
              <w:t>вежбања</w:t>
            </w:r>
            <w:proofErr w:type="spellEnd"/>
            <w:r>
              <w:t xml:space="preserve">; </w:t>
            </w:r>
          </w:p>
          <w:p w14:paraId="7534C54A" w14:textId="77777777" w:rsidR="00424BBC" w:rsidRPr="00224373" w:rsidRDefault="00000000">
            <w:pPr>
              <w:numPr>
                <w:ilvl w:val="0"/>
                <w:numId w:val="58"/>
              </w:numPr>
              <w:spacing w:after="0" w:line="274" w:lineRule="auto"/>
              <w:ind w:right="4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Уочава улогу делова тела у вежбању; - Одржава личну хигијену; </w:t>
            </w:r>
          </w:p>
          <w:p w14:paraId="0481A7CA" w14:textId="77777777" w:rsidR="00424BBC" w:rsidRPr="00224373" w:rsidRDefault="00000000">
            <w:pPr>
              <w:numPr>
                <w:ilvl w:val="0"/>
                <w:numId w:val="58"/>
              </w:numPr>
              <w:spacing w:after="1" w:line="274" w:lineRule="auto"/>
              <w:ind w:right="4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Учествује у одржавању простора у коме живи и борави; - Наведе врсте намирница у исхрани; - Препознаје везу вежбања и уноса воде, - Повеже ходање и трчање са позитивним утицајем на здравље; - Придржава се правила вежбања; </w:t>
            </w:r>
          </w:p>
          <w:p w14:paraId="7D0EA641" w14:textId="77777777" w:rsidR="00424BBC" w:rsidRDefault="00000000">
            <w:pPr>
              <w:numPr>
                <w:ilvl w:val="0"/>
                <w:numId w:val="58"/>
              </w:numPr>
              <w:spacing w:after="0"/>
              <w:ind w:right="4" w:firstLine="0"/>
            </w:pPr>
            <w:proofErr w:type="spellStart"/>
            <w:r>
              <w:t>Вреднујеуспех</w:t>
            </w:r>
            <w:proofErr w:type="spellEnd"/>
            <w:r>
              <w:t xml:space="preserve"> у </w:t>
            </w:r>
            <w:proofErr w:type="spellStart"/>
            <w:r>
              <w:t>вежбању</w:t>
            </w:r>
            <w:proofErr w:type="spellEnd"/>
            <w: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FC75" w14:textId="77777777" w:rsidR="00424BBC" w:rsidRPr="00224373" w:rsidRDefault="00000000">
            <w:pPr>
              <w:spacing w:after="0" w:line="275" w:lineRule="auto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справама и реквизитима у просторима за вежбање; </w:t>
            </w:r>
          </w:p>
          <w:p w14:paraId="2B3DDD43" w14:textId="77777777" w:rsidR="00424BBC" w:rsidRPr="00224373" w:rsidRDefault="00000000">
            <w:pPr>
              <w:numPr>
                <w:ilvl w:val="0"/>
                <w:numId w:val="59"/>
              </w:numPr>
              <w:spacing w:after="1" w:line="273" w:lineRule="auto"/>
              <w:ind w:right="32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Поштује правила игре; - Навија и бодри учеснике у игри на начин који никога не </w:t>
            </w:r>
          </w:p>
          <w:p w14:paraId="7F5E1520" w14:textId="77777777" w:rsidR="00424BBC" w:rsidRDefault="00000000">
            <w:pPr>
              <w:spacing w:after="14"/>
              <w:ind w:left="0" w:firstLine="0"/>
            </w:pPr>
            <w:proofErr w:type="spellStart"/>
            <w:r>
              <w:t>вређа</w:t>
            </w:r>
            <w:proofErr w:type="spellEnd"/>
            <w:r>
              <w:t xml:space="preserve">; </w:t>
            </w:r>
          </w:p>
          <w:p w14:paraId="575D58E5" w14:textId="77777777" w:rsidR="00424BBC" w:rsidRPr="00224373" w:rsidRDefault="00000000">
            <w:pPr>
              <w:numPr>
                <w:ilvl w:val="0"/>
                <w:numId w:val="59"/>
              </w:numPr>
              <w:spacing w:after="0" w:line="276" w:lineRule="auto"/>
              <w:ind w:right="32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Уредно одлаже своје ствари пре и након </w:t>
            </w:r>
          </w:p>
          <w:p w14:paraId="3328352A" w14:textId="77777777" w:rsidR="00424BBC" w:rsidRDefault="00000000">
            <w:pPr>
              <w:spacing w:after="13"/>
              <w:ind w:left="0" w:firstLine="0"/>
            </w:pPr>
            <w:proofErr w:type="spellStart"/>
            <w:r>
              <w:t>вежбања</w:t>
            </w:r>
            <w:proofErr w:type="spellEnd"/>
            <w:r>
              <w:t xml:space="preserve">; </w:t>
            </w:r>
          </w:p>
          <w:p w14:paraId="288C5C48" w14:textId="77777777" w:rsidR="00424BBC" w:rsidRPr="00224373" w:rsidRDefault="00000000">
            <w:pPr>
              <w:numPr>
                <w:ilvl w:val="0"/>
                <w:numId w:val="59"/>
              </w:numPr>
              <w:spacing w:after="0" w:line="274" w:lineRule="auto"/>
              <w:ind w:right="32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Уочава улогу делова тела у вежбању; - Одржава личну хигијену; </w:t>
            </w:r>
          </w:p>
          <w:p w14:paraId="2BBD0FB2" w14:textId="77777777" w:rsidR="00424BBC" w:rsidRPr="00224373" w:rsidRDefault="00000000">
            <w:pPr>
              <w:numPr>
                <w:ilvl w:val="0"/>
                <w:numId w:val="59"/>
              </w:numPr>
              <w:spacing w:after="0"/>
              <w:ind w:right="32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Учествује у одржавању простора у коме живи и борави; - Наведе врсте намирница у исхрани уз мања одступања; - Препознаје везу вежбања и уноса воде уз мања одступања, - Повеже ходање и трчање са позитивним утицајем на здравље уз мања одступања;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FFBD4" w14:textId="77777777" w:rsidR="00424BBC" w:rsidRDefault="00000000">
            <w:pPr>
              <w:spacing w:after="0" w:line="275" w:lineRule="auto"/>
              <w:ind w:left="0" w:firstLine="0"/>
            </w:pPr>
            <w:r>
              <w:t xml:space="preserve">у </w:t>
            </w:r>
            <w:proofErr w:type="spellStart"/>
            <w:r>
              <w:t>просторима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вежбање</w:t>
            </w:r>
            <w:proofErr w:type="spellEnd"/>
            <w:r>
              <w:t xml:space="preserve">; </w:t>
            </w:r>
          </w:p>
          <w:p w14:paraId="733CB786" w14:textId="77777777" w:rsidR="00424BBC" w:rsidRPr="00224373" w:rsidRDefault="00000000">
            <w:pPr>
              <w:numPr>
                <w:ilvl w:val="0"/>
                <w:numId w:val="60"/>
              </w:numPr>
              <w:spacing w:after="1" w:line="273" w:lineRule="auto"/>
              <w:ind w:right="61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Поштује правила игре; - Навија и бодри учеснике у игри на начин који никога не </w:t>
            </w:r>
          </w:p>
          <w:p w14:paraId="7B5982C4" w14:textId="77777777" w:rsidR="00424BBC" w:rsidRDefault="00000000">
            <w:pPr>
              <w:spacing w:after="14"/>
              <w:ind w:left="0" w:firstLine="0"/>
            </w:pPr>
            <w:proofErr w:type="spellStart"/>
            <w:r>
              <w:t>вређа</w:t>
            </w:r>
            <w:proofErr w:type="spellEnd"/>
            <w:r>
              <w:t xml:space="preserve">; </w:t>
            </w:r>
          </w:p>
          <w:p w14:paraId="33FA9968" w14:textId="77777777" w:rsidR="00424BBC" w:rsidRPr="00224373" w:rsidRDefault="00000000">
            <w:pPr>
              <w:numPr>
                <w:ilvl w:val="0"/>
                <w:numId w:val="60"/>
              </w:numPr>
              <w:spacing w:after="0" w:line="275" w:lineRule="auto"/>
              <w:ind w:right="61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Уредно одлаже своје ствари пре и након </w:t>
            </w:r>
          </w:p>
          <w:p w14:paraId="2FDBFC88" w14:textId="77777777" w:rsidR="00424BBC" w:rsidRDefault="00000000">
            <w:pPr>
              <w:spacing w:after="13"/>
              <w:ind w:left="0" w:firstLine="0"/>
            </w:pPr>
            <w:proofErr w:type="spellStart"/>
            <w:r>
              <w:t>вежбања</w:t>
            </w:r>
            <w:proofErr w:type="spellEnd"/>
            <w:r>
              <w:t xml:space="preserve">; </w:t>
            </w:r>
          </w:p>
          <w:p w14:paraId="2573A767" w14:textId="77777777" w:rsidR="00424BBC" w:rsidRPr="00224373" w:rsidRDefault="00000000">
            <w:pPr>
              <w:numPr>
                <w:ilvl w:val="0"/>
                <w:numId w:val="60"/>
              </w:numPr>
              <w:spacing w:after="0" w:line="274" w:lineRule="auto"/>
              <w:ind w:right="61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Уочава улогу делова тела у вежбању; - Одржава личну хигијену; </w:t>
            </w:r>
          </w:p>
          <w:p w14:paraId="60E9E485" w14:textId="77777777" w:rsidR="00424BBC" w:rsidRPr="00224373" w:rsidRDefault="00000000">
            <w:pPr>
              <w:numPr>
                <w:ilvl w:val="0"/>
                <w:numId w:val="60"/>
              </w:numPr>
              <w:spacing w:after="2" w:line="274" w:lineRule="auto"/>
              <w:ind w:right="61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Учествује у одржавању простора у коме живи и борави уз подстицај; - Наведе врсте намирница у исхрани уз </w:t>
            </w:r>
          </w:p>
          <w:p w14:paraId="07F0B4D0" w14:textId="77777777" w:rsidR="00424BBC" w:rsidRPr="00224373" w:rsidRDefault="00000000">
            <w:pPr>
              <w:spacing w:after="0" w:line="275" w:lineRule="auto"/>
              <w:ind w:left="0" w:right="202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подстицај; - Препознаје везу вежбања и уноса воде уз подстицај, - Повеже ходање и трчање са позитивним утицајем на здравље уз подстицај; </w:t>
            </w:r>
          </w:p>
          <w:p w14:paraId="385531A8" w14:textId="77777777" w:rsidR="00424BBC" w:rsidRPr="00224373" w:rsidRDefault="00000000">
            <w:pPr>
              <w:numPr>
                <w:ilvl w:val="0"/>
                <w:numId w:val="60"/>
              </w:numPr>
              <w:spacing w:after="0"/>
              <w:ind w:right="61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Придржава се правила вежбања уз помоћ; - Вреднује успех у вежбању уз подстицај.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EC64F" w14:textId="77777777" w:rsidR="00424BBC" w:rsidRDefault="00000000">
            <w:pPr>
              <w:spacing w:after="0" w:line="275" w:lineRule="auto"/>
              <w:ind w:left="0" w:firstLine="0"/>
            </w:pPr>
            <w:r>
              <w:t xml:space="preserve">у </w:t>
            </w:r>
            <w:proofErr w:type="spellStart"/>
            <w:r>
              <w:t>просторима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вежбање</w:t>
            </w:r>
            <w:proofErr w:type="spellEnd"/>
            <w:r>
              <w:t xml:space="preserve">; </w:t>
            </w:r>
          </w:p>
          <w:p w14:paraId="49EA9B17" w14:textId="77777777" w:rsidR="00424BBC" w:rsidRPr="00224373" w:rsidRDefault="00000000">
            <w:pPr>
              <w:numPr>
                <w:ilvl w:val="0"/>
                <w:numId w:val="61"/>
              </w:numPr>
              <w:spacing w:after="1" w:line="273" w:lineRule="auto"/>
              <w:ind w:right="61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Поштује правила игре; - Навија и бодри учеснике у игри на начин који никога не </w:t>
            </w:r>
          </w:p>
          <w:p w14:paraId="484CABC1" w14:textId="77777777" w:rsidR="00424BBC" w:rsidRDefault="00000000">
            <w:pPr>
              <w:spacing w:after="14"/>
              <w:ind w:left="0" w:firstLine="0"/>
            </w:pPr>
            <w:proofErr w:type="spellStart"/>
            <w:r>
              <w:t>вређа</w:t>
            </w:r>
            <w:proofErr w:type="spellEnd"/>
            <w:r>
              <w:t xml:space="preserve">; </w:t>
            </w:r>
          </w:p>
          <w:p w14:paraId="4065E241" w14:textId="77777777" w:rsidR="00424BBC" w:rsidRPr="00224373" w:rsidRDefault="00000000">
            <w:pPr>
              <w:numPr>
                <w:ilvl w:val="0"/>
                <w:numId w:val="61"/>
              </w:numPr>
              <w:spacing w:after="0" w:line="275" w:lineRule="auto"/>
              <w:ind w:right="61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Уредно одлаже своје ствари пре и након </w:t>
            </w:r>
          </w:p>
          <w:p w14:paraId="1FA5BAF8" w14:textId="77777777" w:rsidR="00424BBC" w:rsidRDefault="00000000">
            <w:pPr>
              <w:spacing w:after="13"/>
              <w:ind w:left="0" w:firstLine="0"/>
            </w:pPr>
            <w:proofErr w:type="spellStart"/>
            <w:r>
              <w:t>вежбања</w:t>
            </w:r>
            <w:proofErr w:type="spellEnd"/>
            <w:r>
              <w:t xml:space="preserve">; </w:t>
            </w:r>
          </w:p>
          <w:p w14:paraId="34029064" w14:textId="77777777" w:rsidR="00424BBC" w:rsidRPr="00224373" w:rsidRDefault="00000000">
            <w:pPr>
              <w:numPr>
                <w:ilvl w:val="0"/>
                <w:numId w:val="61"/>
              </w:numPr>
              <w:spacing w:after="0" w:line="274" w:lineRule="auto"/>
              <w:ind w:right="61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Уочава улогу делова тела у вежбању; - Одржава личну хигијену; </w:t>
            </w:r>
          </w:p>
          <w:p w14:paraId="616A0D11" w14:textId="77777777" w:rsidR="00424BBC" w:rsidRPr="00224373" w:rsidRDefault="00000000">
            <w:pPr>
              <w:numPr>
                <w:ilvl w:val="0"/>
                <w:numId w:val="61"/>
              </w:numPr>
              <w:spacing w:after="0" w:line="274" w:lineRule="auto"/>
              <w:ind w:right="61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Учествује у одржавању простора у коме живи и борави уз помоћ; - Наведе врсте намирница у исхрани уз помоћ; </w:t>
            </w:r>
          </w:p>
          <w:p w14:paraId="3C841C9E" w14:textId="77777777" w:rsidR="00424BBC" w:rsidRPr="00224373" w:rsidRDefault="00000000">
            <w:pPr>
              <w:numPr>
                <w:ilvl w:val="0"/>
                <w:numId w:val="61"/>
              </w:numPr>
              <w:spacing w:after="0" w:line="276" w:lineRule="auto"/>
              <w:ind w:right="61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Препознаје везу вежбања и уноса воде </w:t>
            </w:r>
          </w:p>
          <w:p w14:paraId="334AB244" w14:textId="77777777" w:rsidR="00424BBC" w:rsidRDefault="00000000">
            <w:pPr>
              <w:spacing w:after="13"/>
              <w:ind w:left="0" w:firstLine="0"/>
            </w:pPr>
            <w:proofErr w:type="spellStart"/>
            <w:r>
              <w:t>уз</w:t>
            </w:r>
            <w:proofErr w:type="spellEnd"/>
            <w:r>
              <w:t xml:space="preserve"> </w:t>
            </w:r>
            <w:proofErr w:type="spellStart"/>
            <w:r>
              <w:t>помоћ</w:t>
            </w:r>
            <w:proofErr w:type="spellEnd"/>
            <w:r>
              <w:t xml:space="preserve">, </w:t>
            </w:r>
          </w:p>
          <w:p w14:paraId="53A59E83" w14:textId="77777777" w:rsidR="00424BBC" w:rsidRPr="00224373" w:rsidRDefault="00000000">
            <w:pPr>
              <w:numPr>
                <w:ilvl w:val="0"/>
                <w:numId w:val="61"/>
              </w:numPr>
              <w:spacing w:after="0" w:line="275" w:lineRule="auto"/>
              <w:ind w:right="61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Повеже ходање и трчање са позитивним утицајем на здравље уз помоћ; </w:t>
            </w:r>
          </w:p>
          <w:p w14:paraId="13BEF031" w14:textId="77777777" w:rsidR="00424BBC" w:rsidRPr="00224373" w:rsidRDefault="00000000">
            <w:pPr>
              <w:numPr>
                <w:ilvl w:val="0"/>
                <w:numId w:val="61"/>
              </w:numPr>
              <w:spacing w:after="0"/>
              <w:ind w:right="61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Придржава се правила вежбања уз помоћ; - Вреднује успех у вежбању узпомоћ.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15128" w14:textId="77777777" w:rsidR="00424BBC" w:rsidRPr="00224373" w:rsidRDefault="00424BBC">
            <w:pPr>
              <w:spacing w:after="160"/>
              <w:ind w:left="0" w:firstLine="0"/>
              <w:rPr>
                <w:lang w:val="ru-RU"/>
              </w:rPr>
            </w:pPr>
          </w:p>
        </w:tc>
      </w:tr>
      <w:tr w:rsidR="00424BBC" w14:paraId="3510E883" w14:textId="77777777">
        <w:trPr>
          <w:trHeight w:val="701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94AB1" w14:textId="77777777" w:rsidR="00424BBC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2.Писана </w:t>
            </w:r>
            <w:proofErr w:type="spellStart"/>
            <w:r>
              <w:rPr>
                <w:b/>
              </w:rPr>
              <w:t>провере</w:t>
            </w:r>
            <w:proofErr w:type="spellEnd"/>
            <w:r>
              <w:t xml:space="preserve"> </w:t>
            </w:r>
          </w:p>
          <w:p w14:paraId="5A635745" w14:textId="77777777" w:rsidR="00424BBC" w:rsidRDefault="00000000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CC48" w14:textId="77777777" w:rsidR="00424BBC" w:rsidRDefault="00000000">
            <w:pPr>
              <w:spacing w:after="0"/>
              <w:ind w:left="0" w:firstLine="0"/>
            </w:pPr>
            <w:proofErr w:type="spellStart"/>
            <w:r>
              <w:t>Оцена</w:t>
            </w:r>
            <w:proofErr w:type="spellEnd"/>
            <w:r>
              <w:t xml:space="preserve"> </w:t>
            </w:r>
          </w:p>
          <w:p w14:paraId="1C04B44F" w14:textId="77777777" w:rsidR="00424BBC" w:rsidRDefault="00000000">
            <w:pPr>
              <w:tabs>
                <w:tab w:val="center" w:pos="50"/>
                <w:tab w:val="center" w:pos="706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5 </w:t>
            </w:r>
            <w:r>
              <w:tab/>
              <w:t xml:space="preserve"> </w:t>
            </w:r>
          </w:p>
          <w:p w14:paraId="7B85FF7B" w14:textId="77777777" w:rsidR="00424BBC" w:rsidRDefault="00000000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70825" w14:textId="77777777" w:rsidR="00424BBC" w:rsidRDefault="00000000">
            <w:pPr>
              <w:spacing w:after="0"/>
              <w:ind w:left="0" w:firstLine="0"/>
            </w:pPr>
            <w:proofErr w:type="spellStart"/>
            <w:r>
              <w:t>Оцена</w:t>
            </w:r>
            <w:proofErr w:type="spellEnd"/>
            <w:r>
              <w:t xml:space="preserve"> </w:t>
            </w:r>
          </w:p>
          <w:p w14:paraId="48F05406" w14:textId="77777777" w:rsidR="00424BBC" w:rsidRDefault="00000000">
            <w:pPr>
              <w:tabs>
                <w:tab w:val="center" w:pos="50"/>
                <w:tab w:val="center" w:pos="706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4 </w:t>
            </w:r>
            <w:r>
              <w:tab/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44930" w14:textId="77777777" w:rsidR="00424BBC" w:rsidRDefault="00000000">
            <w:pPr>
              <w:spacing w:after="0"/>
              <w:ind w:left="0" w:firstLine="0"/>
            </w:pPr>
            <w:proofErr w:type="spellStart"/>
            <w:r>
              <w:t>Оцена</w:t>
            </w:r>
            <w:proofErr w:type="spellEnd"/>
            <w:r>
              <w:t xml:space="preserve"> </w:t>
            </w:r>
          </w:p>
          <w:p w14:paraId="59089C90" w14:textId="77777777" w:rsidR="00424BBC" w:rsidRDefault="00000000">
            <w:pPr>
              <w:spacing w:after="0"/>
              <w:ind w:left="0" w:firstLine="0"/>
            </w:pPr>
            <w:r>
              <w:t xml:space="preserve">3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B3042" w14:textId="77777777" w:rsidR="00424BBC" w:rsidRDefault="00000000">
            <w:pPr>
              <w:spacing w:after="0"/>
              <w:ind w:left="0" w:firstLine="0"/>
            </w:pPr>
            <w:proofErr w:type="spellStart"/>
            <w:r>
              <w:t>Оцена</w:t>
            </w:r>
            <w:proofErr w:type="spellEnd"/>
            <w:r>
              <w:t xml:space="preserve"> </w:t>
            </w:r>
          </w:p>
          <w:p w14:paraId="3D2715B0" w14:textId="77777777" w:rsidR="00424BBC" w:rsidRDefault="00000000">
            <w:pPr>
              <w:spacing w:after="0"/>
              <w:ind w:left="0" w:firstLine="0"/>
            </w:pPr>
            <w:r>
              <w:t xml:space="preserve">2 </w:t>
            </w:r>
          </w:p>
          <w:p w14:paraId="1F77E63E" w14:textId="77777777" w:rsidR="00424BBC" w:rsidRDefault="00000000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8A22D" w14:textId="77777777" w:rsidR="00424BBC" w:rsidRDefault="00000000">
            <w:pPr>
              <w:spacing w:after="0"/>
              <w:ind w:left="0" w:firstLine="0"/>
            </w:pPr>
            <w:proofErr w:type="spellStart"/>
            <w:r>
              <w:t>Оцена</w:t>
            </w:r>
            <w:proofErr w:type="spellEnd"/>
            <w:r>
              <w:t xml:space="preserve"> </w:t>
            </w:r>
          </w:p>
          <w:p w14:paraId="0D028765" w14:textId="77777777" w:rsidR="00424BBC" w:rsidRDefault="00000000">
            <w:pPr>
              <w:spacing w:after="0"/>
              <w:ind w:left="0" w:firstLine="0"/>
            </w:pPr>
            <w:r>
              <w:t xml:space="preserve">1 </w:t>
            </w:r>
          </w:p>
        </w:tc>
      </w:tr>
      <w:tr w:rsidR="00424BBC" w:rsidRPr="00224373" w14:paraId="5F73F0EE" w14:textId="77777777">
        <w:trPr>
          <w:trHeight w:val="1393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4B39E" w14:textId="77777777" w:rsidR="00424BBC" w:rsidRDefault="00000000">
            <w:pPr>
              <w:spacing w:after="0"/>
              <w:ind w:left="0" w:firstLine="0"/>
            </w:pPr>
            <w:r>
              <w:lastRenderedPageBreak/>
              <w:t xml:space="preserve">3. </w:t>
            </w:r>
            <w:proofErr w:type="spellStart"/>
            <w:r>
              <w:t>Практичан</w:t>
            </w:r>
            <w:proofErr w:type="spellEnd"/>
            <w:r>
              <w:t xml:space="preserve"> </w:t>
            </w:r>
            <w:proofErr w:type="spellStart"/>
            <w:r>
              <w:t>рад</w:t>
            </w:r>
            <w:proofErr w:type="spellEnd"/>
            <w:r>
              <w:t xml:space="preserve"> </w:t>
            </w:r>
          </w:p>
          <w:p w14:paraId="035B9FED" w14:textId="77777777" w:rsidR="00424BBC" w:rsidRDefault="00000000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2ED4F" w14:textId="77777777" w:rsidR="00424BBC" w:rsidRPr="00224373" w:rsidRDefault="00000000">
            <w:pPr>
              <w:spacing w:after="0"/>
              <w:ind w:left="0" w:right="209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- Веомауспешно примењује све описане исходе у задатим активностима и свакодневном животу.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6E1F8" w14:textId="77777777" w:rsidR="00424BBC" w:rsidRPr="00224373" w:rsidRDefault="00000000">
            <w:pPr>
              <w:spacing w:after="0"/>
              <w:ind w:left="0" w:right="113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- Успешно примењује све описане исходе у задатим активностима и свакодневном животу.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79AB9" w14:textId="77777777" w:rsidR="00424BBC" w:rsidRPr="00224373" w:rsidRDefault="00000000">
            <w:pPr>
              <w:spacing w:after="0"/>
              <w:ind w:left="0" w:right="113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- Делимично примењује све описане исходе у задатим активностима и свакодневном животу.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76473" w14:textId="77777777" w:rsidR="00424BBC" w:rsidRPr="00224373" w:rsidRDefault="00000000">
            <w:pPr>
              <w:spacing w:after="0"/>
              <w:ind w:left="0" w:right="206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- Уз подстицај примењује све описане исходе у задатим активностима и свакодневном животу.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5874B" w14:textId="77777777" w:rsidR="00424BBC" w:rsidRPr="00224373" w:rsidRDefault="00000000">
            <w:pPr>
              <w:spacing w:after="0"/>
              <w:ind w:left="0" w:right="387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- Не примењује све описане исходе у задатим активностима и свакодневном животу. </w:t>
            </w:r>
          </w:p>
        </w:tc>
      </w:tr>
      <w:tr w:rsidR="00424BBC" w:rsidRPr="00224373" w14:paraId="50D62BCA" w14:textId="77777777">
        <w:trPr>
          <w:trHeight w:val="1388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ECC80" w14:textId="77777777" w:rsidR="00424BBC" w:rsidRDefault="00000000">
            <w:pPr>
              <w:spacing w:after="0"/>
              <w:ind w:left="0" w:right="197" w:firstLine="0"/>
            </w:pPr>
            <w:r>
              <w:t xml:space="preserve">4.Однос </w:t>
            </w:r>
            <w:proofErr w:type="spellStart"/>
            <w:r>
              <w:t>према</w:t>
            </w:r>
            <w:proofErr w:type="spellEnd"/>
            <w:r>
              <w:t xml:space="preserve"> </w:t>
            </w:r>
            <w:proofErr w:type="spellStart"/>
            <w:r>
              <w:t>раду</w:t>
            </w:r>
            <w:proofErr w:type="spellEnd"/>
            <w:r>
              <w:t xml:space="preserve">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835DF" w14:textId="77777777" w:rsidR="00424BBC" w:rsidRPr="00224373" w:rsidRDefault="00000000">
            <w:pPr>
              <w:spacing w:after="0"/>
              <w:ind w:left="0" w:right="174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- Савесно и одговорно приступа свакој задатој активности. - Редовно доноси прибор за рад.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79118" w14:textId="77777777" w:rsidR="00424BBC" w:rsidRPr="00224373" w:rsidRDefault="00000000">
            <w:pPr>
              <w:spacing w:after="0"/>
              <w:ind w:left="0" w:right="174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- Савесно иодговорно приступа свакој задатој активности уз мања одсутпања. - Редовно доноси прибор за рад уз мања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5FA78" w14:textId="77777777" w:rsidR="00424BBC" w:rsidRPr="00224373" w:rsidRDefault="00000000">
            <w:pPr>
              <w:spacing w:after="0"/>
              <w:ind w:left="0" w:right="101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- Делимично приступа задатим активностима; - Углавномд оноси потребан прибор за рад.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A2A4" w14:textId="77777777" w:rsidR="00424BBC" w:rsidRPr="00224373" w:rsidRDefault="00000000">
            <w:pPr>
              <w:spacing w:after="5" w:line="271" w:lineRule="auto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- Приступа задатим активностима </w:t>
            </w:r>
          </w:p>
          <w:p w14:paraId="356A2746" w14:textId="77777777" w:rsidR="00424BBC" w:rsidRPr="00224373" w:rsidRDefault="00000000">
            <w:pPr>
              <w:spacing w:after="0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уз подстицај наставника; - Веома често не доноси потребан прибор за рад.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17D06" w14:textId="77777777" w:rsidR="00424BBC" w:rsidRPr="00224373" w:rsidRDefault="00000000">
            <w:pPr>
              <w:spacing w:after="0"/>
              <w:ind w:left="0" w:right="419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Незаитересован за рад. Омета друге, тражи пуну пажњу и индивидуални приступ. - Не доноси </w:t>
            </w:r>
          </w:p>
        </w:tc>
      </w:tr>
      <w:tr w:rsidR="00424BBC" w14:paraId="3AEE13F9" w14:textId="77777777">
        <w:trPr>
          <w:trHeight w:val="240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AD1B4" w14:textId="77777777" w:rsidR="00424BBC" w:rsidRPr="00224373" w:rsidRDefault="00424BBC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BC0C2" w14:textId="77777777" w:rsidR="00424BBC" w:rsidRPr="00224373" w:rsidRDefault="00424BBC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E8833" w14:textId="77777777" w:rsidR="00424BBC" w:rsidRDefault="00000000">
            <w:pPr>
              <w:spacing w:after="0"/>
              <w:ind w:left="0" w:firstLine="0"/>
            </w:pPr>
            <w:proofErr w:type="spellStart"/>
            <w:r>
              <w:t>одступања</w:t>
            </w:r>
            <w:proofErr w:type="spellEnd"/>
            <w:r>
              <w:t xml:space="preserve">.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BEF6E" w14:textId="77777777" w:rsidR="00424BBC" w:rsidRDefault="00424BBC">
            <w:pPr>
              <w:spacing w:after="160"/>
              <w:ind w:left="0" w:firstLine="0"/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D462D" w14:textId="77777777" w:rsidR="00424BBC" w:rsidRDefault="00424BBC">
            <w:pPr>
              <w:spacing w:after="160"/>
              <w:ind w:left="0" w:firstLine="0"/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DF73" w14:textId="77777777" w:rsidR="00424BBC" w:rsidRDefault="00000000">
            <w:pPr>
              <w:spacing w:after="0"/>
              <w:ind w:left="0" w:firstLine="0"/>
            </w:pPr>
            <w:proofErr w:type="spellStart"/>
            <w:r>
              <w:t>прибор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рад</w:t>
            </w:r>
            <w:proofErr w:type="spellEnd"/>
            <w:r>
              <w:t xml:space="preserve">. </w:t>
            </w:r>
          </w:p>
        </w:tc>
      </w:tr>
      <w:tr w:rsidR="00424BBC" w:rsidRPr="00224373" w14:paraId="18451323" w14:textId="77777777">
        <w:trPr>
          <w:trHeight w:val="701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FF16" w14:textId="77777777" w:rsidR="00424BBC" w:rsidRDefault="00000000">
            <w:pPr>
              <w:spacing w:after="0"/>
              <w:ind w:left="0" w:right="106" w:firstLine="0"/>
            </w:pPr>
            <w:r>
              <w:t xml:space="preserve">5. </w:t>
            </w:r>
            <w:proofErr w:type="spellStart"/>
            <w:r>
              <w:t>Активност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часу</w:t>
            </w:r>
            <w:proofErr w:type="spellEnd"/>
            <w:r>
              <w:t xml:space="preserve">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6E1B6" w14:textId="77777777" w:rsidR="00424BBC" w:rsidRPr="00224373" w:rsidRDefault="00000000">
            <w:pPr>
              <w:spacing w:after="0"/>
              <w:ind w:left="0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- Веома активно ангажовање на часу.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BA1D" w14:textId="77777777" w:rsidR="00424BBC" w:rsidRDefault="00000000">
            <w:pPr>
              <w:spacing w:after="0"/>
              <w:ind w:left="0" w:right="16" w:firstLine="0"/>
            </w:pPr>
            <w:r>
              <w:t xml:space="preserve">- </w:t>
            </w:r>
            <w:proofErr w:type="spellStart"/>
            <w:r>
              <w:t>Активно</w:t>
            </w:r>
            <w:proofErr w:type="spellEnd"/>
            <w:r>
              <w:t xml:space="preserve"> </w:t>
            </w:r>
            <w:proofErr w:type="spellStart"/>
            <w:r>
              <w:t>ангажовање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часу</w:t>
            </w:r>
            <w:proofErr w:type="spellEnd"/>
            <w:r>
              <w:t xml:space="preserve">.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9D0D1" w14:textId="77777777" w:rsidR="00424BBC" w:rsidRDefault="00000000">
            <w:pPr>
              <w:spacing w:after="0"/>
              <w:ind w:left="0" w:firstLine="0"/>
            </w:pPr>
            <w:r>
              <w:t xml:space="preserve">- </w:t>
            </w:r>
            <w:proofErr w:type="spellStart"/>
            <w:r>
              <w:t>Повремено</w:t>
            </w:r>
            <w:proofErr w:type="spellEnd"/>
            <w:r>
              <w:t xml:space="preserve"> </w:t>
            </w:r>
            <w:proofErr w:type="spellStart"/>
            <w:r>
              <w:t>ангажовање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часу</w:t>
            </w:r>
            <w:proofErr w:type="spellEnd"/>
            <w:r>
              <w:t xml:space="preserve">.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9315" w14:textId="77777777" w:rsidR="00424BBC" w:rsidRPr="00224373" w:rsidRDefault="00000000">
            <w:pPr>
              <w:spacing w:after="0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- Ангажовање на часу уз подстицај и мотивацију.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34619" w14:textId="77777777" w:rsidR="00424BBC" w:rsidRPr="00224373" w:rsidRDefault="00000000">
            <w:pPr>
              <w:spacing w:after="0"/>
              <w:ind w:left="0" w:right="240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- Није активан на часу. - Незаинтересо ван за рад. </w:t>
            </w:r>
          </w:p>
        </w:tc>
      </w:tr>
    </w:tbl>
    <w:p w14:paraId="2CFBE854" w14:textId="77777777" w:rsidR="00424BBC" w:rsidRPr="00224373" w:rsidRDefault="00000000">
      <w:pPr>
        <w:spacing w:after="0"/>
        <w:ind w:left="0" w:firstLine="0"/>
        <w:rPr>
          <w:lang w:val="ru-RU"/>
        </w:rPr>
      </w:pPr>
      <w:r w:rsidRPr="00224373">
        <w:rPr>
          <w:lang w:val="ru-RU"/>
        </w:rPr>
        <w:t xml:space="preserve"> </w:t>
      </w:r>
    </w:p>
    <w:p w14:paraId="570CA459" w14:textId="77777777" w:rsidR="00424BBC" w:rsidRPr="00224373" w:rsidRDefault="00000000">
      <w:pPr>
        <w:spacing w:after="13"/>
        <w:ind w:left="0" w:firstLine="0"/>
        <w:rPr>
          <w:lang w:val="ru-RU"/>
        </w:rPr>
      </w:pPr>
      <w:r w:rsidRPr="00224373">
        <w:rPr>
          <w:lang w:val="ru-RU"/>
        </w:rPr>
        <w:t xml:space="preserve"> </w:t>
      </w:r>
    </w:p>
    <w:p w14:paraId="1B09CF43" w14:textId="77777777" w:rsidR="00424BBC" w:rsidRDefault="00000000">
      <w:pPr>
        <w:spacing w:after="0"/>
        <w:ind w:left="10" w:right="2720"/>
        <w:jc w:val="right"/>
      </w:pPr>
      <w:proofErr w:type="spellStart"/>
      <w:r>
        <w:t>Предмет</w:t>
      </w:r>
      <w:proofErr w:type="spellEnd"/>
      <w:r>
        <w:t xml:space="preserve">: </w:t>
      </w:r>
      <w:proofErr w:type="spellStart"/>
      <w:r>
        <w:rPr>
          <w:b/>
        </w:rPr>
        <w:t>Музичка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култура</w:t>
      </w:r>
      <w:proofErr w:type="spellEnd"/>
      <w:r>
        <w:rPr>
          <w:b/>
        </w:rPr>
        <w:t xml:space="preserve">                     </w:t>
      </w:r>
      <w:r>
        <w:t xml:space="preserve">   </w:t>
      </w:r>
      <w:proofErr w:type="spellStart"/>
      <w:r>
        <w:t>Разред</w:t>
      </w:r>
      <w:proofErr w:type="spellEnd"/>
      <w:r>
        <w:t xml:space="preserve">: </w:t>
      </w:r>
      <w:proofErr w:type="spellStart"/>
      <w:r>
        <w:t>други</w:t>
      </w:r>
      <w:proofErr w:type="spellEnd"/>
      <w:r>
        <w:t xml:space="preserve"> </w:t>
      </w:r>
    </w:p>
    <w:p w14:paraId="62610A84" w14:textId="77777777" w:rsidR="00424BBC" w:rsidRDefault="00000000">
      <w:pPr>
        <w:spacing w:after="0"/>
        <w:ind w:left="2870" w:firstLine="0"/>
        <w:jc w:val="center"/>
      </w:pPr>
      <w:r>
        <w:t xml:space="preserve"> </w:t>
      </w:r>
    </w:p>
    <w:tbl>
      <w:tblPr>
        <w:tblStyle w:val="TableGrid"/>
        <w:tblW w:w="15168" w:type="dxa"/>
        <w:tblInd w:w="360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2513"/>
        <w:gridCol w:w="2370"/>
        <w:gridCol w:w="72"/>
        <w:gridCol w:w="2265"/>
        <w:gridCol w:w="2407"/>
        <w:gridCol w:w="2410"/>
        <w:gridCol w:w="3131"/>
      </w:tblGrid>
      <w:tr w:rsidR="00424BBC" w14:paraId="51B017BE" w14:textId="77777777">
        <w:trPr>
          <w:trHeight w:val="701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D473D" w14:textId="77777777" w:rsidR="00424BBC" w:rsidRPr="00224373" w:rsidRDefault="00000000">
            <w:pPr>
              <w:ind w:left="106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1. Усмена провера </w:t>
            </w:r>
          </w:p>
          <w:p w14:paraId="2702CE79" w14:textId="77777777" w:rsidR="00424BBC" w:rsidRPr="00224373" w:rsidRDefault="00000000">
            <w:pPr>
              <w:spacing w:after="0"/>
              <w:ind w:left="106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Наствана тема/област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B7AD3B" w14:textId="77777777" w:rsidR="00424BBC" w:rsidRDefault="00000000">
            <w:pPr>
              <w:spacing w:after="0"/>
              <w:ind w:left="42" w:firstLine="0"/>
              <w:jc w:val="center"/>
            </w:pPr>
            <w:proofErr w:type="spellStart"/>
            <w:r>
              <w:t>Оцена</w:t>
            </w:r>
            <w:proofErr w:type="spellEnd"/>
            <w:r>
              <w:t xml:space="preserve"> </w:t>
            </w:r>
          </w:p>
          <w:p w14:paraId="6E7D8FE4" w14:textId="77777777" w:rsidR="00424BBC" w:rsidRDefault="00000000">
            <w:pPr>
              <w:spacing w:after="0"/>
              <w:ind w:left="44" w:firstLine="0"/>
              <w:jc w:val="center"/>
            </w:pPr>
            <w:r>
              <w:t xml:space="preserve">5 </w:t>
            </w:r>
          </w:p>
        </w:tc>
        <w:tc>
          <w:tcPr>
            <w:tcW w:w="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060766" w14:textId="77777777" w:rsidR="00424BBC" w:rsidRDefault="00424BBC">
            <w:pPr>
              <w:spacing w:after="160"/>
              <w:ind w:left="0" w:firstLine="0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6D1B6" w14:textId="77777777" w:rsidR="00424BBC" w:rsidRDefault="00000000">
            <w:pPr>
              <w:spacing w:after="0"/>
              <w:ind w:left="0" w:right="7" w:firstLine="0"/>
              <w:jc w:val="center"/>
            </w:pPr>
            <w:proofErr w:type="spellStart"/>
            <w:r>
              <w:t>Оцена</w:t>
            </w:r>
            <w:proofErr w:type="spellEnd"/>
            <w:r>
              <w:t xml:space="preserve"> </w:t>
            </w:r>
          </w:p>
          <w:p w14:paraId="49B7FE0C" w14:textId="77777777" w:rsidR="00424BBC" w:rsidRDefault="00000000">
            <w:pPr>
              <w:spacing w:after="0"/>
              <w:ind w:left="0" w:right="5" w:firstLine="0"/>
              <w:jc w:val="center"/>
            </w:pPr>
            <w:r>
              <w:t xml:space="preserve">4 </w:t>
            </w:r>
          </w:p>
          <w:p w14:paraId="3299DE6A" w14:textId="77777777" w:rsidR="00424BBC" w:rsidRDefault="00000000">
            <w:pPr>
              <w:spacing w:after="0"/>
              <w:ind w:left="50" w:firstLine="0"/>
              <w:jc w:val="center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649FF" w14:textId="77777777" w:rsidR="00424BBC" w:rsidRDefault="00000000">
            <w:pPr>
              <w:spacing w:after="0"/>
              <w:ind w:left="0" w:right="16" w:firstLine="0"/>
              <w:jc w:val="center"/>
            </w:pPr>
            <w:proofErr w:type="spellStart"/>
            <w:r>
              <w:t>Оцена</w:t>
            </w:r>
            <w:proofErr w:type="spellEnd"/>
            <w:r>
              <w:t xml:space="preserve"> </w:t>
            </w:r>
          </w:p>
          <w:p w14:paraId="2A818C09" w14:textId="77777777" w:rsidR="00424BBC" w:rsidRDefault="00000000">
            <w:pPr>
              <w:spacing w:after="0"/>
              <w:ind w:left="0" w:right="4" w:firstLine="0"/>
              <w:jc w:val="center"/>
            </w:pPr>
            <w:r>
              <w:t xml:space="preserve">3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60B4A" w14:textId="77777777" w:rsidR="00424BBC" w:rsidRDefault="00000000">
            <w:pPr>
              <w:spacing w:after="0"/>
              <w:ind w:left="0" w:right="16" w:firstLine="0"/>
              <w:jc w:val="center"/>
            </w:pPr>
            <w:proofErr w:type="spellStart"/>
            <w:r>
              <w:t>Оцена</w:t>
            </w:r>
            <w:proofErr w:type="spellEnd"/>
            <w:r>
              <w:t xml:space="preserve"> </w:t>
            </w:r>
          </w:p>
          <w:p w14:paraId="024BDD72" w14:textId="77777777" w:rsidR="00424BBC" w:rsidRDefault="00000000">
            <w:pPr>
              <w:spacing w:after="0"/>
              <w:ind w:left="0" w:right="5" w:firstLine="0"/>
              <w:jc w:val="center"/>
            </w:pPr>
            <w:r>
              <w:t xml:space="preserve">2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AFD6F" w14:textId="77777777" w:rsidR="00424BBC" w:rsidRDefault="00000000">
            <w:pPr>
              <w:spacing w:after="0"/>
              <w:ind w:left="0" w:right="22" w:firstLine="0"/>
              <w:jc w:val="center"/>
            </w:pPr>
            <w:proofErr w:type="spellStart"/>
            <w:r>
              <w:t>Оцена</w:t>
            </w:r>
            <w:proofErr w:type="spellEnd"/>
            <w:r>
              <w:t xml:space="preserve"> </w:t>
            </w:r>
          </w:p>
          <w:p w14:paraId="10596CD0" w14:textId="77777777" w:rsidR="00424BBC" w:rsidRDefault="00000000">
            <w:pPr>
              <w:spacing w:after="0"/>
              <w:ind w:left="0" w:right="9" w:firstLine="0"/>
              <w:jc w:val="center"/>
            </w:pPr>
            <w:r>
              <w:t xml:space="preserve">1 </w:t>
            </w:r>
          </w:p>
        </w:tc>
      </w:tr>
      <w:tr w:rsidR="00424BBC" w:rsidRPr="00224373" w14:paraId="497BC5A2" w14:textId="77777777">
        <w:trPr>
          <w:trHeight w:val="3462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BA5FE" w14:textId="77777777" w:rsidR="00424BBC" w:rsidRDefault="00000000">
            <w:pPr>
              <w:spacing w:after="0"/>
              <w:ind w:left="106" w:right="485" w:firstLine="0"/>
            </w:pPr>
            <w:r>
              <w:t xml:space="preserve">СЛУШАЊЕ МУЗИКЕ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6BF689" w14:textId="77777777" w:rsidR="00424BBC" w:rsidRPr="00224373" w:rsidRDefault="00000000">
            <w:pPr>
              <w:numPr>
                <w:ilvl w:val="0"/>
                <w:numId w:val="62"/>
              </w:numPr>
              <w:spacing w:after="9" w:line="266" w:lineRule="auto"/>
              <w:ind w:right="31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Самостално пева дечије, уметничке и народне песме различитог садржаја и расположења у складу са текстом. - Креира различите покрете на песме које пева и музику коју слуша. </w:t>
            </w:r>
          </w:p>
          <w:p w14:paraId="33DDC9F3" w14:textId="77777777" w:rsidR="00424BBC" w:rsidRPr="00224373" w:rsidRDefault="00000000">
            <w:pPr>
              <w:numPr>
                <w:ilvl w:val="0"/>
                <w:numId w:val="62"/>
              </w:numPr>
              <w:spacing w:after="0"/>
              <w:ind w:right="31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Свира и креира пратњу за  бројалице и песме на дечијим ритмичким инструментима. </w:t>
            </w:r>
          </w:p>
        </w:tc>
        <w:tc>
          <w:tcPr>
            <w:tcW w:w="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99437F" w14:textId="77777777" w:rsidR="00424BBC" w:rsidRPr="00224373" w:rsidRDefault="00424BBC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3F45" w14:textId="77777777" w:rsidR="00424BBC" w:rsidRDefault="00000000">
            <w:pPr>
              <w:spacing w:after="0" w:line="257" w:lineRule="auto"/>
              <w:ind w:left="106" w:right="195" w:firstLine="0"/>
            </w:pPr>
            <w:r w:rsidRPr="00224373">
              <w:rPr>
                <w:lang w:val="ru-RU"/>
              </w:rPr>
              <w:t xml:space="preserve">- Пева дечије, уметничке и народне песме различитог садржаја и расположења у складу са текстом. - Изводи различите покрете на песме које пева и музику коју слуша. </w:t>
            </w:r>
            <w:proofErr w:type="spellStart"/>
            <w:r>
              <w:t>Свира</w:t>
            </w:r>
            <w:proofErr w:type="spellEnd"/>
            <w:r>
              <w:t xml:space="preserve"> </w:t>
            </w:r>
            <w:proofErr w:type="spellStart"/>
            <w:r>
              <w:t>пратњу</w:t>
            </w:r>
            <w:proofErr w:type="spellEnd"/>
            <w:r>
              <w:t xml:space="preserve"> </w:t>
            </w:r>
            <w:proofErr w:type="spellStart"/>
            <w:r>
              <w:t>забројалице</w:t>
            </w:r>
            <w:proofErr w:type="spellEnd"/>
            <w:r>
              <w:t xml:space="preserve"> и </w:t>
            </w:r>
            <w:proofErr w:type="spellStart"/>
            <w:r>
              <w:t>песме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дечијим</w:t>
            </w:r>
            <w:proofErr w:type="spellEnd"/>
            <w:r>
              <w:t xml:space="preserve"> </w:t>
            </w:r>
            <w:proofErr w:type="spellStart"/>
            <w:r>
              <w:t>ритмичким</w:t>
            </w:r>
            <w:proofErr w:type="spellEnd"/>
            <w:r>
              <w:t xml:space="preserve"> </w:t>
            </w:r>
            <w:proofErr w:type="spellStart"/>
            <w:r>
              <w:t>инструментима</w:t>
            </w:r>
            <w:proofErr w:type="spellEnd"/>
            <w:r>
              <w:t xml:space="preserve">. </w:t>
            </w:r>
          </w:p>
          <w:p w14:paraId="1BEB15A2" w14:textId="77777777" w:rsidR="00424BBC" w:rsidRDefault="00000000">
            <w:pPr>
              <w:spacing w:after="0"/>
              <w:ind w:left="106" w:firstLine="0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999FB" w14:textId="77777777" w:rsidR="00424BBC" w:rsidRPr="00224373" w:rsidRDefault="00000000">
            <w:pPr>
              <w:spacing w:after="0"/>
              <w:ind w:left="106" w:right="17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- Пева једноставне песме у складу са текстом.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4F985" w14:textId="77777777" w:rsidR="00424BBC" w:rsidRPr="00224373" w:rsidRDefault="00000000">
            <w:pPr>
              <w:spacing w:after="0"/>
              <w:ind w:left="106" w:right="121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- Пева песме по слуху, по сопственом избору и изводи бројалице.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513CC" w14:textId="77777777" w:rsidR="00424BBC" w:rsidRPr="00224373" w:rsidRDefault="00000000">
            <w:pPr>
              <w:spacing w:after="0" w:line="275" w:lineRule="auto"/>
              <w:ind w:left="106" w:right="1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- Није савладао предвиђене исходе. </w:t>
            </w:r>
          </w:p>
          <w:p w14:paraId="49B54097" w14:textId="77777777" w:rsidR="00424BBC" w:rsidRPr="00224373" w:rsidRDefault="00000000">
            <w:pPr>
              <w:spacing w:after="0"/>
              <w:ind w:left="106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-Не позанје основне појмове и не показује жељу да напредује. </w:t>
            </w:r>
          </w:p>
        </w:tc>
      </w:tr>
      <w:tr w:rsidR="00424BBC" w:rsidRPr="00224373" w14:paraId="5E54FD3B" w14:textId="77777777">
        <w:trPr>
          <w:trHeight w:val="2166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9BD75" w14:textId="77777777" w:rsidR="00424BBC" w:rsidRDefault="00000000">
            <w:pPr>
              <w:ind w:left="106" w:firstLine="0"/>
            </w:pPr>
            <w:r>
              <w:lastRenderedPageBreak/>
              <w:t xml:space="preserve">ИЗВОЂЕЊЕ </w:t>
            </w:r>
          </w:p>
          <w:p w14:paraId="09C5F0AC" w14:textId="77777777" w:rsidR="00424BBC" w:rsidRDefault="00000000">
            <w:pPr>
              <w:spacing w:after="0"/>
              <w:ind w:left="106" w:firstLine="0"/>
            </w:pPr>
            <w:r>
              <w:t xml:space="preserve">МУЗИКЕ </w:t>
            </w:r>
          </w:p>
          <w:p w14:paraId="09AEAEAF" w14:textId="77777777" w:rsidR="00424BBC" w:rsidRDefault="00000000">
            <w:pPr>
              <w:spacing w:after="0"/>
              <w:ind w:left="106" w:firstLine="0"/>
            </w:pPr>
            <w:r>
              <w:t xml:space="preserve"> </w:t>
            </w:r>
          </w:p>
          <w:p w14:paraId="0D702BE5" w14:textId="77777777" w:rsidR="00424BBC" w:rsidRDefault="00000000">
            <w:pPr>
              <w:spacing w:after="0"/>
              <w:ind w:left="106" w:firstLine="0"/>
            </w:pPr>
            <w:r>
              <w:t xml:space="preserve">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50AC23" w14:textId="77777777" w:rsidR="00424BBC" w:rsidRPr="00224373" w:rsidRDefault="00000000">
            <w:pPr>
              <w:spacing w:after="0"/>
              <w:ind w:left="106" w:right="161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- Самостално изражава свој доживљај музике коју изводи или слуша. - Препознаје слушане композиције на основу одломака. </w:t>
            </w:r>
          </w:p>
        </w:tc>
        <w:tc>
          <w:tcPr>
            <w:tcW w:w="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E87A2D" w14:textId="77777777" w:rsidR="00424BBC" w:rsidRDefault="00000000">
            <w:pPr>
              <w:spacing w:after="0"/>
              <w:ind w:left="0" w:right="-9" w:firstLine="0"/>
              <w:jc w:val="both"/>
            </w:pPr>
            <w:r>
              <w:t>(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0AC8" w14:textId="77777777" w:rsidR="00424BBC" w:rsidRPr="00224373" w:rsidRDefault="00000000">
            <w:pPr>
              <w:spacing w:after="0" w:line="276" w:lineRule="auto"/>
              <w:ind w:left="9" w:right="84" w:firstLine="97"/>
              <w:rPr>
                <w:lang w:val="ru-RU"/>
              </w:rPr>
            </w:pPr>
            <w:r w:rsidRPr="00224373">
              <w:rPr>
                <w:lang w:val="ru-RU"/>
              </w:rPr>
              <w:t xml:space="preserve">- Разликује тонске боје гласове и инструменте). - Препознаје слушане композиције. </w:t>
            </w:r>
          </w:p>
          <w:p w14:paraId="653E6CDA" w14:textId="77777777" w:rsidR="00424BBC" w:rsidRPr="00224373" w:rsidRDefault="00000000">
            <w:pPr>
              <w:spacing w:after="0"/>
              <w:ind w:left="106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2CB00" w14:textId="77777777" w:rsidR="00424BBC" w:rsidRPr="00224373" w:rsidRDefault="00000000">
            <w:pPr>
              <w:spacing w:after="0"/>
              <w:ind w:left="106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Препознаје различита темпа и динамику.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296BD" w14:textId="77777777" w:rsidR="00424BBC" w:rsidRPr="00224373" w:rsidRDefault="00000000">
            <w:pPr>
              <w:numPr>
                <w:ilvl w:val="0"/>
                <w:numId w:val="63"/>
              </w:numPr>
              <w:spacing w:after="0" w:line="276" w:lineRule="auto"/>
              <w:ind w:right="76" w:firstLine="82"/>
              <w:rPr>
                <w:lang w:val="ru-RU"/>
              </w:rPr>
            </w:pPr>
            <w:r w:rsidRPr="00224373">
              <w:rPr>
                <w:lang w:val="ru-RU"/>
              </w:rPr>
              <w:t xml:space="preserve">Препознаје различите тонске боје, гласове и инструменте уодређеним композицијама; </w:t>
            </w:r>
          </w:p>
          <w:p w14:paraId="43ADC566" w14:textId="77777777" w:rsidR="00424BBC" w:rsidRPr="00224373" w:rsidRDefault="00000000">
            <w:pPr>
              <w:numPr>
                <w:ilvl w:val="0"/>
                <w:numId w:val="63"/>
              </w:numPr>
              <w:spacing w:after="0" w:line="274" w:lineRule="auto"/>
              <w:ind w:right="76" w:firstLine="82"/>
              <w:rPr>
                <w:lang w:val="ru-RU"/>
              </w:rPr>
            </w:pPr>
            <w:r w:rsidRPr="00224373">
              <w:rPr>
                <w:lang w:val="ru-RU"/>
              </w:rPr>
              <w:t xml:space="preserve">Препознаје различита темпа (брзо,споро) и Динамичке разлике (гласно,тихо). </w:t>
            </w:r>
          </w:p>
          <w:p w14:paraId="7C7AB3BE" w14:textId="77777777" w:rsidR="00424BBC" w:rsidRPr="00224373" w:rsidRDefault="00000000">
            <w:pPr>
              <w:spacing w:after="0"/>
              <w:ind w:left="106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E6A20" w14:textId="77777777" w:rsidR="00424BBC" w:rsidRPr="00224373" w:rsidRDefault="00000000">
            <w:pPr>
              <w:spacing w:after="1" w:line="275" w:lineRule="auto"/>
              <w:ind w:left="106" w:right="5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- Није савладао предвиђене исходе. </w:t>
            </w:r>
          </w:p>
          <w:p w14:paraId="7D4A08E4" w14:textId="77777777" w:rsidR="00424BBC" w:rsidRPr="00224373" w:rsidRDefault="00000000">
            <w:pPr>
              <w:spacing w:after="0" w:line="276" w:lineRule="auto"/>
              <w:ind w:left="106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-Не позанје основне појмове и не показује жељу да напредује. </w:t>
            </w:r>
          </w:p>
          <w:p w14:paraId="1C4406AB" w14:textId="77777777" w:rsidR="00424BBC" w:rsidRPr="00224373" w:rsidRDefault="00000000">
            <w:pPr>
              <w:spacing w:after="0"/>
              <w:ind w:left="106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 </w:t>
            </w:r>
          </w:p>
          <w:p w14:paraId="78C0A110" w14:textId="77777777" w:rsidR="00424BBC" w:rsidRPr="00224373" w:rsidRDefault="00000000">
            <w:pPr>
              <w:spacing w:after="0"/>
              <w:ind w:left="106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 </w:t>
            </w:r>
          </w:p>
          <w:p w14:paraId="10EFE5F1" w14:textId="77777777" w:rsidR="00424BBC" w:rsidRPr="00224373" w:rsidRDefault="00000000">
            <w:pPr>
              <w:spacing w:after="0"/>
              <w:ind w:left="106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 </w:t>
            </w:r>
          </w:p>
        </w:tc>
      </w:tr>
      <w:tr w:rsidR="00424BBC" w:rsidRPr="00224373" w14:paraId="0D0E5DA6" w14:textId="77777777">
        <w:trPr>
          <w:trHeight w:val="1854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3A07D" w14:textId="77777777" w:rsidR="00424BBC" w:rsidRDefault="00000000">
            <w:pPr>
              <w:spacing w:after="17"/>
              <w:ind w:left="106" w:firstLine="0"/>
            </w:pPr>
            <w:r>
              <w:t xml:space="preserve">МУЗИЧКО </w:t>
            </w:r>
          </w:p>
          <w:p w14:paraId="3DB0D65E" w14:textId="77777777" w:rsidR="00424BBC" w:rsidRDefault="00000000">
            <w:pPr>
              <w:spacing w:after="0"/>
              <w:ind w:left="106" w:firstLine="0"/>
            </w:pPr>
            <w:r>
              <w:t xml:space="preserve">СТВАРАЛАШТВО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1CB0D6" w14:textId="77777777" w:rsidR="00424BBC" w:rsidRPr="00224373" w:rsidRDefault="00000000">
            <w:pPr>
              <w:numPr>
                <w:ilvl w:val="0"/>
                <w:numId w:val="64"/>
              </w:numPr>
              <w:spacing w:after="7" w:line="268" w:lineRule="auto"/>
              <w:ind w:right="1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Користи различите изворе звука за креирање једноставних ритмичких и звучних ефеката као пратња за бројалице, песме.  </w:t>
            </w:r>
          </w:p>
          <w:p w14:paraId="1BB8CFAC" w14:textId="77777777" w:rsidR="00424BBC" w:rsidRDefault="00000000">
            <w:pPr>
              <w:numPr>
                <w:ilvl w:val="0"/>
                <w:numId w:val="64"/>
              </w:numPr>
              <w:spacing w:after="0"/>
              <w:ind w:right="1" w:firstLine="0"/>
            </w:pPr>
            <w:proofErr w:type="spellStart"/>
            <w:r>
              <w:t>Самостално</w:t>
            </w:r>
            <w:proofErr w:type="spellEnd"/>
            <w:r>
              <w:t xml:space="preserve"> </w:t>
            </w:r>
            <w:proofErr w:type="spellStart"/>
            <w:r>
              <w:t>креира</w:t>
            </w:r>
            <w:proofErr w:type="spellEnd"/>
            <w:r>
              <w:t xml:space="preserve"> </w:t>
            </w:r>
            <w:proofErr w:type="spellStart"/>
            <w:r>
              <w:t>кореографију</w:t>
            </w:r>
            <w:proofErr w:type="spellEnd"/>
            <w:r>
              <w:t xml:space="preserve">. </w:t>
            </w:r>
          </w:p>
        </w:tc>
        <w:tc>
          <w:tcPr>
            <w:tcW w:w="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03A95E" w14:textId="77777777" w:rsidR="00424BBC" w:rsidRDefault="00424BBC">
            <w:pPr>
              <w:spacing w:after="160"/>
              <w:ind w:left="0" w:firstLine="0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5313F" w14:textId="77777777" w:rsidR="00424BBC" w:rsidRPr="00224373" w:rsidRDefault="00000000">
            <w:pPr>
              <w:spacing w:after="0" w:line="276" w:lineRule="auto"/>
              <w:ind w:left="106" w:right="89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- Изводи ритмичке пратње користећи ритмичке инструменте - Самостално креира покрет. </w:t>
            </w:r>
          </w:p>
          <w:p w14:paraId="37BF1D45" w14:textId="77777777" w:rsidR="00424BBC" w:rsidRPr="00224373" w:rsidRDefault="00000000">
            <w:pPr>
              <w:spacing w:after="0"/>
              <w:ind w:left="106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2C2AC" w14:textId="77777777" w:rsidR="00424BBC" w:rsidRPr="00224373" w:rsidRDefault="00000000">
            <w:pPr>
              <w:spacing w:after="15"/>
              <w:ind w:left="106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- Изводи једноставне </w:t>
            </w:r>
          </w:p>
          <w:p w14:paraId="65831BD2" w14:textId="77777777" w:rsidR="00424BBC" w:rsidRPr="00224373" w:rsidRDefault="00000000">
            <w:pPr>
              <w:ind w:left="106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Ритмичке пратње </w:t>
            </w:r>
          </w:p>
          <w:p w14:paraId="71CF313C" w14:textId="77777777" w:rsidR="00424BBC" w:rsidRPr="00224373" w:rsidRDefault="00000000">
            <w:pPr>
              <w:spacing w:after="0" w:line="275" w:lineRule="auto"/>
              <w:ind w:left="106" w:right="118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Користећи различите изворе звука, глас, тело. - Понавља већ осмишљен покрет. </w:t>
            </w:r>
          </w:p>
          <w:p w14:paraId="34A0C4DB" w14:textId="77777777" w:rsidR="00424BBC" w:rsidRPr="00224373" w:rsidRDefault="00000000">
            <w:pPr>
              <w:spacing w:after="0"/>
              <w:ind w:left="106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CDB5B" w14:textId="77777777" w:rsidR="00424BBC" w:rsidRPr="00224373" w:rsidRDefault="00000000">
            <w:pPr>
              <w:spacing w:after="0"/>
              <w:ind w:left="106" w:right="578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Опонаша звукове из непосредне околине спонтаном или договореном импровизацијом.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7E4B7" w14:textId="77777777" w:rsidR="00424BBC" w:rsidRPr="00224373" w:rsidRDefault="00000000">
            <w:pPr>
              <w:spacing w:after="0" w:line="275" w:lineRule="auto"/>
              <w:ind w:left="106" w:right="5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- Није савладао предвиђене исходе. </w:t>
            </w:r>
          </w:p>
          <w:p w14:paraId="2CBDEBDE" w14:textId="77777777" w:rsidR="00424BBC" w:rsidRPr="00224373" w:rsidRDefault="00000000">
            <w:pPr>
              <w:spacing w:after="0"/>
              <w:ind w:left="106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-Не позанје основне појмове и не показује жељу да напредује. </w:t>
            </w:r>
          </w:p>
        </w:tc>
      </w:tr>
      <w:tr w:rsidR="00424BBC" w14:paraId="74F9FA04" w14:textId="77777777">
        <w:trPr>
          <w:trHeight w:val="471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B5B6E" w14:textId="77777777" w:rsidR="00424BBC" w:rsidRDefault="00000000">
            <w:pPr>
              <w:spacing w:after="0"/>
              <w:ind w:left="106" w:firstLine="0"/>
            </w:pPr>
            <w:r>
              <w:rPr>
                <w:b/>
              </w:rPr>
              <w:t xml:space="preserve">2. </w:t>
            </w:r>
            <w:proofErr w:type="spellStart"/>
            <w:r>
              <w:rPr>
                <w:b/>
              </w:rPr>
              <w:t>Писана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провера</w:t>
            </w:r>
            <w:proofErr w:type="spellEnd"/>
            <w:r>
              <w:t xml:space="preserve"> </w:t>
            </w:r>
          </w:p>
          <w:p w14:paraId="495F78A8" w14:textId="77777777" w:rsidR="00424BBC" w:rsidRDefault="00000000">
            <w:pPr>
              <w:spacing w:after="0"/>
              <w:ind w:left="106" w:firstLine="0"/>
            </w:pPr>
            <w:r>
              <w:t xml:space="preserve">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A49BDF" w14:textId="77777777" w:rsidR="00424BBC" w:rsidRDefault="00000000">
            <w:pPr>
              <w:spacing w:after="0"/>
              <w:ind w:left="42" w:firstLine="0"/>
              <w:jc w:val="center"/>
            </w:pPr>
            <w:proofErr w:type="spellStart"/>
            <w:r>
              <w:t>Оцена</w:t>
            </w:r>
            <w:proofErr w:type="spellEnd"/>
            <w:r>
              <w:t xml:space="preserve"> </w:t>
            </w:r>
          </w:p>
          <w:p w14:paraId="3BFCA7DB" w14:textId="77777777" w:rsidR="00424BBC" w:rsidRDefault="00000000">
            <w:pPr>
              <w:spacing w:after="0"/>
              <w:ind w:left="44" w:firstLine="0"/>
              <w:jc w:val="center"/>
            </w:pPr>
            <w:r>
              <w:t xml:space="preserve">5 </w:t>
            </w:r>
          </w:p>
        </w:tc>
        <w:tc>
          <w:tcPr>
            <w:tcW w:w="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C0617C" w14:textId="77777777" w:rsidR="00424BBC" w:rsidRDefault="00424BBC">
            <w:pPr>
              <w:spacing w:after="160"/>
              <w:ind w:left="0" w:firstLine="0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C595" w14:textId="77777777" w:rsidR="00424BBC" w:rsidRDefault="00000000">
            <w:pPr>
              <w:spacing w:after="0"/>
              <w:ind w:left="0" w:right="7" w:firstLine="0"/>
              <w:jc w:val="center"/>
            </w:pPr>
            <w:proofErr w:type="spellStart"/>
            <w:r>
              <w:t>Оцена</w:t>
            </w:r>
            <w:proofErr w:type="spellEnd"/>
            <w:r>
              <w:t xml:space="preserve"> </w:t>
            </w:r>
          </w:p>
          <w:p w14:paraId="3770E8C7" w14:textId="77777777" w:rsidR="00424BBC" w:rsidRDefault="00000000">
            <w:pPr>
              <w:spacing w:after="0"/>
              <w:ind w:left="0" w:right="5" w:firstLine="0"/>
              <w:jc w:val="center"/>
            </w:pPr>
            <w:r>
              <w:t xml:space="preserve">4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EF9AE" w14:textId="77777777" w:rsidR="00424BBC" w:rsidRDefault="00000000">
            <w:pPr>
              <w:spacing w:after="0"/>
              <w:ind w:left="0" w:right="16" w:firstLine="0"/>
              <w:jc w:val="center"/>
            </w:pPr>
            <w:proofErr w:type="spellStart"/>
            <w:r>
              <w:t>Оцена</w:t>
            </w:r>
            <w:proofErr w:type="spellEnd"/>
            <w:r>
              <w:t xml:space="preserve"> </w:t>
            </w:r>
          </w:p>
          <w:p w14:paraId="4ADD4474" w14:textId="77777777" w:rsidR="00424BBC" w:rsidRDefault="00000000">
            <w:pPr>
              <w:spacing w:after="0"/>
              <w:ind w:left="0" w:right="4" w:firstLine="0"/>
              <w:jc w:val="center"/>
            </w:pPr>
            <w:r>
              <w:t xml:space="preserve">3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7F17B" w14:textId="77777777" w:rsidR="00424BBC" w:rsidRDefault="00000000">
            <w:pPr>
              <w:spacing w:after="0"/>
              <w:ind w:left="0" w:right="16" w:firstLine="0"/>
              <w:jc w:val="center"/>
            </w:pPr>
            <w:proofErr w:type="spellStart"/>
            <w:r>
              <w:t>Оцена</w:t>
            </w:r>
            <w:proofErr w:type="spellEnd"/>
            <w:r>
              <w:t xml:space="preserve"> </w:t>
            </w:r>
          </w:p>
          <w:p w14:paraId="5117CABB" w14:textId="77777777" w:rsidR="00424BBC" w:rsidRDefault="00000000">
            <w:pPr>
              <w:spacing w:after="0"/>
              <w:ind w:left="0" w:right="5" w:firstLine="0"/>
              <w:jc w:val="center"/>
            </w:pPr>
            <w:r>
              <w:t xml:space="preserve">2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959FA" w14:textId="77777777" w:rsidR="00424BBC" w:rsidRDefault="00000000">
            <w:pPr>
              <w:spacing w:after="0"/>
              <w:ind w:left="0" w:right="22" w:firstLine="0"/>
              <w:jc w:val="center"/>
            </w:pPr>
            <w:proofErr w:type="spellStart"/>
            <w:r>
              <w:t>Оцена</w:t>
            </w:r>
            <w:proofErr w:type="spellEnd"/>
            <w:r>
              <w:t xml:space="preserve"> </w:t>
            </w:r>
          </w:p>
          <w:p w14:paraId="7F8D90D3" w14:textId="77777777" w:rsidR="00424BBC" w:rsidRDefault="00000000">
            <w:pPr>
              <w:spacing w:after="0"/>
              <w:ind w:left="0" w:right="9" w:firstLine="0"/>
              <w:jc w:val="center"/>
            </w:pPr>
            <w:r>
              <w:t xml:space="preserve">1 </w:t>
            </w:r>
          </w:p>
        </w:tc>
      </w:tr>
      <w:tr w:rsidR="00424BBC" w14:paraId="7A72ACB5" w14:textId="77777777">
        <w:trPr>
          <w:trHeight w:val="240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965F6" w14:textId="77777777" w:rsidR="00424BBC" w:rsidRDefault="00424BBC">
            <w:pPr>
              <w:spacing w:after="160"/>
              <w:ind w:left="0" w:firstLine="0"/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9679B" w14:textId="77777777" w:rsidR="00424BBC" w:rsidRDefault="00000000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88BF5" w14:textId="77777777" w:rsidR="00424BBC" w:rsidRDefault="00000000">
            <w:pPr>
              <w:spacing w:after="0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E305D" w14:textId="77777777" w:rsidR="00424BBC" w:rsidRDefault="00000000">
            <w:pPr>
              <w:spacing w:after="0"/>
              <w:ind w:left="0" w:right="4" w:firstLine="0"/>
              <w:jc w:val="center"/>
            </w:pPr>
            <w: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2B16" w14:textId="77777777" w:rsidR="00424BBC" w:rsidRDefault="00424BBC">
            <w:pPr>
              <w:spacing w:after="160"/>
              <w:ind w:left="0" w:firstLine="0"/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BD9E2" w14:textId="77777777" w:rsidR="00424BBC" w:rsidRDefault="00424BBC">
            <w:pPr>
              <w:spacing w:after="160"/>
              <w:ind w:left="0" w:firstLine="0"/>
            </w:pPr>
          </w:p>
        </w:tc>
      </w:tr>
      <w:tr w:rsidR="00424BBC" w:rsidRPr="00224373" w14:paraId="70C3F98F" w14:textId="77777777">
        <w:trPr>
          <w:trHeight w:val="1388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89477" w14:textId="77777777" w:rsidR="00424BBC" w:rsidRDefault="00000000">
            <w:pPr>
              <w:spacing w:after="0"/>
              <w:ind w:left="0" w:firstLine="0"/>
            </w:pPr>
            <w:r>
              <w:t xml:space="preserve">3. </w:t>
            </w:r>
            <w:proofErr w:type="spellStart"/>
            <w:r>
              <w:t>Практичан</w:t>
            </w:r>
            <w:proofErr w:type="spellEnd"/>
            <w:r>
              <w:t xml:space="preserve"> </w:t>
            </w:r>
            <w:proofErr w:type="spellStart"/>
            <w:r>
              <w:t>рад</w:t>
            </w:r>
            <w:proofErr w:type="spellEnd"/>
            <w:r>
              <w:t xml:space="preserve"> </w:t>
            </w:r>
          </w:p>
          <w:p w14:paraId="0D4464B0" w14:textId="77777777" w:rsidR="00424BBC" w:rsidRDefault="00000000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7640B" w14:textId="77777777" w:rsidR="00424BBC" w:rsidRPr="00224373" w:rsidRDefault="00000000">
            <w:pPr>
              <w:spacing w:after="0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- Веома успешно примењује све описане исходе у задатим активностима и  свакодневном животу.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C500" w14:textId="77777777" w:rsidR="00424BBC" w:rsidRPr="00224373" w:rsidRDefault="00000000">
            <w:pPr>
              <w:spacing w:after="0" w:line="263" w:lineRule="auto"/>
              <w:ind w:left="0" w:right="29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>- Успешно примењује све описане исходе у задатимактивностима и свакодневном животу.</w:t>
            </w:r>
          </w:p>
          <w:p w14:paraId="49036405" w14:textId="77777777" w:rsidR="00424BBC" w:rsidRPr="00224373" w:rsidRDefault="00000000">
            <w:pPr>
              <w:spacing w:after="0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 </w:t>
            </w:r>
            <w:r w:rsidRPr="00224373">
              <w:rPr>
                <w:lang w:val="ru-RU"/>
              </w:rPr>
              <w:tab/>
              <w:t xml:space="preserve"> </w:t>
            </w:r>
          </w:p>
          <w:p w14:paraId="2220F78C" w14:textId="77777777" w:rsidR="00424BBC" w:rsidRPr="00224373" w:rsidRDefault="00000000">
            <w:pPr>
              <w:spacing w:after="0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 </w:t>
            </w:r>
            <w:r w:rsidRPr="00224373">
              <w:rPr>
                <w:lang w:val="ru-RU"/>
              </w:rPr>
              <w:tab/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86A1" w14:textId="77777777" w:rsidR="00424BBC" w:rsidRPr="00224373" w:rsidRDefault="00000000">
            <w:pPr>
              <w:spacing w:after="0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- Делимично примењује све описане  исходе у задатим активностима и свакодневном животу.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AC758" w14:textId="77777777" w:rsidR="00424BBC" w:rsidRPr="00224373" w:rsidRDefault="00000000">
            <w:pPr>
              <w:spacing w:after="0"/>
              <w:ind w:left="0" w:right="47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- Уз подстицај примењује све описане исходе у задатим активностима и свакодневном животу.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E7AA6" w14:textId="77777777" w:rsidR="00424BBC" w:rsidRPr="00224373" w:rsidRDefault="00000000">
            <w:pPr>
              <w:spacing w:after="0"/>
              <w:ind w:left="0" w:right="111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- Не примењује све описане исходе у задатим активностима и свакодневном животу. </w:t>
            </w:r>
          </w:p>
        </w:tc>
      </w:tr>
      <w:tr w:rsidR="00424BBC" w:rsidRPr="00224373" w14:paraId="6286A001" w14:textId="77777777">
        <w:trPr>
          <w:trHeight w:val="1854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9D930" w14:textId="77777777" w:rsidR="00424BBC" w:rsidRDefault="00000000">
            <w:pPr>
              <w:spacing w:after="0"/>
              <w:ind w:left="0" w:firstLine="0"/>
            </w:pPr>
            <w:r>
              <w:t xml:space="preserve">4.Однос </w:t>
            </w:r>
            <w:proofErr w:type="spellStart"/>
            <w:r>
              <w:t>према</w:t>
            </w:r>
            <w:proofErr w:type="spellEnd"/>
            <w:r>
              <w:t xml:space="preserve"> </w:t>
            </w:r>
            <w:proofErr w:type="spellStart"/>
            <w:r>
              <w:t>раду</w:t>
            </w:r>
            <w:proofErr w:type="spellEnd"/>
            <w:r>
              <w:t xml:space="preserve"> 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DD231" w14:textId="77777777" w:rsidR="00424BBC" w:rsidRPr="00224373" w:rsidRDefault="00000000">
            <w:pPr>
              <w:numPr>
                <w:ilvl w:val="0"/>
                <w:numId w:val="65"/>
              </w:numPr>
              <w:spacing w:after="0" w:line="276" w:lineRule="auto"/>
              <w:ind w:right="127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Савесно и одговорно приступа свакој задатој активности. </w:t>
            </w:r>
          </w:p>
          <w:p w14:paraId="40156DC7" w14:textId="77777777" w:rsidR="00424BBC" w:rsidRPr="00224373" w:rsidRDefault="00000000">
            <w:pPr>
              <w:numPr>
                <w:ilvl w:val="0"/>
                <w:numId w:val="65"/>
              </w:numPr>
              <w:spacing w:after="0" w:line="274" w:lineRule="auto"/>
              <w:ind w:right="127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Редовно доноси прибор за рад. </w:t>
            </w:r>
          </w:p>
          <w:p w14:paraId="11214C2E" w14:textId="77777777" w:rsidR="00424BBC" w:rsidRPr="00224373" w:rsidRDefault="00000000">
            <w:pPr>
              <w:spacing w:after="0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 </w:t>
            </w:r>
            <w:r w:rsidRPr="00224373">
              <w:rPr>
                <w:lang w:val="ru-RU"/>
              </w:rPr>
              <w:tab/>
              <w:t xml:space="preserve"> </w:t>
            </w:r>
            <w:r w:rsidRPr="00224373">
              <w:rPr>
                <w:lang w:val="ru-RU"/>
              </w:rPr>
              <w:tab/>
              <w:t xml:space="preserve"> </w:t>
            </w:r>
            <w:r w:rsidRPr="00224373">
              <w:rPr>
                <w:lang w:val="ru-RU"/>
              </w:rPr>
              <w:tab/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42EDE" w14:textId="77777777" w:rsidR="00424BBC" w:rsidRPr="00224373" w:rsidRDefault="00000000">
            <w:pPr>
              <w:spacing w:after="0" w:line="269" w:lineRule="auto"/>
              <w:ind w:left="0" w:right="91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- Савесно и одговорно приступа свакој задатој активности уз мања одсутпања. - Редовно доноси прибор за рад уз мања одступања. </w:t>
            </w:r>
          </w:p>
          <w:p w14:paraId="1536D04B" w14:textId="77777777" w:rsidR="00424BBC" w:rsidRPr="00224373" w:rsidRDefault="00000000">
            <w:pPr>
              <w:spacing w:after="0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 </w:t>
            </w:r>
            <w:r w:rsidRPr="00224373">
              <w:rPr>
                <w:lang w:val="ru-RU"/>
              </w:rPr>
              <w:tab/>
              <w:t xml:space="preserve"> </w:t>
            </w:r>
            <w:r w:rsidRPr="00224373">
              <w:rPr>
                <w:lang w:val="ru-RU"/>
              </w:rPr>
              <w:tab/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19852" w14:textId="77777777" w:rsidR="00424BBC" w:rsidRPr="00224373" w:rsidRDefault="00000000">
            <w:pPr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- Делимично приступа </w:t>
            </w:r>
          </w:p>
          <w:p w14:paraId="539D8224" w14:textId="77777777" w:rsidR="00424BBC" w:rsidRPr="00224373" w:rsidRDefault="00000000">
            <w:pPr>
              <w:spacing w:after="0"/>
              <w:ind w:left="0" w:right="188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Задатим активностима; - Углавном доноси потребан прибор за рад.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67EC3" w14:textId="77777777" w:rsidR="00424BBC" w:rsidRPr="00224373" w:rsidRDefault="00000000">
            <w:pPr>
              <w:spacing w:after="0"/>
              <w:ind w:left="0" w:right="177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- Приступа задатим активностима уз подстицај наставника; - Веома често не доноси потребан прибор за рад.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9D6F5" w14:textId="77777777" w:rsidR="00424BBC" w:rsidRPr="00224373" w:rsidRDefault="00000000">
            <w:pPr>
              <w:spacing w:after="0" w:line="275" w:lineRule="auto"/>
              <w:ind w:left="0" w:right="422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Незаитересован за рад. Омета друге, тражи пуну пажњу и индивидуални приступ. - Не доноси прибор за рад. </w:t>
            </w:r>
          </w:p>
          <w:p w14:paraId="07083FDC" w14:textId="77777777" w:rsidR="00424BBC" w:rsidRPr="00224373" w:rsidRDefault="00000000">
            <w:pPr>
              <w:spacing w:after="0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 </w:t>
            </w:r>
          </w:p>
        </w:tc>
      </w:tr>
      <w:tr w:rsidR="00424BBC" w14:paraId="01F8AC95" w14:textId="77777777">
        <w:trPr>
          <w:trHeight w:val="701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53255" w14:textId="77777777" w:rsidR="00424BBC" w:rsidRDefault="00000000">
            <w:pPr>
              <w:spacing w:after="0"/>
              <w:ind w:left="0" w:right="557" w:firstLine="0"/>
            </w:pPr>
            <w:r>
              <w:t xml:space="preserve">5. </w:t>
            </w:r>
            <w:proofErr w:type="spellStart"/>
            <w:r>
              <w:t>Активност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часу</w:t>
            </w:r>
            <w:proofErr w:type="spellEnd"/>
            <w:r>
              <w:t xml:space="preserve"> 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8DD43" w14:textId="77777777" w:rsidR="00424BBC" w:rsidRDefault="00000000">
            <w:pPr>
              <w:spacing w:after="17"/>
              <w:ind w:left="0" w:firstLine="0"/>
            </w:pPr>
            <w:r>
              <w:t xml:space="preserve">- </w:t>
            </w:r>
            <w:proofErr w:type="spellStart"/>
            <w:r>
              <w:t>Веома</w:t>
            </w:r>
            <w:proofErr w:type="spellEnd"/>
            <w:r>
              <w:t xml:space="preserve"> </w:t>
            </w:r>
            <w:proofErr w:type="spellStart"/>
            <w:r>
              <w:t>активно</w:t>
            </w:r>
            <w:proofErr w:type="spellEnd"/>
            <w:r>
              <w:t xml:space="preserve"> </w:t>
            </w:r>
          </w:p>
          <w:p w14:paraId="0F2D533F" w14:textId="77777777" w:rsidR="00424BBC" w:rsidRDefault="00000000">
            <w:pPr>
              <w:spacing w:after="0"/>
              <w:ind w:left="0" w:firstLine="0"/>
            </w:pPr>
            <w:proofErr w:type="spellStart"/>
            <w:r>
              <w:t>ангажовање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часу</w:t>
            </w:r>
            <w:proofErr w:type="spellEnd"/>
            <w:r>
              <w:t xml:space="preserve"> </w:t>
            </w:r>
          </w:p>
          <w:p w14:paraId="58DF4DC2" w14:textId="77777777" w:rsidR="00424BBC" w:rsidRDefault="00000000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6FC52" w14:textId="77777777" w:rsidR="00424BBC" w:rsidRDefault="00000000">
            <w:pPr>
              <w:spacing w:after="0" w:line="275" w:lineRule="auto"/>
              <w:ind w:left="0" w:firstLine="0"/>
            </w:pPr>
            <w:r>
              <w:t xml:space="preserve">- </w:t>
            </w:r>
            <w:proofErr w:type="spellStart"/>
            <w:r>
              <w:t>Активно</w:t>
            </w:r>
            <w:proofErr w:type="spellEnd"/>
            <w:r>
              <w:t xml:space="preserve"> </w:t>
            </w:r>
            <w:proofErr w:type="spellStart"/>
            <w:r>
              <w:t>ангажовање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часу</w:t>
            </w:r>
            <w:proofErr w:type="spellEnd"/>
            <w:r>
              <w:t xml:space="preserve">. </w:t>
            </w:r>
          </w:p>
          <w:p w14:paraId="4BFA9E65" w14:textId="77777777" w:rsidR="00424BBC" w:rsidRDefault="00000000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62E7" w14:textId="77777777" w:rsidR="00424BBC" w:rsidRDefault="00000000">
            <w:pPr>
              <w:spacing w:after="0"/>
              <w:ind w:left="0" w:firstLine="0"/>
            </w:pPr>
            <w:r>
              <w:t xml:space="preserve">- </w:t>
            </w:r>
            <w:proofErr w:type="spellStart"/>
            <w:r>
              <w:t>Повремено</w:t>
            </w:r>
            <w:proofErr w:type="spellEnd"/>
            <w:r>
              <w:t xml:space="preserve"> </w:t>
            </w:r>
            <w:proofErr w:type="spellStart"/>
            <w:r>
              <w:t>ангажовање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часу</w:t>
            </w:r>
            <w:proofErr w:type="spellEnd"/>
            <w:r>
              <w:t xml:space="preserve">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E2C6F" w14:textId="77777777" w:rsidR="00424BBC" w:rsidRPr="00224373" w:rsidRDefault="00000000">
            <w:pPr>
              <w:spacing w:after="0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- Ангажовање на часу уз подстицај и мотивацију.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B631D" w14:textId="77777777" w:rsidR="00424BBC" w:rsidRDefault="00000000">
            <w:pPr>
              <w:numPr>
                <w:ilvl w:val="0"/>
                <w:numId w:val="66"/>
              </w:numPr>
              <w:spacing w:after="14"/>
              <w:ind w:hanging="120"/>
            </w:pPr>
            <w:proofErr w:type="spellStart"/>
            <w:r>
              <w:t>Није</w:t>
            </w:r>
            <w:proofErr w:type="spellEnd"/>
            <w:r>
              <w:t xml:space="preserve"> </w:t>
            </w:r>
            <w:proofErr w:type="spellStart"/>
            <w:r>
              <w:t>активан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часу</w:t>
            </w:r>
            <w:proofErr w:type="spellEnd"/>
            <w:r>
              <w:t xml:space="preserve">. </w:t>
            </w:r>
          </w:p>
          <w:p w14:paraId="6CC5F945" w14:textId="77777777" w:rsidR="00424BBC" w:rsidRDefault="00000000">
            <w:pPr>
              <w:numPr>
                <w:ilvl w:val="0"/>
                <w:numId w:val="66"/>
              </w:numPr>
              <w:spacing w:after="0"/>
              <w:ind w:hanging="120"/>
            </w:pPr>
            <w:proofErr w:type="spellStart"/>
            <w:r>
              <w:t>Незаинтересо</w:t>
            </w:r>
            <w:proofErr w:type="spellEnd"/>
            <w:r>
              <w:t xml:space="preserve"> </w:t>
            </w:r>
            <w:proofErr w:type="spellStart"/>
            <w:r>
              <w:t>ван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рад</w:t>
            </w:r>
            <w:proofErr w:type="spellEnd"/>
            <w:r>
              <w:t xml:space="preserve">. </w:t>
            </w:r>
          </w:p>
        </w:tc>
      </w:tr>
      <w:tr w:rsidR="00424BBC" w:rsidRPr="00224373" w14:paraId="47275FB1" w14:textId="77777777">
        <w:trPr>
          <w:trHeight w:val="927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17286" w14:textId="77777777" w:rsidR="00424BBC" w:rsidRDefault="00000000">
            <w:pPr>
              <w:spacing w:after="0"/>
              <w:ind w:left="0" w:right="2" w:firstLine="0"/>
            </w:pPr>
            <w:r>
              <w:lastRenderedPageBreak/>
              <w:t xml:space="preserve">6. </w:t>
            </w:r>
            <w:proofErr w:type="spellStart"/>
            <w:r>
              <w:t>Израда</w:t>
            </w:r>
            <w:proofErr w:type="spellEnd"/>
            <w:r>
              <w:t xml:space="preserve"> </w:t>
            </w:r>
            <w:proofErr w:type="spellStart"/>
            <w:r>
              <w:t>домаћих</w:t>
            </w:r>
            <w:proofErr w:type="spellEnd"/>
            <w:r>
              <w:t xml:space="preserve"> </w:t>
            </w:r>
            <w:proofErr w:type="spellStart"/>
            <w:r>
              <w:t>задатака</w:t>
            </w:r>
            <w:proofErr w:type="spellEnd"/>
            <w:r>
              <w:t xml:space="preserve"> 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34079" w14:textId="77777777" w:rsidR="00424BBC" w:rsidRPr="00224373" w:rsidRDefault="00000000">
            <w:pPr>
              <w:spacing w:after="0" w:line="271" w:lineRule="auto"/>
              <w:ind w:left="0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- Редовно и тачно ради домаћи задатак. </w:t>
            </w:r>
          </w:p>
          <w:p w14:paraId="121D1882" w14:textId="77777777" w:rsidR="00424BBC" w:rsidRPr="00224373" w:rsidRDefault="00000000">
            <w:pPr>
              <w:spacing w:after="0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 </w:t>
            </w:r>
            <w:r w:rsidRPr="00224373">
              <w:rPr>
                <w:lang w:val="ru-RU"/>
              </w:rPr>
              <w:tab/>
              <w:t xml:space="preserve"> </w:t>
            </w:r>
            <w:r w:rsidRPr="00224373">
              <w:rPr>
                <w:lang w:val="ru-RU"/>
              </w:rPr>
              <w:tab/>
              <w:t xml:space="preserve"> </w:t>
            </w:r>
          </w:p>
          <w:p w14:paraId="0141EFB3" w14:textId="77777777" w:rsidR="00424BBC" w:rsidRPr="00224373" w:rsidRDefault="00000000">
            <w:pPr>
              <w:spacing w:after="0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 </w:t>
            </w:r>
            <w:r w:rsidRPr="00224373">
              <w:rPr>
                <w:lang w:val="ru-RU"/>
              </w:rPr>
              <w:tab/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498B" w14:textId="77777777" w:rsidR="00424BBC" w:rsidRPr="00224373" w:rsidRDefault="00000000">
            <w:pPr>
              <w:spacing w:after="0"/>
              <w:ind w:left="0" w:right="125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- Редовно и уз мања одступања од тачности ради домаћи задатак.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33715" w14:textId="77777777" w:rsidR="00424BBC" w:rsidRPr="00224373" w:rsidRDefault="00000000">
            <w:pPr>
              <w:spacing w:after="0"/>
              <w:ind w:left="0" w:right="67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- Повремено ради домаће задатке који су делимично тачни.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500E9" w14:textId="77777777" w:rsidR="00424BBC" w:rsidRPr="00224373" w:rsidRDefault="00000000">
            <w:pPr>
              <w:spacing w:after="0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- Веома често долази у школу без домаћег задатка.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0D424" w14:textId="77777777" w:rsidR="00424BBC" w:rsidRPr="00224373" w:rsidRDefault="00000000">
            <w:pPr>
              <w:spacing w:after="0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 </w:t>
            </w:r>
          </w:p>
        </w:tc>
      </w:tr>
    </w:tbl>
    <w:p w14:paraId="4C8ED162" w14:textId="77777777" w:rsidR="00424BBC" w:rsidRPr="00224373" w:rsidRDefault="00000000">
      <w:pPr>
        <w:spacing w:after="0"/>
        <w:ind w:left="0" w:firstLine="0"/>
        <w:rPr>
          <w:lang w:val="ru-RU"/>
        </w:rPr>
      </w:pPr>
      <w:r w:rsidRPr="00224373">
        <w:rPr>
          <w:lang w:val="ru-RU"/>
        </w:rPr>
        <w:t xml:space="preserve"> </w:t>
      </w:r>
    </w:p>
    <w:p w14:paraId="1E036C67" w14:textId="77777777" w:rsidR="00424BBC" w:rsidRPr="00224373" w:rsidRDefault="00000000">
      <w:pPr>
        <w:spacing w:after="0"/>
        <w:ind w:left="0" w:firstLine="0"/>
        <w:rPr>
          <w:lang w:val="ru-RU"/>
        </w:rPr>
      </w:pPr>
      <w:r w:rsidRPr="00224373">
        <w:rPr>
          <w:lang w:val="ru-RU"/>
        </w:rPr>
        <w:t xml:space="preserve"> </w:t>
      </w:r>
    </w:p>
    <w:p w14:paraId="0462700E" w14:textId="77777777" w:rsidR="00424BBC" w:rsidRPr="00224373" w:rsidRDefault="00000000">
      <w:pPr>
        <w:spacing w:after="0"/>
        <w:ind w:left="0" w:firstLine="0"/>
        <w:rPr>
          <w:lang w:val="ru-RU"/>
        </w:rPr>
      </w:pPr>
      <w:r w:rsidRPr="00224373">
        <w:rPr>
          <w:lang w:val="ru-RU"/>
        </w:rPr>
        <w:t xml:space="preserve"> </w:t>
      </w:r>
    </w:p>
    <w:p w14:paraId="04148EB7" w14:textId="7C8F2036" w:rsidR="00424BBC" w:rsidRPr="00224373" w:rsidRDefault="00000000">
      <w:pPr>
        <w:spacing w:after="0"/>
        <w:ind w:left="0" w:firstLine="0"/>
        <w:rPr>
          <w:lang w:val="ru-RU"/>
        </w:rPr>
      </w:pPr>
      <w:r w:rsidRPr="00224373">
        <w:rPr>
          <w:lang w:val="ru-RU"/>
        </w:rPr>
        <w:t xml:space="preserve">   </w:t>
      </w:r>
    </w:p>
    <w:p w14:paraId="23B3ABD8" w14:textId="77777777" w:rsidR="00424BBC" w:rsidRPr="00224373" w:rsidRDefault="00000000">
      <w:pPr>
        <w:spacing w:after="7"/>
        <w:ind w:left="0" w:firstLine="0"/>
        <w:rPr>
          <w:lang w:val="ru-RU"/>
        </w:rPr>
      </w:pPr>
      <w:r w:rsidRPr="00224373">
        <w:rPr>
          <w:lang w:val="ru-RU"/>
        </w:rPr>
        <w:t xml:space="preserve"> </w:t>
      </w:r>
    </w:p>
    <w:p w14:paraId="3ED43B23" w14:textId="77777777" w:rsidR="00424BBC" w:rsidRDefault="00000000">
      <w:pPr>
        <w:ind w:left="10"/>
      </w:pPr>
      <w:r w:rsidRPr="00224373">
        <w:rPr>
          <w:lang w:val="ru-RU"/>
        </w:rPr>
        <w:t xml:space="preserve">                             </w:t>
      </w:r>
      <w:proofErr w:type="spellStart"/>
      <w:r>
        <w:t>Предмет</w:t>
      </w:r>
      <w:proofErr w:type="spellEnd"/>
      <w:r>
        <w:t xml:space="preserve">: </w:t>
      </w:r>
      <w:proofErr w:type="spellStart"/>
      <w:r>
        <w:t>Дигитални</w:t>
      </w:r>
      <w:proofErr w:type="spellEnd"/>
      <w:r>
        <w:t xml:space="preserve"> </w:t>
      </w:r>
      <w:proofErr w:type="spellStart"/>
      <w:r>
        <w:t>свет</w:t>
      </w:r>
      <w:proofErr w:type="spellEnd"/>
      <w:r>
        <w:t xml:space="preserve">        </w:t>
      </w:r>
      <w:proofErr w:type="spellStart"/>
      <w:r>
        <w:t>Разред</w:t>
      </w:r>
      <w:proofErr w:type="spellEnd"/>
      <w:r>
        <w:t xml:space="preserve">: </w:t>
      </w:r>
      <w:proofErr w:type="spellStart"/>
      <w:r>
        <w:t>Други</w:t>
      </w:r>
      <w:proofErr w:type="spellEnd"/>
      <w:r>
        <w:t xml:space="preserve"> </w:t>
      </w:r>
    </w:p>
    <w:p w14:paraId="6EED73FF" w14:textId="77777777" w:rsidR="00424BBC" w:rsidRDefault="00000000">
      <w:pPr>
        <w:spacing w:after="0"/>
        <w:ind w:left="0" w:firstLine="0"/>
      </w:pPr>
      <w:r>
        <w:t xml:space="preserve"> </w:t>
      </w:r>
    </w:p>
    <w:p w14:paraId="2687E604" w14:textId="77777777" w:rsidR="00424BBC" w:rsidRDefault="00000000">
      <w:pPr>
        <w:spacing w:after="0"/>
        <w:ind w:left="0" w:firstLine="0"/>
      </w:pPr>
      <w:r>
        <w:t xml:space="preserve"> </w:t>
      </w:r>
    </w:p>
    <w:tbl>
      <w:tblPr>
        <w:tblStyle w:val="TableGrid"/>
        <w:tblW w:w="14966" w:type="dxa"/>
        <w:tblInd w:w="1028" w:type="dxa"/>
        <w:tblCellMar>
          <w:top w:w="4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650"/>
        <w:gridCol w:w="2521"/>
        <w:gridCol w:w="2516"/>
        <w:gridCol w:w="2516"/>
        <w:gridCol w:w="2396"/>
        <w:gridCol w:w="2367"/>
      </w:tblGrid>
      <w:tr w:rsidR="00424BBC" w14:paraId="6F161F6E" w14:textId="77777777">
        <w:trPr>
          <w:trHeight w:val="24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FDBFA" w14:textId="77777777" w:rsidR="00424BBC" w:rsidRDefault="00000000">
            <w:pPr>
              <w:spacing w:after="0"/>
              <w:ind w:left="0" w:firstLine="0"/>
            </w:pPr>
            <w:r>
              <w:t xml:space="preserve">1. </w:t>
            </w:r>
            <w:proofErr w:type="spellStart"/>
            <w:r>
              <w:t>Усмена</w:t>
            </w:r>
            <w:proofErr w:type="spellEnd"/>
            <w:r>
              <w:t xml:space="preserve"> </w:t>
            </w:r>
            <w:proofErr w:type="spellStart"/>
            <w:r>
              <w:t>провера</w:t>
            </w:r>
            <w:proofErr w:type="spellEnd"/>
            <w:r>
              <w:t xml:space="preserve">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6EC53" w14:textId="77777777" w:rsidR="00424BBC" w:rsidRDefault="00000000">
            <w:pPr>
              <w:spacing w:after="0"/>
              <w:ind w:left="0" w:firstLine="0"/>
            </w:pPr>
            <w:proofErr w:type="spellStart"/>
            <w:r>
              <w:t>Оцена</w:t>
            </w:r>
            <w:proofErr w:type="spellEnd"/>
            <w:r>
              <w:t xml:space="preserve">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4F235" w14:textId="77777777" w:rsidR="00424BBC" w:rsidRDefault="00000000">
            <w:pPr>
              <w:spacing w:after="0"/>
              <w:ind w:left="0" w:firstLine="0"/>
            </w:pPr>
            <w:proofErr w:type="spellStart"/>
            <w:r>
              <w:t>Оцена</w:t>
            </w:r>
            <w:proofErr w:type="spellEnd"/>
            <w:r>
              <w:t xml:space="preserve">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D516" w14:textId="77777777" w:rsidR="00424BBC" w:rsidRDefault="00000000">
            <w:pPr>
              <w:spacing w:after="0"/>
              <w:ind w:left="0" w:firstLine="0"/>
            </w:pPr>
            <w:proofErr w:type="spellStart"/>
            <w:r>
              <w:t>Оцена</w:t>
            </w:r>
            <w:proofErr w:type="spellEnd"/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79452" w14:textId="77777777" w:rsidR="00424BBC" w:rsidRDefault="00000000">
            <w:pPr>
              <w:spacing w:after="0"/>
              <w:ind w:left="0" w:firstLine="0"/>
            </w:pPr>
            <w:proofErr w:type="spellStart"/>
            <w:r>
              <w:t>Оцена</w:t>
            </w:r>
            <w:proofErr w:type="spellEnd"/>
            <w:r>
              <w:t xml:space="preserve">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1D3C7" w14:textId="77777777" w:rsidR="00424BBC" w:rsidRDefault="00000000">
            <w:pPr>
              <w:spacing w:after="0"/>
              <w:ind w:left="1" w:firstLine="0"/>
            </w:pPr>
            <w:proofErr w:type="spellStart"/>
            <w:r>
              <w:t>Оцена</w:t>
            </w:r>
            <w:proofErr w:type="spellEnd"/>
            <w:r>
              <w:t xml:space="preserve"> </w:t>
            </w:r>
          </w:p>
        </w:tc>
      </w:tr>
    </w:tbl>
    <w:p w14:paraId="3EC0AA42" w14:textId="77777777" w:rsidR="00424BBC" w:rsidRDefault="00424BBC">
      <w:pPr>
        <w:spacing w:after="0"/>
        <w:ind w:left="-542" w:right="13606" w:firstLine="0"/>
      </w:pPr>
    </w:p>
    <w:tbl>
      <w:tblPr>
        <w:tblStyle w:val="TableGrid"/>
        <w:tblW w:w="14966" w:type="dxa"/>
        <w:tblInd w:w="1028" w:type="dxa"/>
        <w:tblCellMar>
          <w:top w:w="8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2650"/>
        <w:gridCol w:w="2521"/>
        <w:gridCol w:w="2516"/>
        <w:gridCol w:w="2516"/>
        <w:gridCol w:w="2396"/>
        <w:gridCol w:w="2367"/>
      </w:tblGrid>
      <w:tr w:rsidR="00424BBC" w14:paraId="74E4833C" w14:textId="77777777">
        <w:trPr>
          <w:trHeight w:val="47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8404" w14:textId="77777777" w:rsidR="00424BBC" w:rsidRDefault="00000000">
            <w:pPr>
              <w:spacing w:after="0"/>
              <w:ind w:left="0" w:right="629" w:firstLine="0"/>
            </w:pPr>
            <w:proofErr w:type="spellStart"/>
            <w:r>
              <w:t>Наствана</w:t>
            </w:r>
            <w:proofErr w:type="spellEnd"/>
            <w:r>
              <w:t xml:space="preserve"> </w:t>
            </w:r>
            <w:proofErr w:type="spellStart"/>
            <w:r>
              <w:t>тема</w:t>
            </w:r>
            <w:proofErr w:type="spellEnd"/>
            <w:r>
              <w:t>/</w:t>
            </w:r>
            <w:proofErr w:type="spellStart"/>
            <w:r>
              <w:t>област</w:t>
            </w:r>
            <w:proofErr w:type="spellEnd"/>
            <w:r>
              <w:t xml:space="preserve">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53F5B" w14:textId="77777777" w:rsidR="00424BBC" w:rsidRDefault="00000000">
            <w:pPr>
              <w:spacing w:after="0"/>
              <w:ind w:left="0" w:firstLine="0"/>
            </w:pPr>
            <w:r>
              <w:t xml:space="preserve">5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C5EDA" w14:textId="77777777" w:rsidR="00424BBC" w:rsidRDefault="00000000">
            <w:pPr>
              <w:spacing w:after="0"/>
              <w:ind w:left="0" w:firstLine="0"/>
            </w:pPr>
            <w:r>
              <w:t xml:space="preserve">4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F9C6D" w14:textId="77777777" w:rsidR="00424BBC" w:rsidRDefault="00000000">
            <w:pPr>
              <w:spacing w:after="0"/>
              <w:ind w:left="0" w:firstLine="0"/>
            </w:pPr>
            <w:r>
              <w:t xml:space="preserve">3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0C329" w14:textId="77777777" w:rsidR="00424BBC" w:rsidRDefault="00000000">
            <w:pPr>
              <w:spacing w:after="0"/>
              <w:ind w:left="0" w:firstLine="0"/>
            </w:pPr>
            <w:r>
              <w:t xml:space="preserve">2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BD343" w14:textId="77777777" w:rsidR="00424BBC" w:rsidRDefault="00000000">
            <w:pPr>
              <w:spacing w:after="0"/>
              <w:ind w:left="1" w:firstLine="0"/>
            </w:pPr>
            <w:r>
              <w:t xml:space="preserve">1 </w:t>
            </w:r>
          </w:p>
        </w:tc>
      </w:tr>
      <w:tr w:rsidR="00424BBC" w:rsidRPr="00224373" w14:paraId="5E3347A4" w14:textId="77777777">
        <w:trPr>
          <w:trHeight w:val="10132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8316" w14:textId="77777777" w:rsidR="00424BBC" w:rsidRDefault="00000000">
            <w:pPr>
              <w:spacing w:after="0"/>
              <w:ind w:left="0" w:right="157" w:firstLine="0"/>
            </w:pPr>
            <w:r>
              <w:lastRenderedPageBreak/>
              <w:t xml:space="preserve">ДИГИТАЛНО ДРУ ШТВО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0F194" w14:textId="77777777" w:rsidR="00424BBC" w:rsidRPr="00224373" w:rsidRDefault="00000000">
            <w:pPr>
              <w:numPr>
                <w:ilvl w:val="0"/>
                <w:numId w:val="67"/>
              </w:numPr>
              <w:spacing w:after="0" w:line="275" w:lineRule="auto"/>
              <w:ind w:right="122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Самостално  упореди начин накоји учи у школи са онлајн учењем путем школске платформе; - Користи школску платформу за онлајн учење (уз помоћ наставника и/или родитеља/законског заступника); </w:t>
            </w:r>
          </w:p>
          <w:p w14:paraId="2CB0AE15" w14:textId="77777777" w:rsidR="00424BBC" w:rsidRPr="00224373" w:rsidRDefault="00000000">
            <w:pPr>
              <w:numPr>
                <w:ilvl w:val="0"/>
                <w:numId w:val="67"/>
              </w:numPr>
              <w:spacing w:after="0" w:line="275" w:lineRule="auto"/>
              <w:ind w:right="122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Самостално користи дигиталне уџбенике; - Самостално креира, чува и поново уређује дигиталну слику користећи одговарајућу апликацију; </w:t>
            </w:r>
          </w:p>
          <w:p w14:paraId="11132416" w14:textId="77777777" w:rsidR="00424BBC" w:rsidRPr="00224373" w:rsidRDefault="00000000">
            <w:pPr>
              <w:numPr>
                <w:ilvl w:val="0"/>
                <w:numId w:val="67"/>
              </w:numPr>
              <w:spacing w:after="0" w:line="275" w:lineRule="auto"/>
              <w:ind w:right="122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Објашњава појам слике; - Самостално креира елементе покретне; - Самостално креира једноставан графички дигитални материјал намењен познатој публици; </w:t>
            </w:r>
          </w:p>
          <w:p w14:paraId="265C2C45" w14:textId="77777777" w:rsidR="00424BBC" w:rsidRPr="00224373" w:rsidRDefault="00000000">
            <w:pPr>
              <w:numPr>
                <w:ilvl w:val="0"/>
                <w:numId w:val="67"/>
              </w:numPr>
              <w:spacing w:after="0" w:line="272" w:lineRule="auto"/>
              <w:ind w:right="122" w:firstLine="0"/>
              <w:rPr>
                <w:lang w:val="ru-RU"/>
              </w:rPr>
            </w:pPr>
            <w:r w:rsidRPr="00224373">
              <w:rPr>
                <w:lang w:val="ru-RU"/>
              </w:rPr>
              <w:t>Умеда објасни због чега дигиталне уређаје повезујемо на мреже, укључујући</w:t>
            </w:r>
            <w:r w:rsidRPr="00224373">
              <w:rPr>
                <w:rFonts w:ascii="Calibri" w:eastAsia="Calibri" w:hAnsi="Calibri" w:cs="Calibri"/>
                <w:sz w:val="24"/>
                <w:lang w:val="ru-RU"/>
              </w:rPr>
              <w:t xml:space="preserve"> </w:t>
            </w:r>
            <w:r w:rsidRPr="00224373">
              <w:rPr>
                <w:lang w:val="ru-RU"/>
              </w:rPr>
              <w:t xml:space="preserve">креира једноставан графички дигитални материјал намењен познатој публици; - Умеда објасни због чега дигиталне уређаје повезујемо на мреже, укључујући </w:t>
            </w:r>
          </w:p>
          <w:p w14:paraId="391B2976" w14:textId="77777777" w:rsidR="00424BBC" w:rsidRDefault="00000000">
            <w:pPr>
              <w:spacing w:after="13"/>
              <w:ind w:left="0" w:firstLine="0"/>
            </w:pPr>
            <w:proofErr w:type="spellStart"/>
            <w:r>
              <w:t>интернет</w:t>
            </w:r>
            <w:proofErr w:type="spellEnd"/>
            <w:r>
              <w:t xml:space="preserve">; </w:t>
            </w:r>
          </w:p>
          <w:p w14:paraId="621257E6" w14:textId="77777777" w:rsidR="00424BBC" w:rsidRPr="00224373" w:rsidRDefault="00000000">
            <w:pPr>
              <w:numPr>
                <w:ilvl w:val="0"/>
                <w:numId w:val="67"/>
              </w:numPr>
              <w:spacing w:after="0"/>
              <w:ind w:right="122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Самостално наводи могућности за </w:t>
            </w:r>
            <w:r w:rsidRPr="00224373">
              <w:rPr>
                <w:lang w:val="ru-RU"/>
              </w:rPr>
              <w:lastRenderedPageBreak/>
              <w:t xml:space="preserve">размену материјала, комуникацију и заједнички рад (учење) које су настале захваљујући умрежавању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100F" w14:textId="77777777" w:rsidR="00424BBC" w:rsidRPr="00224373" w:rsidRDefault="00000000">
            <w:pPr>
              <w:numPr>
                <w:ilvl w:val="0"/>
                <w:numId w:val="68"/>
              </w:numPr>
              <w:spacing w:after="0" w:line="275" w:lineRule="auto"/>
              <w:ind w:right="186" w:firstLine="0"/>
              <w:rPr>
                <w:lang w:val="ru-RU"/>
              </w:rPr>
            </w:pPr>
            <w:r w:rsidRPr="00224373">
              <w:rPr>
                <w:lang w:val="ru-RU"/>
              </w:rPr>
              <w:lastRenderedPageBreak/>
              <w:t xml:space="preserve">Упореди начин на који учи у школи са онлајн учењем путем школске платформе уз мања одступања; - Користи школску платформу за онлајн учење (уз помоћ наставника и/или родитеља/закон ског заступника); - Користи дигиталне уџбенике уз мања одступања; </w:t>
            </w:r>
          </w:p>
          <w:p w14:paraId="7A4BF2CD" w14:textId="77777777" w:rsidR="00424BBC" w:rsidRPr="00224373" w:rsidRDefault="00000000">
            <w:pPr>
              <w:numPr>
                <w:ilvl w:val="0"/>
                <w:numId w:val="68"/>
              </w:numPr>
              <w:spacing w:after="0" w:line="276" w:lineRule="auto"/>
              <w:ind w:right="186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Креира, чува и поново Уређује дигиталну слику уз мања одступања Користећи одговарајућу апликацију; </w:t>
            </w:r>
          </w:p>
          <w:p w14:paraId="4EAE9D48" w14:textId="77777777" w:rsidR="00424BBC" w:rsidRPr="00224373" w:rsidRDefault="00000000">
            <w:pPr>
              <w:numPr>
                <w:ilvl w:val="0"/>
                <w:numId w:val="68"/>
              </w:numPr>
              <w:spacing w:after="0" w:line="274" w:lineRule="auto"/>
              <w:ind w:right="186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Објашњава појам слике уз мања одступања; - Креира елементе покретне уз мања одступања; </w:t>
            </w:r>
          </w:p>
          <w:p w14:paraId="1BD4A1E9" w14:textId="77777777" w:rsidR="00424BBC" w:rsidRPr="00224373" w:rsidRDefault="00000000">
            <w:pPr>
              <w:numPr>
                <w:ilvl w:val="0"/>
                <w:numId w:val="68"/>
              </w:numPr>
              <w:spacing w:after="0" w:line="275" w:lineRule="auto"/>
              <w:ind w:right="186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Креира једноставан графички онлајн учењем путем школске платформе уз мања одступања; - Користи школску платформу за онлајн учење(уз помоћ наставника и/или родитеља/закон ског заступника); - Користи дигиталне уџбенике уз мања одступања; </w:t>
            </w:r>
          </w:p>
          <w:p w14:paraId="47541773" w14:textId="77777777" w:rsidR="00424BBC" w:rsidRPr="00224373" w:rsidRDefault="00000000">
            <w:pPr>
              <w:numPr>
                <w:ilvl w:val="0"/>
                <w:numId w:val="68"/>
              </w:numPr>
              <w:spacing w:after="0" w:line="276" w:lineRule="auto"/>
              <w:ind w:right="186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Креира, чува и поново уређује дигиталну слику уз мања </w:t>
            </w:r>
            <w:r w:rsidRPr="00224373">
              <w:rPr>
                <w:lang w:val="ru-RU"/>
              </w:rPr>
              <w:lastRenderedPageBreak/>
              <w:t xml:space="preserve">одступања користећи одговарајућу апликацију; </w:t>
            </w:r>
          </w:p>
          <w:p w14:paraId="00146C46" w14:textId="77777777" w:rsidR="00424BBC" w:rsidRPr="00224373" w:rsidRDefault="00000000">
            <w:pPr>
              <w:numPr>
                <w:ilvl w:val="0"/>
                <w:numId w:val="68"/>
              </w:numPr>
              <w:spacing w:after="0"/>
              <w:ind w:right="186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Објашњава појам слике уз мања одступања;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A7693" w14:textId="77777777" w:rsidR="00424BBC" w:rsidRPr="00224373" w:rsidRDefault="00000000">
            <w:pPr>
              <w:numPr>
                <w:ilvl w:val="0"/>
                <w:numId w:val="69"/>
              </w:numPr>
              <w:spacing w:after="7" w:line="268" w:lineRule="auto"/>
              <w:ind w:right="119" w:firstLine="0"/>
              <w:rPr>
                <w:lang w:val="ru-RU"/>
              </w:rPr>
            </w:pPr>
            <w:r w:rsidRPr="00224373">
              <w:rPr>
                <w:lang w:val="ru-RU"/>
              </w:rPr>
              <w:lastRenderedPageBreak/>
              <w:t xml:space="preserve">Упореди начин на који учи у школи са онлајн учењем путем школске платформе уз подстицај; - Користи школску платформу за онлајн учење (уз помоћ наставника и/или родитеља/закон ског заступника); - Користи дигиталне уџбенике уз мању помоћ; - Креира, чува и поново уређује дигиталну слику уз подстицај наставника користећи одговарајућу апликацију; </w:t>
            </w:r>
          </w:p>
          <w:p w14:paraId="1CF3A146" w14:textId="77777777" w:rsidR="00424BBC" w:rsidRDefault="00000000">
            <w:pPr>
              <w:numPr>
                <w:ilvl w:val="0"/>
                <w:numId w:val="69"/>
              </w:numPr>
              <w:spacing w:after="15"/>
              <w:ind w:right="119" w:firstLine="0"/>
            </w:pPr>
            <w:proofErr w:type="spellStart"/>
            <w:r>
              <w:t>Објашњава</w:t>
            </w:r>
            <w:proofErr w:type="spellEnd"/>
            <w:r>
              <w:t xml:space="preserve"> </w:t>
            </w:r>
            <w:proofErr w:type="spellStart"/>
            <w:r>
              <w:t>појам</w:t>
            </w:r>
            <w:proofErr w:type="spellEnd"/>
            <w:r>
              <w:t xml:space="preserve"> </w:t>
            </w:r>
            <w:proofErr w:type="spellStart"/>
            <w:r>
              <w:t>слике</w:t>
            </w:r>
            <w:proofErr w:type="spellEnd"/>
            <w:r>
              <w:t xml:space="preserve"> </w:t>
            </w:r>
          </w:p>
          <w:p w14:paraId="497EC090" w14:textId="77777777" w:rsidR="00424BBC" w:rsidRPr="00224373" w:rsidRDefault="00000000">
            <w:pPr>
              <w:spacing w:after="0" w:line="275" w:lineRule="auto"/>
              <w:ind w:left="0" w:right="787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уз подстицај; - Креира елементе покретне слике уз подстицај; </w:t>
            </w:r>
          </w:p>
          <w:p w14:paraId="1EAE2EC1" w14:textId="77777777" w:rsidR="00424BBC" w:rsidRPr="00224373" w:rsidRDefault="00000000">
            <w:pPr>
              <w:numPr>
                <w:ilvl w:val="0"/>
                <w:numId w:val="69"/>
              </w:numPr>
              <w:spacing w:after="0" w:line="275" w:lineRule="auto"/>
              <w:ind w:right="119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Уз подстицај, уме да објасни због чега Дигиталне уређаје повезујемо на  мреже, укључујући интернет; - Наведе уз подстицај могућности за размену материјала, комуникацију и заједнички рад (учење) које су настале захваљујући умрежавању дигиталних уређаја; - Уз подстицај објасни добитке и ризике који произилазе из комуникације путем дигиталних уређаја. </w:t>
            </w:r>
          </w:p>
          <w:p w14:paraId="1B445ECF" w14:textId="77777777" w:rsidR="00424BBC" w:rsidRPr="00224373" w:rsidRDefault="00000000">
            <w:pPr>
              <w:spacing w:after="0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lastRenderedPageBreak/>
              <w:t xml:space="preserve"> </w:t>
            </w:r>
          </w:p>
          <w:p w14:paraId="28F5E39F" w14:textId="77777777" w:rsidR="00424BBC" w:rsidRPr="00224373" w:rsidRDefault="00000000">
            <w:pPr>
              <w:spacing w:after="0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 </w:t>
            </w:r>
          </w:p>
          <w:p w14:paraId="7C2A1BFB" w14:textId="77777777" w:rsidR="00424BBC" w:rsidRPr="00224373" w:rsidRDefault="00000000">
            <w:pPr>
              <w:spacing w:after="0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 </w:t>
            </w:r>
            <w:r w:rsidRPr="00224373">
              <w:rPr>
                <w:lang w:val="ru-RU"/>
              </w:rPr>
              <w:tab/>
              <w:t xml:space="preserve"> </w:t>
            </w:r>
            <w:r w:rsidRPr="00224373">
              <w:rPr>
                <w:lang w:val="ru-RU"/>
              </w:rPr>
              <w:tab/>
              <w:t xml:space="preserve"> </w:t>
            </w:r>
          </w:p>
          <w:p w14:paraId="7680687D" w14:textId="77777777" w:rsidR="00424BBC" w:rsidRPr="00224373" w:rsidRDefault="00000000">
            <w:pPr>
              <w:spacing w:after="0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 </w:t>
            </w:r>
          </w:p>
          <w:p w14:paraId="37356A70" w14:textId="77777777" w:rsidR="00424BBC" w:rsidRPr="00224373" w:rsidRDefault="00000000">
            <w:pPr>
              <w:spacing w:after="0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11B3D" w14:textId="77777777" w:rsidR="00424BBC" w:rsidRPr="00224373" w:rsidRDefault="00000000">
            <w:pPr>
              <w:numPr>
                <w:ilvl w:val="0"/>
                <w:numId w:val="70"/>
              </w:numPr>
              <w:spacing w:after="0" w:line="275" w:lineRule="auto"/>
              <w:ind w:right="65" w:firstLine="0"/>
              <w:rPr>
                <w:lang w:val="ru-RU"/>
              </w:rPr>
            </w:pPr>
            <w:r w:rsidRPr="00224373">
              <w:rPr>
                <w:lang w:val="ru-RU"/>
              </w:rPr>
              <w:lastRenderedPageBreak/>
              <w:t xml:space="preserve">Упореди начин на који учи у школи са онлајн учењем путем школске платформе уз помоћ; - Користи школску платформу за онлајн учење (уз помоћ наставника и/или родитеља/законског заступника); </w:t>
            </w:r>
          </w:p>
          <w:p w14:paraId="37BEB0C1" w14:textId="77777777" w:rsidR="00424BBC" w:rsidRPr="00224373" w:rsidRDefault="00000000">
            <w:pPr>
              <w:numPr>
                <w:ilvl w:val="0"/>
                <w:numId w:val="70"/>
              </w:numPr>
              <w:spacing w:after="0" w:line="274" w:lineRule="auto"/>
              <w:ind w:right="65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Користи дигиталне уџбенике уз помоћ; - Креира, чува и поново Уређује дигиталну слику уз помоћ наставника Користећи одговарајућу апликацију; </w:t>
            </w:r>
          </w:p>
          <w:p w14:paraId="298F9B6E" w14:textId="77777777" w:rsidR="00424BBC" w:rsidRPr="00224373" w:rsidRDefault="00000000">
            <w:pPr>
              <w:numPr>
                <w:ilvl w:val="0"/>
                <w:numId w:val="70"/>
              </w:numPr>
              <w:spacing w:after="0" w:line="275" w:lineRule="auto"/>
              <w:ind w:right="65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Објашњава појам слике уз помоћ; </w:t>
            </w:r>
          </w:p>
          <w:p w14:paraId="054A9119" w14:textId="77777777" w:rsidR="00424BBC" w:rsidRPr="00224373" w:rsidRDefault="00000000">
            <w:pPr>
              <w:numPr>
                <w:ilvl w:val="0"/>
                <w:numId w:val="70"/>
              </w:numPr>
              <w:spacing w:after="0" w:line="275" w:lineRule="auto"/>
              <w:ind w:right="65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Креира елементе покретне слике уз помоћ; </w:t>
            </w:r>
          </w:p>
          <w:p w14:paraId="18AD2029" w14:textId="77777777" w:rsidR="00424BBC" w:rsidRPr="00224373" w:rsidRDefault="00000000">
            <w:pPr>
              <w:numPr>
                <w:ilvl w:val="0"/>
                <w:numId w:val="70"/>
              </w:numPr>
              <w:spacing w:after="1" w:line="275" w:lineRule="auto"/>
              <w:ind w:right="65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Уз помоћ умеда објасни због чега дигиталне уређаје </w:t>
            </w:r>
          </w:p>
          <w:p w14:paraId="44B78196" w14:textId="77777777" w:rsidR="00424BBC" w:rsidRPr="00224373" w:rsidRDefault="00000000">
            <w:pPr>
              <w:spacing w:after="8" w:line="267" w:lineRule="auto"/>
              <w:ind w:left="0" w:right="43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повезујемо на мреже, укључујући интернет; - Наведе узпомоћ могућности за размену материјала,комуникацију и заједнички рад (учење) које су настале захваљујући умрежавању дигиталних уређаја; </w:t>
            </w:r>
          </w:p>
          <w:p w14:paraId="4EF33647" w14:textId="77777777" w:rsidR="00424BBC" w:rsidRPr="00224373" w:rsidRDefault="00000000">
            <w:pPr>
              <w:numPr>
                <w:ilvl w:val="0"/>
                <w:numId w:val="70"/>
              </w:numPr>
              <w:spacing w:after="0" w:line="267" w:lineRule="auto"/>
              <w:ind w:right="65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Уз помоћ објасни добитке и ризике који произилазе из комуникације путем дигиталних уређаја. </w:t>
            </w:r>
          </w:p>
          <w:p w14:paraId="63761303" w14:textId="77777777" w:rsidR="00424BBC" w:rsidRPr="00224373" w:rsidRDefault="00000000">
            <w:pPr>
              <w:spacing w:after="0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lastRenderedPageBreak/>
              <w:t xml:space="preserve">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45665" w14:textId="77777777" w:rsidR="00424BBC" w:rsidRPr="00224373" w:rsidRDefault="00000000">
            <w:pPr>
              <w:spacing w:after="0"/>
              <w:ind w:left="1" w:right="356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lastRenderedPageBreak/>
              <w:t>- Није савладао предвиђене исходе. -Не позанаје основн</w:t>
            </w:r>
            <w:r>
              <w:t>e</w:t>
            </w:r>
            <w:r w:rsidRPr="00224373">
              <w:rPr>
                <w:lang w:val="ru-RU"/>
              </w:rPr>
              <w:t xml:space="preserve"> појмове и не показује жељу да напредује. </w:t>
            </w:r>
          </w:p>
        </w:tc>
      </w:tr>
    </w:tbl>
    <w:p w14:paraId="70504E72" w14:textId="77777777" w:rsidR="00424BBC" w:rsidRPr="00224373" w:rsidRDefault="00424BBC">
      <w:pPr>
        <w:spacing w:after="0"/>
        <w:ind w:left="-542" w:right="13606" w:firstLine="0"/>
        <w:rPr>
          <w:lang w:val="ru-RU"/>
        </w:rPr>
      </w:pPr>
    </w:p>
    <w:tbl>
      <w:tblPr>
        <w:tblStyle w:val="TableGrid"/>
        <w:tblW w:w="14966" w:type="dxa"/>
        <w:tblInd w:w="1028" w:type="dxa"/>
        <w:tblCellMar>
          <w:top w:w="8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2650"/>
        <w:gridCol w:w="2521"/>
        <w:gridCol w:w="2516"/>
        <w:gridCol w:w="2516"/>
        <w:gridCol w:w="2396"/>
        <w:gridCol w:w="2367"/>
      </w:tblGrid>
      <w:tr w:rsidR="00424BBC" w14:paraId="38AE40B2" w14:textId="77777777">
        <w:trPr>
          <w:trHeight w:val="6223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E4C85" w14:textId="77777777" w:rsidR="00424BBC" w:rsidRPr="00224373" w:rsidRDefault="00424BBC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A73BE" w14:textId="77777777" w:rsidR="00424BBC" w:rsidRPr="00224373" w:rsidRDefault="00000000">
            <w:pPr>
              <w:spacing w:after="0" w:line="274" w:lineRule="auto"/>
              <w:ind w:left="0" w:right="251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дигиталних уређаја; - Самостално објашњава добитке и ризике који произилазе из комуникације путем дигиталних уређаја. </w:t>
            </w:r>
          </w:p>
          <w:p w14:paraId="01A7094F" w14:textId="77777777" w:rsidR="00424BBC" w:rsidRPr="00224373" w:rsidRDefault="00000000">
            <w:pPr>
              <w:spacing w:after="0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C18B" w14:textId="77777777" w:rsidR="00424BBC" w:rsidRPr="00224373" w:rsidRDefault="00000000">
            <w:pPr>
              <w:numPr>
                <w:ilvl w:val="0"/>
                <w:numId w:val="71"/>
              </w:numPr>
              <w:spacing w:after="0" w:line="275" w:lineRule="auto"/>
              <w:ind w:right="326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Креира елементе покретне уз мања одступања; </w:t>
            </w:r>
          </w:p>
          <w:p w14:paraId="6A399A8E" w14:textId="77777777" w:rsidR="00424BBC" w:rsidRPr="00224373" w:rsidRDefault="00000000">
            <w:pPr>
              <w:numPr>
                <w:ilvl w:val="0"/>
                <w:numId w:val="71"/>
              </w:numPr>
              <w:spacing w:after="0" w:line="275" w:lineRule="auto"/>
              <w:ind w:right="326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Креир једноставан графички дигитални материјал намењен познатој публици уз мања одступања; - Уз мања одступања умеда објасни због чега дигиталне уређаје повезујемо на мреже, укључујући интернет; </w:t>
            </w:r>
          </w:p>
          <w:p w14:paraId="3EEB339B" w14:textId="77777777" w:rsidR="00424BBC" w:rsidRDefault="00000000">
            <w:pPr>
              <w:numPr>
                <w:ilvl w:val="0"/>
                <w:numId w:val="71"/>
              </w:numPr>
              <w:spacing w:after="17"/>
              <w:ind w:right="326" w:firstLine="0"/>
            </w:pPr>
            <w:proofErr w:type="spellStart"/>
            <w:r>
              <w:t>Наведе</w:t>
            </w:r>
            <w:proofErr w:type="spellEnd"/>
            <w:r>
              <w:t xml:space="preserve"> </w:t>
            </w:r>
            <w:proofErr w:type="spellStart"/>
            <w:r>
              <w:t>уз</w:t>
            </w:r>
            <w:proofErr w:type="spellEnd"/>
            <w:r>
              <w:t xml:space="preserve"> </w:t>
            </w:r>
            <w:proofErr w:type="spellStart"/>
            <w:r>
              <w:t>мања</w:t>
            </w:r>
            <w:proofErr w:type="spellEnd"/>
            <w:r>
              <w:t xml:space="preserve"> </w:t>
            </w:r>
          </w:p>
          <w:p w14:paraId="6027929B" w14:textId="77777777" w:rsidR="00424BBC" w:rsidRDefault="00000000">
            <w:pPr>
              <w:spacing w:after="0"/>
              <w:ind w:left="0" w:right="130" w:firstLine="0"/>
              <w:jc w:val="both"/>
            </w:pPr>
            <w:proofErr w:type="spellStart"/>
            <w:r>
              <w:t>Одступања</w:t>
            </w:r>
            <w:proofErr w:type="spellEnd"/>
            <w:r>
              <w:t xml:space="preserve"> </w:t>
            </w:r>
            <w:proofErr w:type="spellStart"/>
            <w:r>
              <w:t>могућности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Размену</w:t>
            </w:r>
            <w:proofErr w:type="spellEnd"/>
            <w:r>
              <w:t xml:space="preserve"> </w:t>
            </w:r>
            <w:proofErr w:type="spellStart"/>
            <w:r>
              <w:t>материјала</w:t>
            </w:r>
            <w:proofErr w:type="spellEnd"/>
            <w:r>
              <w:t xml:space="preserve">, </w:t>
            </w:r>
            <w:proofErr w:type="spellStart"/>
            <w:r>
              <w:t>комуникацију</w:t>
            </w:r>
            <w:proofErr w:type="spellEnd"/>
            <w:r>
              <w:t xml:space="preserve"> и </w:t>
            </w:r>
            <w:proofErr w:type="spellStart"/>
            <w:r>
              <w:t>заједнички</w:t>
            </w:r>
            <w:proofErr w:type="spellEnd"/>
            <w:r>
              <w:t xml:space="preserve"> </w:t>
            </w:r>
            <w:proofErr w:type="spellStart"/>
            <w:r>
              <w:t>рад</w:t>
            </w:r>
            <w:proofErr w:type="spellEnd"/>
            <w:r>
              <w:t xml:space="preserve"> (</w:t>
            </w:r>
            <w:proofErr w:type="spellStart"/>
            <w:r>
              <w:t>учење</w:t>
            </w:r>
            <w:proofErr w:type="spellEnd"/>
            <w:r>
              <w:t xml:space="preserve">) </w:t>
            </w:r>
            <w:proofErr w:type="spellStart"/>
            <w:r>
              <w:t>које</w:t>
            </w:r>
            <w:proofErr w:type="spellEnd"/>
            <w:r>
              <w:t xml:space="preserve"> </w:t>
            </w:r>
            <w:proofErr w:type="spellStart"/>
            <w:r>
              <w:t>су</w:t>
            </w:r>
            <w:proofErr w:type="spellEnd"/>
            <w:r>
              <w:t xml:space="preserve"> </w:t>
            </w:r>
            <w:proofErr w:type="spellStart"/>
            <w:r>
              <w:t>настале</w:t>
            </w:r>
            <w:proofErr w:type="spellEnd"/>
            <w:r>
              <w:t xml:space="preserve"> </w:t>
            </w:r>
            <w:proofErr w:type="spellStart"/>
            <w:r>
              <w:t>захваљујући</w:t>
            </w:r>
            <w:proofErr w:type="spellEnd"/>
            <w:r>
              <w:t xml:space="preserve"> </w:t>
            </w:r>
            <w:proofErr w:type="spellStart"/>
            <w:r>
              <w:t>умрежавању</w:t>
            </w:r>
            <w:proofErr w:type="spellEnd"/>
            <w:r>
              <w:t xml:space="preserve"> </w:t>
            </w:r>
            <w:proofErr w:type="spellStart"/>
            <w:r>
              <w:t>дигиталних</w:t>
            </w:r>
            <w:proofErr w:type="spellEnd"/>
            <w:r>
              <w:t xml:space="preserve"> </w:t>
            </w:r>
            <w:proofErr w:type="spellStart"/>
            <w:r>
              <w:t>уређаја</w:t>
            </w:r>
            <w:proofErr w:type="spellEnd"/>
            <w:r>
              <w:t xml:space="preserve">; - </w:t>
            </w:r>
            <w:proofErr w:type="spellStart"/>
            <w:r>
              <w:t>Уз</w:t>
            </w:r>
            <w:proofErr w:type="spellEnd"/>
            <w:r>
              <w:t xml:space="preserve"> </w:t>
            </w:r>
            <w:proofErr w:type="spellStart"/>
            <w:r>
              <w:t>мања</w:t>
            </w:r>
            <w:proofErr w:type="spellEnd"/>
            <w:r>
              <w:t xml:space="preserve"> </w:t>
            </w:r>
            <w:proofErr w:type="spellStart"/>
            <w:r>
              <w:t>одступања</w:t>
            </w:r>
            <w:proofErr w:type="spellEnd"/>
            <w:r>
              <w:t xml:space="preserve"> </w:t>
            </w:r>
            <w:proofErr w:type="spellStart"/>
            <w:r>
              <w:t>Објасни</w:t>
            </w:r>
            <w:proofErr w:type="spellEnd"/>
            <w:r>
              <w:t xml:space="preserve"> </w:t>
            </w:r>
            <w:proofErr w:type="spellStart"/>
            <w:r>
              <w:t>добитке</w:t>
            </w:r>
            <w:proofErr w:type="spellEnd"/>
            <w:r>
              <w:t xml:space="preserve"> и </w:t>
            </w:r>
            <w:proofErr w:type="spellStart"/>
            <w:r>
              <w:t>ризике</w:t>
            </w:r>
            <w:proofErr w:type="spellEnd"/>
            <w:r>
              <w:t xml:space="preserve"> </w:t>
            </w:r>
            <w:proofErr w:type="spellStart"/>
            <w:r>
              <w:t>који</w:t>
            </w:r>
            <w:proofErr w:type="spellEnd"/>
            <w:r>
              <w:t xml:space="preserve"> </w:t>
            </w:r>
            <w:proofErr w:type="spellStart"/>
            <w:r>
              <w:t>произилазе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комуникације</w:t>
            </w:r>
            <w:proofErr w:type="spellEnd"/>
            <w:r>
              <w:t xml:space="preserve"> </w:t>
            </w:r>
            <w:proofErr w:type="spellStart"/>
            <w:r>
              <w:t>путем</w:t>
            </w:r>
            <w:proofErr w:type="spellEnd"/>
            <w:r>
              <w:t xml:space="preserve"> </w:t>
            </w:r>
            <w:proofErr w:type="spellStart"/>
            <w:r>
              <w:t>дигиталних</w:t>
            </w:r>
            <w:proofErr w:type="spellEnd"/>
            <w:r>
              <w:t xml:space="preserve"> </w:t>
            </w:r>
            <w:proofErr w:type="spellStart"/>
            <w:r>
              <w:t>уређаја</w:t>
            </w:r>
            <w:proofErr w:type="spellEnd"/>
            <w:r>
              <w:t xml:space="preserve">.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2138" w14:textId="77777777" w:rsidR="00424BBC" w:rsidRDefault="00000000">
            <w:pPr>
              <w:spacing w:after="0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  <w:p w14:paraId="7677442C" w14:textId="77777777" w:rsidR="00424BBC" w:rsidRDefault="00000000">
            <w:pPr>
              <w:spacing w:after="0"/>
              <w:ind w:left="0" w:firstLine="0"/>
            </w:pPr>
            <w:r>
              <w:t xml:space="preserve"> </w:t>
            </w:r>
          </w:p>
          <w:p w14:paraId="587F3C3A" w14:textId="77777777" w:rsidR="00424BBC" w:rsidRDefault="00000000">
            <w:pPr>
              <w:spacing w:after="0"/>
              <w:ind w:left="0" w:firstLine="0"/>
            </w:pPr>
            <w:r>
              <w:t xml:space="preserve"> </w:t>
            </w:r>
          </w:p>
          <w:p w14:paraId="24365ACF" w14:textId="77777777" w:rsidR="00424BBC" w:rsidRDefault="00000000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67397" w14:textId="77777777" w:rsidR="00424BBC" w:rsidRDefault="00424BBC">
            <w:pPr>
              <w:spacing w:after="160"/>
              <w:ind w:left="0" w:firstLine="0"/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D5122" w14:textId="77777777" w:rsidR="00424BBC" w:rsidRDefault="00424BBC">
            <w:pPr>
              <w:spacing w:after="160"/>
              <w:ind w:left="0" w:firstLine="0"/>
            </w:pPr>
          </w:p>
        </w:tc>
      </w:tr>
      <w:tr w:rsidR="00424BBC" w:rsidRPr="00224373" w14:paraId="05C928BA" w14:textId="77777777">
        <w:trPr>
          <w:trHeight w:val="438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4C11D" w14:textId="77777777" w:rsidR="00424BBC" w:rsidRDefault="00000000">
            <w:pPr>
              <w:spacing w:after="12"/>
              <w:ind w:left="0" w:firstLine="0"/>
            </w:pPr>
            <w:r>
              <w:lastRenderedPageBreak/>
              <w:t xml:space="preserve">БЕЗБЕДНО </w:t>
            </w:r>
          </w:p>
          <w:p w14:paraId="3BA11DD9" w14:textId="77777777" w:rsidR="00424BBC" w:rsidRDefault="00000000">
            <w:pPr>
              <w:spacing w:after="17"/>
              <w:ind w:left="0" w:firstLine="0"/>
            </w:pPr>
            <w:r>
              <w:t xml:space="preserve">КОРИШЋЕЊЕ </w:t>
            </w:r>
          </w:p>
          <w:p w14:paraId="2F02DD08" w14:textId="77777777" w:rsidR="00424BBC" w:rsidRDefault="00000000">
            <w:pPr>
              <w:ind w:left="0" w:firstLine="0"/>
            </w:pPr>
            <w:r>
              <w:t xml:space="preserve">ДИГИТАЛНИХ </w:t>
            </w:r>
          </w:p>
          <w:p w14:paraId="1BE65586" w14:textId="77777777" w:rsidR="00424BBC" w:rsidRDefault="00000000">
            <w:pPr>
              <w:spacing w:after="0"/>
              <w:ind w:left="0" w:firstLine="0"/>
            </w:pPr>
            <w:r>
              <w:t xml:space="preserve">УРЕЂАЈА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BB272" w14:textId="77777777" w:rsidR="00424BBC" w:rsidRPr="00224373" w:rsidRDefault="00000000">
            <w:pPr>
              <w:spacing w:after="2" w:line="274" w:lineRule="auto"/>
              <w:ind w:left="0" w:right="81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-Разликује неприхватљиво од прихватљивог понашања при </w:t>
            </w:r>
          </w:p>
          <w:p w14:paraId="34A9A52B" w14:textId="77777777" w:rsidR="00424BBC" w:rsidRPr="00224373" w:rsidRDefault="00000000">
            <w:pPr>
              <w:spacing w:after="6" w:line="274" w:lineRule="auto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комуникацији на интернету; </w:t>
            </w:r>
            <w:r w:rsidRPr="00224373">
              <w:rPr>
                <w:lang w:val="ru-RU"/>
              </w:rPr>
              <w:tab/>
              <w:t xml:space="preserve"> </w:t>
            </w:r>
          </w:p>
          <w:p w14:paraId="6B322FDF" w14:textId="77777777" w:rsidR="00424BBC" w:rsidRPr="00224373" w:rsidRDefault="00000000">
            <w:pPr>
              <w:spacing w:after="1" w:line="275" w:lineRule="auto"/>
              <w:ind w:left="0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- Реагује на одговарајући начин ако дође у додир са </w:t>
            </w:r>
          </w:p>
          <w:p w14:paraId="7F636243" w14:textId="77777777" w:rsidR="00424BBC" w:rsidRPr="00224373" w:rsidRDefault="00000000">
            <w:pPr>
              <w:spacing w:after="0" w:line="276" w:lineRule="auto"/>
              <w:ind w:left="0" w:right="8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непримереним дигиталним садржајем,  непознатим, злонамерним особама или особама које комуницирају на неприхватљив начин; </w:t>
            </w:r>
            <w:r w:rsidRPr="00224373">
              <w:rPr>
                <w:lang w:val="ru-RU"/>
              </w:rPr>
              <w:tab/>
              <w:t xml:space="preserve"> - Наведе неке од начина на које корисници дигиталних уређаја остављају личне податке у Дигиталном окружењу;  </w:t>
            </w:r>
          </w:p>
          <w:p w14:paraId="22BDA60B" w14:textId="77777777" w:rsidR="00424BBC" w:rsidRDefault="00000000">
            <w:pPr>
              <w:spacing w:after="0"/>
              <w:ind w:left="0" w:firstLine="0"/>
            </w:pPr>
            <w:r>
              <w:t>-</w:t>
            </w:r>
            <w:proofErr w:type="spellStart"/>
            <w:r>
              <w:t>Самостално</w:t>
            </w:r>
            <w:proofErr w:type="spellEnd"/>
            <w:r>
              <w:t xml:space="preserve"> </w:t>
            </w:r>
            <w:proofErr w:type="spellStart"/>
            <w:r>
              <w:t>организује</w:t>
            </w:r>
            <w:proofErr w:type="spellEnd"/>
            <w:r>
              <w:t xml:space="preserve"> 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7B7A8" w14:textId="77777777" w:rsidR="00424BBC" w:rsidRPr="00224373" w:rsidRDefault="00000000">
            <w:pPr>
              <w:spacing w:after="0" w:line="275" w:lineRule="auto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-Разликује неприхватљиво од прихватљивог понашања при комуникацији на интернету; </w:t>
            </w:r>
          </w:p>
          <w:p w14:paraId="376D82B2" w14:textId="77777777" w:rsidR="00424BBC" w:rsidRPr="00224373" w:rsidRDefault="00000000">
            <w:pPr>
              <w:spacing w:after="0"/>
              <w:ind w:left="0" w:right="12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- Реагује на одговарајући начин ако дође у додир са непримереним дигиталним садржајем, непознатим, злонамерним особама или особама које комуницирају на неприхватљив начин; - Наведе неке од начина на које корисници Дигиталних уређаја Остављају личне податке у дигиталном окружењу; - Организује сопствено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BB842" w14:textId="77777777" w:rsidR="00424BBC" w:rsidRPr="00224373" w:rsidRDefault="00000000">
            <w:pPr>
              <w:spacing w:after="0" w:line="274" w:lineRule="auto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-Разликује неприхватљиво од прихватљивог понашања при комуникацији на интернету; </w:t>
            </w:r>
          </w:p>
          <w:p w14:paraId="3118B4C3" w14:textId="77777777" w:rsidR="00424BBC" w:rsidRPr="00224373" w:rsidRDefault="00000000">
            <w:pPr>
              <w:spacing w:after="0"/>
              <w:ind w:left="0" w:right="121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- Реагује на одговарајући начин ако дође у додир са непримерени мдигиталним садржајем, непознатим, злонамерним особама или особама које комуницирају на неприхватљив начин; - Наведе неке од начина на које корисници дигиталних уређаја остављају личне податке у дигиталном окружењу; - Организује сопствено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B6F30" w14:textId="77777777" w:rsidR="00424BBC" w:rsidRPr="00224373" w:rsidRDefault="00000000">
            <w:pPr>
              <w:spacing w:after="9" w:line="264" w:lineRule="auto"/>
              <w:ind w:left="0" w:right="150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-Разликује неприхватљи во од прихватљивог понашања при комуникацијина интернету; </w:t>
            </w:r>
          </w:p>
          <w:p w14:paraId="4C454FD1" w14:textId="77777777" w:rsidR="00424BBC" w:rsidRPr="00224373" w:rsidRDefault="00000000">
            <w:pPr>
              <w:spacing w:after="0"/>
              <w:ind w:left="0" w:right="48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- Реагује на одговарајући начин ако дође у додир са непримереним дигиталним садржајем, непознатим,злонамерним особама или особама које комуницирају на неприхватљив начин; - Наведе неке од начина на које корисници дигиталних уређаја остављају личне податке у дигиталном окружењу; - Организује сопствено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3D46D" w14:textId="77777777" w:rsidR="00424BBC" w:rsidRPr="00224373" w:rsidRDefault="00000000">
            <w:pPr>
              <w:spacing w:after="0"/>
              <w:ind w:left="1" w:right="361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- Није савладао предвиђене исходе. -Не позанје основне појмове и не показује жељу да напредује. </w:t>
            </w:r>
          </w:p>
        </w:tc>
      </w:tr>
    </w:tbl>
    <w:p w14:paraId="112C13DB" w14:textId="77777777" w:rsidR="00424BBC" w:rsidRPr="00224373" w:rsidRDefault="00424BBC">
      <w:pPr>
        <w:spacing w:after="0"/>
        <w:ind w:left="-542" w:right="13606" w:firstLine="0"/>
        <w:rPr>
          <w:lang w:val="ru-RU"/>
        </w:rPr>
      </w:pPr>
    </w:p>
    <w:tbl>
      <w:tblPr>
        <w:tblStyle w:val="TableGrid"/>
        <w:tblW w:w="14966" w:type="dxa"/>
        <w:tblInd w:w="1028" w:type="dxa"/>
        <w:tblCellMar>
          <w:top w:w="41" w:type="dxa"/>
          <w:left w:w="106" w:type="dxa"/>
          <w:right w:w="74" w:type="dxa"/>
        </w:tblCellMar>
        <w:tblLook w:val="04A0" w:firstRow="1" w:lastRow="0" w:firstColumn="1" w:lastColumn="0" w:noHBand="0" w:noVBand="1"/>
      </w:tblPr>
      <w:tblGrid>
        <w:gridCol w:w="2650"/>
        <w:gridCol w:w="2521"/>
        <w:gridCol w:w="2516"/>
        <w:gridCol w:w="2516"/>
        <w:gridCol w:w="2396"/>
        <w:gridCol w:w="2367"/>
      </w:tblGrid>
      <w:tr w:rsidR="00424BBC" w:rsidRPr="00224373" w14:paraId="2B0C0097" w14:textId="77777777">
        <w:trPr>
          <w:trHeight w:val="1618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27972" w14:textId="77777777" w:rsidR="00424BBC" w:rsidRPr="00224373" w:rsidRDefault="00424BBC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9EFCA" w14:textId="77777777" w:rsidR="00424BBC" w:rsidRPr="00224373" w:rsidRDefault="00000000">
            <w:pPr>
              <w:spacing w:after="0"/>
              <w:ind w:left="0" w:right="115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сопствено учење у онлајн окружењу на начин који   не угрожава здравље и личну безбедност, као и сигурност дигиталног </w:t>
            </w:r>
            <w:r w:rsidRPr="00224373">
              <w:rPr>
                <w:lang w:val="ru-RU"/>
              </w:rPr>
              <w:tab/>
              <w:t xml:space="preserve"> уређаја. 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10F5F" w14:textId="77777777" w:rsidR="00424BBC" w:rsidRPr="00224373" w:rsidRDefault="00000000">
            <w:pPr>
              <w:spacing w:after="0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учење у онлајн окружењу на начин који не угрожава здравље и личну безбедност, као исигурност дигиталног уређаја уз мања одступања.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7412" w14:textId="77777777" w:rsidR="00424BBC" w:rsidRPr="00224373" w:rsidRDefault="00000000">
            <w:pPr>
              <w:spacing w:after="0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учење у онлајн окружењу на начин који не угрожава здравље и личну безбедност, као сигурност дигиталног уређаја уз подстицај.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CB818" w14:textId="77777777" w:rsidR="00424BBC" w:rsidRPr="00224373" w:rsidRDefault="00000000">
            <w:pPr>
              <w:spacing w:after="0"/>
              <w:ind w:left="0" w:right="120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учење у онлајн окружењу на начин који не угрожава здравље и личну безбедност, као и  сигурност дигиталног уређаја уз помоћ. 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F5DBE" w14:textId="77777777" w:rsidR="00424BBC" w:rsidRPr="00224373" w:rsidRDefault="00424BBC">
            <w:pPr>
              <w:spacing w:after="160"/>
              <w:ind w:left="0" w:firstLine="0"/>
              <w:rPr>
                <w:lang w:val="ru-RU"/>
              </w:rPr>
            </w:pPr>
          </w:p>
        </w:tc>
      </w:tr>
      <w:tr w:rsidR="00424BBC" w:rsidRPr="00224373" w14:paraId="66CEED35" w14:textId="77777777">
        <w:trPr>
          <w:trHeight w:val="8985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F6E09" w14:textId="77777777" w:rsidR="00424BBC" w:rsidRDefault="00000000">
            <w:pPr>
              <w:spacing w:after="15"/>
              <w:ind w:left="0" w:firstLine="0"/>
            </w:pPr>
            <w:r>
              <w:lastRenderedPageBreak/>
              <w:t xml:space="preserve">АЛГОРИТАМСКИ </w:t>
            </w:r>
          </w:p>
          <w:p w14:paraId="61AD0631" w14:textId="77777777" w:rsidR="00424BBC" w:rsidRDefault="00000000">
            <w:pPr>
              <w:spacing w:after="17"/>
              <w:ind w:left="0" w:firstLine="0"/>
            </w:pPr>
            <w:r>
              <w:t xml:space="preserve">НАЧИН </w:t>
            </w:r>
          </w:p>
          <w:p w14:paraId="45D3651C" w14:textId="77777777" w:rsidR="00424BBC" w:rsidRDefault="00000000">
            <w:pPr>
              <w:spacing w:after="0"/>
              <w:ind w:left="0" w:firstLine="0"/>
            </w:pPr>
            <w:r>
              <w:t xml:space="preserve">РАЗМИШЉАЊА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BECF" w14:textId="77777777" w:rsidR="00424BBC" w:rsidRPr="00224373" w:rsidRDefault="00000000">
            <w:pPr>
              <w:spacing w:after="0"/>
              <w:ind w:left="0" w:right="84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- Предложи начине одлагања електронског отпада који не угрожавају животну средину; - Самостално објасни појам алгоритам; - Самостално анализира Једноставан познати поступак који садржи понављања одређених радњи и представи га алгоритамски; - Самостално креира одговарајући рачунарски програм у визуелном програмском језику уз мања одступања; - Самостално анализира једноставан програм креиран у визуелном програмском језику и објасни шта и на који начин тај програм ради уз мања одступања; - Самостално уочава и исправља грешку у једноставном програму, проверава ваљаност новог решења и по потреби га додатно поправља; - Самостално креира програм у визуелном програмском језику којим управља понашањем расположивог физичког дигиталног уређаја.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6EAA9" w14:textId="77777777" w:rsidR="00424BBC" w:rsidRPr="00224373" w:rsidRDefault="00000000">
            <w:pPr>
              <w:spacing w:after="0" w:line="276" w:lineRule="auto"/>
              <w:ind w:left="0" w:right="90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-Предложи начине одлагања електронског отпада који не угрожавају животну средину; </w:t>
            </w:r>
          </w:p>
          <w:p w14:paraId="4AF5189B" w14:textId="77777777" w:rsidR="00424BBC" w:rsidRPr="00224373" w:rsidRDefault="00000000">
            <w:pPr>
              <w:numPr>
                <w:ilvl w:val="0"/>
                <w:numId w:val="72"/>
              </w:numPr>
              <w:spacing w:after="0" w:line="275" w:lineRule="auto"/>
              <w:ind w:right="52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Објасни појам алгоритам уз мања одступања; - Анализира једноставан познати поступак који садржи понављања одређених радњи и представи га алгоритамски уз мања одступања; </w:t>
            </w:r>
          </w:p>
          <w:p w14:paraId="37BDC987" w14:textId="77777777" w:rsidR="00424BBC" w:rsidRPr="00224373" w:rsidRDefault="00000000">
            <w:pPr>
              <w:numPr>
                <w:ilvl w:val="0"/>
                <w:numId w:val="72"/>
              </w:numPr>
              <w:spacing w:after="0" w:line="276" w:lineRule="auto"/>
              <w:ind w:right="52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Креира одговарајући Рачунарски програм у визуелном програмском језику уз мања </w:t>
            </w:r>
          </w:p>
          <w:p w14:paraId="06E90402" w14:textId="77777777" w:rsidR="00424BBC" w:rsidRDefault="00000000">
            <w:pPr>
              <w:spacing w:after="15"/>
              <w:ind w:left="0" w:firstLine="0"/>
            </w:pPr>
            <w:proofErr w:type="spellStart"/>
            <w:r>
              <w:t>одступања</w:t>
            </w:r>
            <w:proofErr w:type="spellEnd"/>
            <w:r>
              <w:t xml:space="preserve">;                          </w:t>
            </w:r>
          </w:p>
          <w:p w14:paraId="344B6A8A" w14:textId="77777777" w:rsidR="00424BBC" w:rsidRPr="00224373" w:rsidRDefault="00000000">
            <w:pPr>
              <w:numPr>
                <w:ilvl w:val="0"/>
                <w:numId w:val="72"/>
              </w:numPr>
              <w:spacing w:after="0"/>
              <w:ind w:right="52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Анализира једноставан програмкреиран у визуелном програмском језику и објасни шта и на који начин тај програм ради уз мања одступања; - Уз мања одступања уочи и исправи грешку у једноставном програму, провери ваљаност новог решења и по потреби га додатно поправи (самостално илисараднички); - Уз мања одступања креира програм у визуелном програмском језику којим управља понашањем расположивог физичког дигиталног уређаја.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2F13F" w14:textId="77777777" w:rsidR="00424BBC" w:rsidRPr="00224373" w:rsidRDefault="00000000">
            <w:pPr>
              <w:spacing w:after="0" w:line="275" w:lineRule="auto"/>
              <w:ind w:left="0" w:right="9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-Предложи начине одлагања електронског отпада који не угрожавају животну средину; - Уз подстицај објасни појам алгоритам; </w:t>
            </w:r>
          </w:p>
          <w:p w14:paraId="3F2DD1CF" w14:textId="77777777" w:rsidR="00424BBC" w:rsidRPr="00224373" w:rsidRDefault="00000000">
            <w:pPr>
              <w:spacing w:after="1" w:line="275" w:lineRule="auto"/>
              <w:ind w:left="0" w:right="173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- Уз подстицај анализира Једноставан познати поступак који садржи понављања одређених радњи и представи га алгоритамски; - Уз помоћ креира одговарајући рачунарски програм у визуелном </w:t>
            </w:r>
          </w:p>
          <w:p w14:paraId="5BD6B675" w14:textId="77777777" w:rsidR="00424BBC" w:rsidRDefault="00000000">
            <w:pPr>
              <w:spacing w:after="0"/>
              <w:ind w:left="0" w:firstLine="0"/>
            </w:pPr>
            <w:proofErr w:type="spellStart"/>
            <w:r>
              <w:t>програмском</w:t>
            </w:r>
            <w:proofErr w:type="spellEnd"/>
            <w:r>
              <w:t xml:space="preserve"> </w:t>
            </w:r>
            <w:proofErr w:type="spellStart"/>
            <w:r>
              <w:t>језику</w:t>
            </w:r>
            <w:proofErr w:type="spellEnd"/>
            <w:r>
              <w:t xml:space="preserve">; </w:t>
            </w:r>
          </w:p>
          <w:p w14:paraId="5722928D" w14:textId="77777777" w:rsidR="00424BBC" w:rsidRDefault="00000000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0236" w14:textId="77777777" w:rsidR="00424BBC" w:rsidRPr="00224373" w:rsidRDefault="00000000">
            <w:pPr>
              <w:spacing w:after="0"/>
              <w:ind w:left="0" w:right="122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- Уз помоћ уочи и исправи грешку у једноставном програму, провери ваљаност новог решења и по потреби га додатно поправи (самостално или сараднички); - Уз помоћ креира програм у визуелном програмском језику којим управља понашањем расположивог физичког дигиталног уређаја.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ACD66" w14:textId="77777777" w:rsidR="00424BBC" w:rsidRPr="00224373" w:rsidRDefault="00000000">
            <w:pPr>
              <w:spacing w:after="0" w:line="275" w:lineRule="auto"/>
              <w:ind w:left="1" w:right="331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- Није савладао Предвиђене исходе. -Не позанје основне појмове и не показује жељу да напредује. </w:t>
            </w:r>
          </w:p>
          <w:p w14:paraId="08169E98" w14:textId="77777777" w:rsidR="00424BBC" w:rsidRPr="00224373" w:rsidRDefault="00000000">
            <w:pPr>
              <w:spacing w:after="0"/>
              <w:ind w:left="1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 </w:t>
            </w:r>
          </w:p>
        </w:tc>
      </w:tr>
      <w:tr w:rsidR="00424BBC" w14:paraId="0BD05339" w14:textId="77777777">
        <w:trPr>
          <w:trHeight w:val="701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EE8BD" w14:textId="77777777" w:rsidR="00424BBC" w:rsidRDefault="00000000">
            <w:pPr>
              <w:spacing w:after="0"/>
              <w:ind w:left="0" w:firstLine="0"/>
            </w:pPr>
            <w:r>
              <w:lastRenderedPageBreak/>
              <w:t xml:space="preserve">2. </w:t>
            </w:r>
            <w:proofErr w:type="spellStart"/>
            <w:r>
              <w:t>Писана</w:t>
            </w:r>
            <w:proofErr w:type="spellEnd"/>
            <w:r>
              <w:t xml:space="preserve"> </w:t>
            </w:r>
            <w:proofErr w:type="spellStart"/>
            <w:r>
              <w:t>провере</w:t>
            </w:r>
            <w:proofErr w:type="spellEnd"/>
            <w:r>
              <w:t xml:space="preserve">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3765F" w14:textId="77777777" w:rsidR="00424BBC" w:rsidRDefault="00000000">
            <w:pPr>
              <w:spacing w:after="0"/>
              <w:ind w:left="0" w:firstLine="0"/>
            </w:pPr>
            <w:proofErr w:type="spellStart"/>
            <w:r>
              <w:t>Оцена</w:t>
            </w:r>
            <w:proofErr w:type="spellEnd"/>
            <w:r>
              <w:t xml:space="preserve"> </w:t>
            </w:r>
          </w:p>
          <w:p w14:paraId="294100F1" w14:textId="77777777" w:rsidR="00424BBC" w:rsidRDefault="00000000">
            <w:pPr>
              <w:tabs>
                <w:tab w:val="center" w:pos="706"/>
              </w:tabs>
              <w:spacing w:after="0"/>
              <w:ind w:left="0" w:firstLine="0"/>
            </w:pPr>
            <w:r>
              <w:t xml:space="preserve">5 </w:t>
            </w:r>
            <w:r>
              <w:tab/>
              <w:t xml:space="preserve"> </w:t>
            </w:r>
          </w:p>
          <w:p w14:paraId="3DCDDCA4" w14:textId="77777777" w:rsidR="00424BBC" w:rsidRDefault="00000000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6572C" w14:textId="77777777" w:rsidR="00424BBC" w:rsidRDefault="00000000">
            <w:pPr>
              <w:spacing w:after="0"/>
              <w:ind w:left="0" w:firstLine="0"/>
            </w:pPr>
            <w:proofErr w:type="spellStart"/>
            <w:r>
              <w:t>Оцена</w:t>
            </w:r>
            <w:proofErr w:type="spellEnd"/>
            <w:r>
              <w:t xml:space="preserve"> </w:t>
            </w:r>
          </w:p>
          <w:p w14:paraId="2B9AF36D" w14:textId="77777777" w:rsidR="00424BBC" w:rsidRDefault="00000000">
            <w:pPr>
              <w:tabs>
                <w:tab w:val="center" w:pos="706"/>
              </w:tabs>
              <w:spacing w:after="0"/>
              <w:ind w:left="0" w:firstLine="0"/>
            </w:pPr>
            <w:r>
              <w:t xml:space="preserve">4 </w:t>
            </w:r>
            <w:r>
              <w:tab/>
              <w:t xml:space="preserve"> </w:t>
            </w:r>
          </w:p>
          <w:p w14:paraId="7279582A" w14:textId="77777777" w:rsidR="00424BBC" w:rsidRDefault="00000000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2C9C" w14:textId="77777777" w:rsidR="00424BBC" w:rsidRDefault="00000000">
            <w:pPr>
              <w:spacing w:after="0"/>
              <w:ind w:left="0" w:firstLine="0"/>
            </w:pPr>
            <w:proofErr w:type="spellStart"/>
            <w:r>
              <w:t>Оцена</w:t>
            </w:r>
            <w:proofErr w:type="spellEnd"/>
            <w:r>
              <w:t xml:space="preserve"> </w:t>
            </w:r>
          </w:p>
          <w:p w14:paraId="6A141F22" w14:textId="77777777" w:rsidR="00424BBC" w:rsidRDefault="00000000">
            <w:pPr>
              <w:tabs>
                <w:tab w:val="center" w:pos="706"/>
              </w:tabs>
              <w:spacing w:after="0"/>
              <w:ind w:left="0" w:firstLine="0"/>
            </w:pPr>
            <w:r>
              <w:t xml:space="preserve">3 </w:t>
            </w:r>
            <w:r>
              <w:tab/>
              <w:t xml:space="preserve"> </w:t>
            </w:r>
          </w:p>
          <w:p w14:paraId="20FB399D" w14:textId="77777777" w:rsidR="00424BBC" w:rsidRDefault="00000000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E02D7" w14:textId="77777777" w:rsidR="00424BBC" w:rsidRDefault="00000000">
            <w:pPr>
              <w:spacing w:after="0"/>
              <w:ind w:left="0" w:firstLine="0"/>
            </w:pPr>
            <w:proofErr w:type="spellStart"/>
            <w:r>
              <w:t>Оцена</w:t>
            </w:r>
            <w:proofErr w:type="spellEnd"/>
            <w:r>
              <w:t xml:space="preserve"> </w:t>
            </w:r>
          </w:p>
          <w:p w14:paraId="401FE4E5" w14:textId="77777777" w:rsidR="00424BBC" w:rsidRDefault="00000000">
            <w:pPr>
              <w:tabs>
                <w:tab w:val="center" w:pos="706"/>
              </w:tabs>
              <w:spacing w:after="0"/>
              <w:ind w:left="0" w:firstLine="0"/>
            </w:pPr>
            <w:r>
              <w:t xml:space="preserve">2 </w:t>
            </w:r>
            <w:r>
              <w:tab/>
              <w:t xml:space="preserve"> </w:t>
            </w:r>
          </w:p>
          <w:p w14:paraId="229D0986" w14:textId="77777777" w:rsidR="00424BBC" w:rsidRDefault="00000000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31578" w14:textId="77777777" w:rsidR="00424BBC" w:rsidRDefault="00000000">
            <w:pPr>
              <w:spacing w:after="0"/>
              <w:ind w:left="1" w:firstLine="0"/>
            </w:pPr>
            <w:proofErr w:type="spellStart"/>
            <w:r>
              <w:t>Оцена</w:t>
            </w:r>
            <w:proofErr w:type="spellEnd"/>
            <w:r>
              <w:t xml:space="preserve"> </w:t>
            </w:r>
          </w:p>
          <w:p w14:paraId="28DB9ADA" w14:textId="77777777" w:rsidR="00424BBC" w:rsidRDefault="00000000">
            <w:pPr>
              <w:spacing w:after="0"/>
              <w:ind w:left="1" w:firstLine="0"/>
            </w:pPr>
            <w:r>
              <w:t xml:space="preserve">1 </w:t>
            </w:r>
          </w:p>
        </w:tc>
      </w:tr>
      <w:tr w:rsidR="00424BBC" w:rsidRPr="00224373" w14:paraId="3FB39E05" w14:textId="77777777">
        <w:trPr>
          <w:trHeight w:val="1388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63C2" w14:textId="77777777" w:rsidR="00424BBC" w:rsidRDefault="00000000">
            <w:pPr>
              <w:spacing w:after="0"/>
              <w:ind w:left="0" w:firstLine="0"/>
            </w:pPr>
            <w:r>
              <w:t xml:space="preserve">3. </w:t>
            </w:r>
            <w:proofErr w:type="spellStart"/>
            <w:r>
              <w:t>Практичан</w:t>
            </w:r>
            <w:proofErr w:type="spellEnd"/>
            <w:r>
              <w:t xml:space="preserve"> </w:t>
            </w:r>
            <w:proofErr w:type="spellStart"/>
            <w:r>
              <w:t>рад</w:t>
            </w:r>
            <w:proofErr w:type="spellEnd"/>
            <w:r>
              <w:t xml:space="preserve"> </w:t>
            </w:r>
          </w:p>
          <w:p w14:paraId="19A0F035" w14:textId="77777777" w:rsidR="00424BBC" w:rsidRDefault="00000000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BD5DA" w14:textId="77777777" w:rsidR="00424BBC" w:rsidRPr="00224373" w:rsidRDefault="00000000">
            <w:pPr>
              <w:spacing w:after="0"/>
              <w:ind w:left="0" w:right="365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- Веома успешно примењује све описане исходе у задатим активностима и свакодневном животу.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7F9AB" w14:textId="77777777" w:rsidR="00424BBC" w:rsidRPr="00224373" w:rsidRDefault="00000000">
            <w:pPr>
              <w:spacing w:after="0"/>
              <w:ind w:left="0" w:right="130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- Успешно примењује све описане исходе у задатим активностима и свакодневном животу.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1D70E" w14:textId="77777777" w:rsidR="00424BBC" w:rsidRPr="00224373" w:rsidRDefault="00000000">
            <w:pPr>
              <w:spacing w:after="0"/>
              <w:ind w:left="0" w:right="117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- Делимично примењује све описане исходе у задатим активностима и свакодневном животу.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42E4B" w14:textId="77777777" w:rsidR="00424BBC" w:rsidRPr="00224373" w:rsidRDefault="00000000">
            <w:pPr>
              <w:spacing w:after="0"/>
              <w:ind w:left="0" w:right="24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- Уз подстицај примењује све описане исходе у задатим активностима и свакодневном животу.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0EDE7" w14:textId="77777777" w:rsidR="00424BBC" w:rsidRPr="00224373" w:rsidRDefault="00000000">
            <w:pPr>
              <w:spacing w:after="0"/>
              <w:ind w:left="1" w:right="116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- Не примењује све описане исходе у Задатим активностима и свакодневном животу. </w:t>
            </w:r>
          </w:p>
        </w:tc>
      </w:tr>
      <w:tr w:rsidR="00424BBC" w14:paraId="3C9C7EC6" w14:textId="77777777">
        <w:trPr>
          <w:trHeight w:val="3232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FD41" w14:textId="77777777" w:rsidR="00424BBC" w:rsidRDefault="00000000">
            <w:pPr>
              <w:spacing w:after="0"/>
              <w:ind w:left="0" w:firstLine="0"/>
            </w:pPr>
            <w:r>
              <w:t xml:space="preserve">4.Однос према раду </w:t>
            </w:r>
          </w:p>
          <w:p w14:paraId="751DA5D7" w14:textId="77777777" w:rsidR="00424BBC" w:rsidRDefault="00000000">
            <w:pPr>
              <w:spacing w:after="0"/>
              <w:ind w:left="0" w:firstLine="0"/>
            </w:pPr>
            <w:r>
              <w:t xml:space="preserve"> </w:t>
            </w:r>
          </w:p>
          <w:p w14:paraId="0D701348" w14:textId="77777777" w:rsidR="00424BBC" w:rsidRDefault="00000000">
            <w:pPr>
              <w:spacing w:after="0"/>
              <w:ind w:left="0" w:firstLine="0"/>
            </w:pPr>
            <w:r>
              <w:t xml:space="preserve"> </w:t>
            </w:r>
          </w:p>
          <w:p w14:paraId="1FA07378" w14:textId="77777777" w:rsidR="00424BBC" w:rsidRDefault="00000000">
            <w:pPr>
              <w:spacing w:after="0"/>
              <w:ind w:left="0" w:firstLine="0"/>
            </w:pPr>
            <w:r>
              <w:t xml:space="preserve"> </w:t>
            </w:r>
          </w:p>
          <w:p w14:paraId="697A92EA" w14:textId="77777777" w:rsidR="00424BBC" w:rsidRDefault="00000000">
            <w:pPr>
              <w:spacing w:after="0"/>
              <w:ind w:left="0" w:firstLine="0"/>
            </w:pPr>
            <w:r>
              <w:t xml:space="preserve"> </w:t>
            </w:r>
          </w:p>
          <w:p w14:paraId="1E63106C" w14:textId="77777777" w:rsidR="00424BBC" w:rsidRDefault="00000000">
            <w:pPr>
              <w:spacing w:after="0"/>
              <w:ind w:left="0" w:firstLine="0"/>
            </w:pPr>
            <w:r>
              <w:t xml:space="preserve"> </w:t>
            </w:r>
          </w:p>
          <w:p w14:paraId="5979CAE9" w14:textId="77777777" w:rsidR="00424BBC" w:rsidRDefault="00000000">
            <w:pPr>
              <w:spacing w:after="0"/>
              <w:ind w:left="0" w:firstLine="0"/>
            </w:pPr>
            <w:r>
              <w:t xml:space="preserve"> </w:t>
            </w:r>
          </w:p>
          <w:p w14:paraId="306A3805" w14:textId="77777777" w:rsidR="00424BBC" w:rsidRDefault="00000000">
            <w:pPr>
              <w:spacing w:after="0"/>
              <w:ind w:left="0" w:firstLine="0"/>
            </w:pPr>
            <w:r>
              <w:t xml:space="preserve"> </w:t>
            </w:r>
          </w:p>
          <w:p w14:paraId="75F3D674" w14:textId="77777777" w:rsidR="00424BBC" w:rsidRDefault="00000000">
            <w:pPr>
              <w:spacing w:after="0"/>
              <w:ind w:left="0" w:firstLine="0"/>
            </w:pPr>
            <w:r>
              <w:t xml:space="preserve"> </w:t>
            </w:r>
          </w:p>
          <w:p w14:paraId="26771AA6" w14:textId="77777777" w:rsidR="00424BBC" w:rsidRDefault="00000000">
            <w:pPr>
              <w:spacing w:after="0"/>
              <w:ind w:left="0" w:firstLine="0"/>
            </w:pPr>
            <w:r>
              <w:t xml:space="preserve"> </w:t>
            </w:r>
          </w:p>
          <w:p w14:paraId="42462B8B" w14:textId="77777777" w:rsidR="00424BBC" w:rsidRDefault="00000000">
            <w:pPr>
              <w:spacing w:after="0"/>
              <w:ind w:left="0" w:firstLine="0"/>
            </w:pPr>
            <w:r>
              <w:t xml:space="preserve"> </w:t>
            </w:r>
          </w:p>
          <w:p w14:paraId="19015A27" w14:textId="77777777" w:rsidR="00424BBC" w:rsidRDefault="00000000">
            <w:pPr>
              <w:spacing w:after="0"/>
              <w:ind w:left="0" w:firstLine="0"/>
            </w:pPr>
            <w:r>
              <w:t xml:space="preserve"> </w:t>
            </w:r>
          </w:p>
          <w:p w14:paraId="63EC37CC" w14:textId="77777777" w:rsidR="00424BBC" w:rsidRDefault="00000000">
            <w:pPr>
              <w:spacing w:after="0"/>
              <w:ind w:left="0" w:firstLine="0"/>
            </w:pPr>
            <w:r>
              <w:t xml:space="preserve"> </w:t>
            </w:r>
          </w:p>
          <w:p w14:paraId="78257EB3" w14:textId="77777777" w:rsidR="00424BBC" w:rsidRDefault="00000000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A80F4" w14:textId="77777777" w:rsidR="00424BBC" w:rsidRPr="00224373" w:rsidRDefault="00000000">
            <w:pPr>
              <w:numPr>
                <w:ilvl w:val="0"/>
                <w:numId w:val="73"/>
              </w:numPr>
              <w:spacing w:after="0" w:line="276" w:lineRule="auto"/>
              <w:ind w:right="166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Савесно и одговорно приступа свакој задатој активности. </w:t>
            </w:r>
          </w:p>
          <w:p w14:paraId="63B1E815" w14:textId="77777777" w:rsidR="00424BBC" w:rsidRPr="00224373" w:rsidRDefault="00000000">
            <w:pPr>
              <w:numPr>
                <w:ilvl w:val="0"/>
                <w:numId w:val="73"/>
              </w:numPr>
              <w:spacing w:after="0"/>
              <w:ind w:right="166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Редовно доноси прибор за рад.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1467F" w14:textId="77777777" w:rsidR="00424BBC" w:rsidRPr="00224373" w:rsidRDefault="00000000">
            <w:pPr>
              <w:numPr>
                <w:ilvl w:val="0"/>
                <w:numId w:val="74"/>
              </w:numPr>
              <w:spacing w:after="0" w:line="276" w:lineRule="auto"/>
              <w:ind w:right="164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Савесно и одговорно приступа свакој задатој активности уз мања одсутпања. </w:t>
            </w:r>
          </w:p>
          <w:p w14:paraId="069A39F3" w14:textId="77777777" w:rsidR="00424BBC" w:rsidRPr="00224373" w:rsidRDefault="00000000">
            <w:pPr>
              <w:numPr>
                <w:ilvl w:val="0"/>
                <w:numId w:val="74"/>
              </w:numPr>
              <w:spacing w:after="0"/>
              <w:ind w:right="164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Редовно доноси прибор за рад уз мања одступања.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DE183" w14:textId="77777777" w:rsidR="00424BBC" w:rsidRDefault="00000000">
            <w:pPr>
              <w:numPr>
                <w:ilvl w:val="0"/>
                <w:numId w:val="75"/>
              </w:numPr>
              <w:ind w:hanging="120"/>
            </w:pPr>
            <w:proofErr w:type="spellStart"/>
            <w:r>
              <w:t>Делимично</w:t>
            </w:r>
            <w:proofErr w:type="spellEnd"/>
            <w:r>
              <w:t xml:space="preserve"> </w:t>
            </w:r>
            <w:proofErr w:type="spellStart"/>
            <w:r>
              <w:t>приступа</w:t>
            </w:r>
            <w:proofErr w:type="spellEnd"/>
            <w:r>
              <w:t xml:space="preserve"> </w:t>
            </w:r>
          </w:p>
          <w:p w14:paraId="5AB14E4E" w14:textId="77777777" w:rsidR="00424BBC" w:rsidRDefault="00000000">
            <w:pPr>
              <w:spacing w:after="11"/>
              <w:ind w:left="0" w:firstLine="0"/>
            </w:pPr>
            <w:proofErr w:type="spellStart"/>
            <w:r>
              <w:t>Задатим</w:t>
            </w:r>
            <w:proofErr w:type="spellEnd"/>
            <w:r>
              <w:t xml:space="preserve"> </w:t>
            </w:r>
            <w:proofErr w:type="spellStart"/>
            <w:r>
              <w:t>активностима</w:t>
            </w:r>
            <w:proofErr w:type="spellEnd"/>
            <w:r>
              <w:t xml:space="preserve">; </w:t>
            </w:r>
          </w:p>
          <w:p w14:paraId="5F15FFDE" w14:textId="77777777" w:rsidR="00424BBC" w:rsidRDefault="00000000">
            <w:pPr>
              <w:numPr>
                <w:ilvl w:val="0"/>
                <w:numId w:val="75"/>
              </w:numPr>
              <w:ind w:hanging="120"/>
            </w:pPr>
            <w:proofErr w:type="spellStart"/>
            <w:r>
              <w:t>Углавном</w:t>
            </w:r>
            <w:proofErr w:type="spellEnd"/>
            <w:r>
              <w:t xml:space="preserve"> </w:t>
            </w:r>
          </w:p>
          <w:p w14:paraId="6A05D950" w14:textId="77777777" w:rsidR="00424BBC" w:rsidRPr="00224373" w:rsidRDefault="00000000">
            <w:pPr>
              <w:spacing w:after="0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Доноси потребан прибор за рад.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C0F4" w14:textId="77777777" w:rsidR="00424BBC" w:rsidRPr="00224373" w:rsidRDefault="00000000">
            <w:pPr>
              <w:numPr>
                <w:ilvl w:val="0"/>
                <w:numId w:val="76"/>
              </w:numPr>
              <w:spacing w:after="0" w:line="275" w:lineRule="auto"/>
              <w:ind w:right="229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Приступа задатим активностима уз подстицај  наставника; </w:t>
            </w:r>
          </w:p>
          <w:p w14:paraId="1CED4A40" w14:textId="77777777" w:rsidR="00424BBC" w:rsidRPr="00224373" w:rsidRDefault="00000000">
            <w:pPr>
              <w:numPr>
                <w:ilvl w:val="0"/>
                <w:numId w:val="76"/>
              </w:numPr>
              <w:spacing w:after="0" w:line="274" w:lineRule="auto"/>
              <w:ind w:right="229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Веома често не доноси потребан прибор за рад. </w:t>
            </w:r>
          </w:p>
          <w:p w14:paraId="56464B98" w14:textId="77777777" w:rsidR="00424BBC" w:rsidRPr="00224373" w:rsidRDefault="00000000">
            <w:pPr>
              <w:spacing w:after="0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EF7F5" w14:textId="77777777" w:rsidR="00424BBC" w:rsidRPr="00224373" w:rsidRDefault="00000000">
            <w:pPr>
              <w:spacing w:after="0" w:line="276" w:lineRule="auto"/>
              <w:ind w:left="1" w:right="95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Незаитересован за рад. Омета друге,тражи пуну пажњу и индивидуалн и приступ. </w:t>
            </w:r>
          </w:p>
          <w:p w14:paraId="5C0B67DD" w14:textId="77777777" w:rsidR="00424BBC" w:rsidRDefault="00000000">
            <w:pPr>
              <w:spacing w:after="0"/>
              <w:ind w:left="1" w:firstLine="0"/>
            </w:pPr>
            <w:r>
              <w:t xml:space="preserve">-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доносиприбор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 </w:t>
            </w:r>
            <w:proofErr w:type="spellStart"/>
            <w:r>
              <w:t>рад</w:t>
            </w:r>
            <w:proofErr w:type="spellEnd"/>
            <w:r>
              <w:t xml:space="preserve">. </w:t>
            </w:r>
          </w:p>
        </w:tc>
      </w:tr>
      <w:tr w:rsidR="00424BBC" w:rsidRPr="00224373" w14:paraId="0D2B0142" w14:textId="77777777">
        <w:trPr>
          <w:trHeight w:val="932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84493" w14:textId="77777777" w:rsidR="00424BBC" w:rsidRDefault="00000000">
            <w:pPr>
              <w:spacing w:after="0" w:line="273" w:lineRule="auto"/>
              <w:ind w:left="0" w:right="678" w:firstLine="0"/>
            </w:pPr>
            <w:r>
              <w:t xml:space="preserve">5. </w:t>
            </w:r>
            <w:proofErr w:type="spellStart"/>
            <w:r>
              <w:t>Активност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часу</w:t>
            </w:r>
            <w:proofErr w:type="spellEnd"/>
            <w:r>
              <w:t xml:space="preserve"> </w:t>
            </w:r>
          </w:p>
          <w:p w14:paraId="6A2BA2A7" w14:textId="77777777" w:rsidR="00424BBC" w:rsidRDefault="00000000">
            <w:pPr>
              <w:spacing w:after="0"/>
              <w:ind w:left="0" w:firstLine="0"/>
            </w:pPr>
            <w:r>
              <w:t xml:space="preserve"> </w:t>
            </w:r>
          </w:p>
          <w:p w14:paraId="270BC60C" w14:textId="77777777" w:rsidR="00424BBC" w:rsidRDefault="00000000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98AFC" w14:textId="77777777" w:rsidR="00424BBC" w:rsidRPr="00224373" w:rsidRDefault="00000000">
            <w:pPr>
              <w:spacing w:after="0"/>
              <w:ind w:left="0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- Веома активно ангажовање на часу.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5AA1C" w14:textId="77777777" w:rsidR="00424BBC" w:rsidRDefault="00000000">
            <w:pPr>
              <w:spacing w:after="0" w:line="273" w:lineRule="auto"/>
              <w:ind w:left="0" w:firstLine="0"/>
            </w:pPr>
            <w:r>
              <w:t xml:space="preserve">- </w:t>
            </w:r>
            <w:proofErr w:type="spellStart"/>
            <w:r>
              <w:t>Активно</w:t>
            </w:r>
            <w:proofErr w:type="spellEnd"/>
            <w:r>
              <w:t xml:space="preserve"> </w:t>
            </w:r>
            <w:proofErr w:type="spellStart"/>
            <w:r>
              <w:t>ангажовање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часу</w:t>
            </w:r>
            <w:proofErr w:type="spellEnd"/>
            <w:r>
              <w:t xml:space="preserve">. </w:t>
            </w:r>
          </w:p>
          <w:p w14:paraId="102BAF5E" w14:textId="77777777" w:rsidR="00424BBC" w:rsidRDefault="00000000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36FA7" w14:textId="77777777" w:rsidR="00424BBC" w:rsidRDefault="00000000">
            <w:pPr>
              <w:spacing w:after="0" w:line="272" w:lineRule="auto"/>
              <w:ind w:left="0" w:firstLine="0"/>
            </w:pPr>
            <w:r>
              <w:t xml:space="preserve">- </w:t>
            </w:r>
            <w:proofErr w:type="spellStart"/>
            <w:r>
              <w:t>Повремено</w:t>
            </w:r>
            <w:proofErr w:type="spellEnd"/>
            <w:r>
              <w:t xml:space="preserve"> </w:t>
            </w:r>
            <w:proofErr w:type="spellStart"/>
            <w:r>
              <w:t>ангажовање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часу</w:t>
            </w:r>
            <w:proofErr w:type="spellEnd"/>
            <w:r>
              <w:t xml:space="preserve">. </w:t>
            </w:r>
          </w:p>
          <w:p w14:paraId="740F56F2" w14:textId="77777777" w:rsidR="00424BBC" w:rsidRDefault="00000000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776BB" w14:textId="77777777" w:rsidR="00424BBC" w:rsidRPr="00224373" w:rsidRDefault="00000000">
            <w:pPr>
              <w:spacing w:after="0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- Ангажовање на часу уз подстицај и мотивацију.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29E4D" w14:textId="77777777" w:rsidR="00424BBC" w:rsidRPr="00224373" w:rsidRDefault="00000000">
            <w:pPr>
              <w:spacing w:after="0" w:line="273" w:lineRule="auto"/>
              <w:ind w:left="1" w:right="237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- Није активан на часу. - Незаинтересован за рад. </w:t>
            </w:r>
          </w:p>
          <w:p w14:paraId="1EDFDCEC" w14:textId="77777777" w:rsidR="00424BBC" w:rsidRPr="00224373" w:rsidRDefault="00000000">
            <w:pPr>
              <w:spacing w:after="0"/>
              <w:ind w:left="1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 </w:t>
            </w:r>
          </w:p>
        </w:tc>
      </w:tr>
      <w:tr w:rsidR="00424BBC" w14:paraId="188A55B3" w14:textId="77777777">
        <w:trPr>
          <w:trHeight w:val="932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0B4E" w14:textId="77777777" w:rsidR="00424BBC" w:rsidRDefault="00000000">
            <w:pPr>
              <w:spacing w:after="0"/>
              <w:ind w:left="0" w:right="123" w:firstLine="0"/>
            </w:pPr>
            <w:r>
              <w:t xml:space="preserve">6. </w:t>
            </w:r>
            <w:proofErr w:type="spellStart"/>
            <w:r>
              <w:t>Израда</w:t>
            </w:r>
            <w:proofErr w:type="spellEnd"/>
            <w:r>
              <w:t xml:space="preserve"> </w:t>
            </w:r>
            <w:proofErr w:type="spellStart"/>
            <w:r>
              <w:t>домаћих</w:t>
            </w:r>
            <w:proofErr w:type="spellEnd"/>
            <w:r>
              <w:t xml:space="preserve"> </w:t>
            </w:r>
            <w:proofErr w:type="spellStart"/>
            <w:r>
              <w:t>задатака</w:t>
            </w:r>
            <w:proofErr w:type="spellEnd"/>
            <w:r>
              <w:t xml:space="preserve">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A905F" w14:textId="77777777" w:rsidR="00424BBC" w:rsidRPr="00224373" w:rsidRDefault="00000000">
            <w:pPr>
              <w:spacing w:after="0"/>
              <w:ind w:left="0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- Редовно и тачно ради домаћи задатак.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1489B" w14:textId="77777777" w:rsidR="00424BBC" w:rsidRPr="00224373" w:rsidRDefault="00000000">
            <w:pPr>
              <w:spacing w:after="0"/>
              <w:ind w:left="0" w:right="361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- Редовно и уз мања одступања од тачности ради домаћи задатак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2FB5" w14:textId="77777777" w:rsidR="00424BBC" w:rsidRPr="00224373" w:rsidRDefault="00000000">
            <w:pPr>
              <w:spacing w:after="0" w:line="275" w:lineRule="auto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- Повремено ради домаће задатке који су делимично тачни. </w:t>
            </w:r>
          </w:p>
          <w:p w14:paraId="366224F2" w14:textId="77777777" w:rsidR="00424BBC" w:rsidRPr="00224373" w:rsidRDefault="00000000">
            <w:pPr>
              <w:spacing w:after="0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02ADB" w14:textId="77777777" w:rsidR="00424BBC" w:rsidRPr="00224373" w:rsidRDefault="00000000">
            <w:pPr>
              <w:spacing w:after="0" w:line="275" w:lineRule="auto"/>
              <w:ind w:left="0" w:right="267" w:firstLine="0"/>
              <w:jc w:val="both"/>
              <w:rPr>
                <w:lang w:val="ru-RU"/>
              </w:rPr>
            </w:pPr>
            <w:r w:rsidRPr="00224373">
              <w:rPr>
                <w:lang w:val="ru-RU"/>
              </w:rPr>
              <w:t xml:space="preserve">- Веома често долази у школу без домаћег задатка. </w:t>
            </w:r>
          </w:p>
          <w:p w14:paraId="48E916AF" w14:textId="77777777" w:rsidR="00424BBC" w:rsidRPr="00224373" w:rsidRDefault="00000000">
            <w:pPr>
              <w:spacing w:after="0"/>
              <w:ind w:left="0" w:firstLine="0"/>
              <w:rPr>
                <w:lang w:val="ru-RU"/>
              </w:rPr>
            </w:pPr>
            <w:r w:rsidRPr="00224373">
              <w:rPr>
                <w:lang w:val="ru-RU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80C9E" w14:textId="77777777" w:rsidR="00424BBC" w:rsidRDefault="00000000">
            <w:pPr>
              <w:spacing w:after="0"/>
              <w:ind w:left="1" w:firstLine="0"/>
            </w:pPr>
            <w:r>
              <w:t>-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ради</w:t>
            </w:r>
            <w:proofErr w:type="spellEnd"/>
            <w:r>
              <w:t xml:space="preserve"> </w:t>
            </w:r>
            <w:proofErr w:type="spellStart"/>
            <w:r>
              <w:t>домаће</w:t>
            </w:r>
            <w:proofErr w:type="spellEnd"/>
            <w:r>
              <w:t xml:space="preserve"> </w:t>
            </w:r>
            <w:proofErr w:type="spellStart"/>
            <w:r>
              <w:t>задатке</w:t>
            </w:r>
            <w:proofErr w:type="spellEnd"/>
            <w:r>
              <w:t xml:space="preserve">. </w:t>
            </w:r>
          </w:p>
          <w:p w14:paraId="02A8E976" w14:textId="77777777" w:rsidR="00424BBC" w:rsidRDefault="00000000">
            <w:pPr>
              <w:spacing w:after="0"/>
              <w:ind w:left="1" w:firstLine="0"/>
            </w:pPr>
            <w:r>
              <w:t xml:space="preserve"> </w:t>
            </w:r>
          </w:p>
          <w:p w14:paraId="2511021A" w14:textId="77777777" w:rsidR="00424BBC" w:rsidRDefault="00000000">
            <w:pPr>
              <w:spacing w:after="0"/>
              <w:ind w:left="1" w:firstLine="0"/>
            </w:pPr>
            <w:r>
              <w:t xml:space="preserve"> </w:t>
            </w:r>
          </w:p>
        </w:tc>
      </w:tr>
    </w:tbl>
    <w:p w14:paraId="0E066BA1" w14:textId="77777777" w:rsidR="00424BBC" w:rsidRDefault="00000000">
      <w:pPr>
        <w:spacing w:after="0"/>
        <w:ind w:left="1133" w:firstLine="0"/>
      </w:pPr>
      <w:r>
        <w:t xml:space="preserve"> </w:t>
      </w:r>
    </w:p>
    <w:p w14:paraId="275BAA6D" w14:textId="77777777" w:rsidR="00424BBC" w:rsidRDefault="00000000">
      <w:pPr>
        <w:spacing w:after="0"/>
        <w:ind w:left="1133" w:firstLine="0"/>
      </w:pPr>
      <w:r>
        <w:t xml:space="preserve"> </w:t>
      </w:r>
    </w:p>
    <w:p w14:paraId="02A5CE26" w14:textId="77777777" w:rsidR="00424BBC" w:rsidRDefault="00000000">
      <w:pPr>
        <w:spacing w:after="0"/>
        <w:ind w:left="1133" w:firstLine="0"/>
      </w:pPr>
      <w:r>
        <w:t xml:space="preserve"> </w:t>
      </w:r>
    </w:p>
    <w:p w14:paraId="5C61FB4F" w14:textId="624F16AD" w:rsidR="00424BBC" w:rsidRPr="00224373" w:rsidRDefault="00424BBC" w:rsidP="00224373">
      <w:pPr>
        <w:spacing w:after="0"/>
        <w:ind w:left="0" w:firstLine="0"/>
        <w:rPr>
          <w:lang w:val="sr-Cyrl-RS"/>
        </w:rPr>
      </w:pPr>
    </w:p>
    <w:p w14:paraId="35F2FA4A" w14:textId="77777777" w:rsidR="00424BBC" w:rsidRDefault="00000000">
      <w:pPr>
        <w:spacing w:after="26"/>
        <w:ind w:left="1133" w:firstLine="0"/>
      </w:pPr>
      <w:r>
        <w:t xml:space="preserve"> </w:t>
      </w:r>
    </w:p>
    <w:p w14:paraId="4578B4A3" w14:textId="77777777" w:rsidR="00424BBC" w:rsidRPr="00224373" w:rsidRDefault="00000000">
      <w:pPr>
        <w:spacing w:after="0"/>
        <w:ind w:left="10" w:right="-15"/>
        <w:jc w:val="right"/>
        <w:rPr>
          <w:lang w:val="ru-RU"/>
        </w:rPr>
      </w:pPr>
      <w:r w:rsidRPr="00224373">
        <w:rPr>
          <w:b/>
          <w:lang w:val="ru-RU"/>
        </w:rPr>
        <w:t xml:space="preserve">КРИТЕРИЈУМ И НАЧИН ОЦЕЊИВАЊА  УЧЕНИКА ЗА ПРЕДМЕТ ГРАЂАНСКО ВАСПИТАЊЕ </w:t>
      </w:r>
    </w:p>
    <w:p w14:paraId="42B69D31" w14:textId="77777777" w:rsidR="00424BBC" w:rsidRPr="00224373" w:rsidRDefault="00000000">
      <w:pPr>
        <w:spacing w:after="17"/>
        <w:ind w:left="4003" w:firstLine="0"/>
        <w:jc w:val="center"/>
        <w:rPr>
          <w:lang w:val="ru-RU"/>
        </w:rPr>
      </w:pPr>
      <w:r w:rsidRPr="00224373">
        <w:rPr>
          <w:lang w:val="ru-RU"/>
        </w:rPr>
        <w:t xml:space="preserve"> </w:t>
      </w:r>
    </w:p>
    <w:p w14:paraId="72B941AE" w14:textId="77777777" w:rsidR="00424BBC" w:rsidRPr="00224373" w:rsidRDefault="00000000">
      <w:pPr>
        <w:spacing w:after="0"/>
        <w:ind w:left="3947" w:firstLine="0"/>
        <w:jc w:val="center"/>
        <w:rPr>
          <w:lang w:val="ru-RU"/>
        </w:rPr>
      </w:pPr>
      <w:r w:rsidRPr="00224373">
        <w:rPr>
          <w:lang w:val="ru-RU"/>
        </w:rPr>
        <w:t xml:space="preserve">Оцена је описна и не улази у просек . </w:t>
      </w:r>
    </w:p>
    <w:p w14:paraId="4819AB18" w14:textId="77777777" w:rsidR="00424BBC" w:rsidRPr="00224373" w:rsidRDefault="00000000">
      <w:pPr>
        <w:spacing w:after="24"/>
        <w:ind w:left="1133" w:firstLine="0"/>
        <w:rPr>
          <w:lang w:val="ru-RU"/>
        </w:rPr>
      </w:pPr>
      <w:r w:rsidRPr="00224373">
        <w:rPr>
          <w:lang w:val="ru-RU"/>
        </w:rPr>
        <w:t xml:space="preserve"> </w:t>
      </w:r>
    </w:p>
    <w:p w14:paraId="1BC58D5D" w14:textId="77777777" w:rsidR="00424BBC" w:rsidRPr="00224373" w:rsidRDefault="00000000">
      <w:pPr>
        <w:pStyle w:val="Naslov1"/>
        <w:ind w:left="1128" w:right="0"/>
        <w:rPr>
          <w:lang w:val="ru-RU"/>
        </w:rPr>
      </w:pPr>
      <w:r w:rsidRPr="00224373">
        <w:rPr>
          <w:lang w:val="ru-RU"/>
        </w:rPr>
        <w:lastRenderedPageBreak/>
        <w:t xml:space="preserve">ИСТИЧЕ СЕ </w:t>
      </w:r>
    </w:p>
    <w:p w14:paraId="04CCF3DE" w14:textId="77777777" w:rsidR="00424BBC" w:rsidRPr="00224373" w:rsidRDefault="00000000">
      <w:pPr>
        <w:spacing w:after="13"/>
        <w:ind w:left="1133" w:firstLine="0"/>
        <w:rPr>
          <w:lang w:val="ru-RU"/>
        </w:rPr>
      </w:pPr>
      <w:r w:rsidRPr="00224373">
        <w:rPr>
          <w:lang w:val="ru-RU"/>
        </w:rPr>
        <w:t xml:space="preserve"> </w:t>
      </w:r>
    </w:p>
    <w:p w14:paraId="45B43F46" w14:textId="77777777" w:rsidR="00424BBC" w:rsidRPr="00224373" w:rsidRDefault="00000000">
      <w:pPr>
        <w:ind w:left="1128"/>
        <w:rPr>
          <w:lang w:val="ru-RU"/>
        </w:rPr>
      </w:pPr>
      <w:r w:rsidRPr="00224373">
        <w:rPr>
          <w:lang w:val="ru-RU"/>
        </w:rPr>
        <w:t xml:space="preserve">Активно учествује  у дискусијама на часу и износи своје мишљење.  </w:t>
      </w:r>
    </w:p>
    <w:p w14:paraId="2EEC400A" w14:textId="77777777" w:rsidR="00424BBC" w:rsidRPr="00224373" w:rsidRDefault="00000000">
      <w:pPr>
        <w:ind w:left="1128"/>
        <w:rPr>
          <w:lang w:val="ru-RU"/>
        </w:rPr>
      </w:pPr>
      <w:r w:rsidRPr="00224373">
        <w:rPr>
          <w:lang w:val="ru-RU"/>
        </w:rPr>
        <w:t xml:space="preserve">Уочава разлике и сличности између себе и других. </w:t>
      </w:r>
    </w:p>
    <w:p w14:paraId="386190C8" w14:textId="77777777" w:rsidR="00424BBC" w:rsidRPr="00224373" w:rsidRDefault="00000000">
      <w:pPr>
        <w:ind w:left="1128"/>
        <w:rPr>
          <w:lang w:val="ru-RU"/>
        </w:rPr>
      </w:pPr>
      <w:r w:rsidRPr="00224373">
        <w:rPr>
          <w:lang w:val="ru-RU"/>
        </w:rPr>
        <w:t xml:space="preserve">Поштује правила понашања и придржава их се у раду.  </w:t>
      </w:r>
    </w:p>
    <w:p w14:paraId="11FC17A2" w14:textId="77777777" w:rsidR="00424BBC" w:rsidRPr="00224373" w:rsidRDefault="00000000">
      <w:pPr>
        <w:ind w:left="1128"/>
        <w:rPr>
          <w:lang w:val="ru-RU"/>
        </w:rPr>
      </w:pPr>
      <w:r w:rsidRPr="00224373">
        <w:rPr>
          <w:lang w:val="ru-RU"/>
        </w:rPr>
        <w:t xml:space="preserve">Разликује жеље од потреба и права од обавеза. </w:t>
      </w:r>
    </w:p>
    <w:p w14:paraId="0F236690" w14:textId="77777777" w:rsidR="00424BBC" w:rsidRPr="00224373" w:rsidRDefault="00000000">
      <w:pPr>
        <w:ind w:left="1128"/>
        <w:rPr>
          <w:lang w:val="ru-RU"/>
        </w:rPr>
      </w:pPr>
      <w:r w:rsidRPr="00224373">
        <w:rPr>
          <w:lang w:val="ru-RU"/>
        </w:rPr>
        <w:t xml:space="preserve">Самостално говори о правима детета. </w:t>
      </w:r>
    </w:p>
    <w:p w14:paraId="5C226B71" w14:textId="77777777" w:rsidR="00424BBC" w:rsidRPr="00224373" w:rsidRDefault="00000000">
      <w:pPr>
        <w:ind w:left="1128"/>
        <w:rPr>
          <w:lang w:val="ru-RU"/>
        </w:rPr>
      </w:pPr>
      <w:r w:rsidRPr="00224373">
        <w:rPr>
          <w:lang w:val="ru-RU"/>
        </w:rPr>
        <w:t xml:space="preserve">Препознаје своје потребе као и потребе других . </w:t>
      </w:r>
    </w:p>
    <w:p w14:paraId="2F80B2AE" w14:textId="77777777" w:rsidR="00424BBC" w:rsidRPr="00224373" w:rsidRDefault="00000000">
      <w:pPr>
        <w:ind w:left="1128"/>
        <w:rPr>
          <w:lang w:val="ru-RU"/>
        </w:rPr>
      </w:pPr>
      <w:r w:rsidRPr="00224373">
        <w:rPr>
          <w:lang w:val="ru-RU"/>
        </w:rPr>
        <w:t xml:space="preserve">Препознаје и наводи примере кршења дечијих права и чиниоце који утичу на њихово остваривање. </w:t>
      </w:r>
    </w:p>
    <w:p w14:paraId="775394E0" w14:textId="77777777" w:rsidR="00424BBC" w:rsidRPr="00224373" w:rsidRDefault="00000000">
      <w:pPr>
        <w:ind w:left="1128"/>
        <w:rPr>
          <w:lang w:val="ru-RU"/>
        </w:rPr>
      </w:pPr>
      <w:r w:rsidRPr="00224373">
        <w:rPr>
          <w:lang w:val="ru-RU"/>
        </w:rPr>
        <w:t xml:space="preserve">Образлаже улогу грађанина у друштвеном систему и систему власти на примеру. </w:t>
      </w:r>
    </w:p>
    <w:p w14:paraId="5C834325" w14:textId="77777777" w:rsidR="00424BBC" w:rsidRPr="00224373" w:rsidRDefault="00000000">
      <w:pPr>
        <w:ind w:left="1128"/>
        <w:rPr>
          <w:lang w:val="ru-RU"/>
        </w:rPr>
      </w:pPr>
      <w:r w:rsidRPr="00224373">
        <w:rPr>
          <w:lang w:val="ru-RU"/>
        </w:rPr>
        <w:t xml:space="preserve">Наводи начине демократског одлучивања. </w:t>
      </w:r>
    </w:p>
    <w:p w14:paraId="32B3C054" w14:textId="77777777" w:rsidR="00424BBC" w:rsidRPr="00224373" w:rsidRDefault="00000000">
      <w:pPr>
        <w:ind w:left="1128"/>
        <w:rPr>
          <w:lang w:val="ru-RU"/>
        </w:rPr>
      </w:pPr>
      <w:r w:rsidRPr="00224373">
        <w:rPr>
          <w:lang w:val="ru-RU"/>
        </w:rPr>
        <w:t xml:space="preserve">Користи кључне појмове савременог демократског друштва(демокртија,грађанин,власт). </w:t>
      </w:r>
    </w:p>
    <w:p w14:paraId="34E620D8" w14:textId="77777777" w:rsidR="00424BBC" w:rsidRPr="00224373" w:rsidRDefault="00000000">
      <w:pPr>
        <w:ind w:left="1128"/>
        <w:rPr>
          <w:lang w:val="ru-RU"/>
        </w:rPr>
      </w:pPr>
      <w:r w:rsidRPr="00224373">
        <w:rPr>
          <w:lang w:val="ru-RU"/>
        </w:rPr>
        <w:t xml:space="preserve">Показује вештину активног слушања и износи свој став заснован на аргументим. </w:t>
      </w:r>
    </w:p>
    <w:p w14:paraId="7B86DF7F" w14:textId="77777777" w:rsidR="00424BBC" w:rsidRPr="00224373" w:rsidRDefault="00000000">
      <w:pPr>
        <w:ind w:left="1128"/>
        <w:rPr>
          <w:lang w:val="ru-RU"/>
        </w:rPr>
      </w:pPr>
      <w:r w:rsidRPr="00224373">
        <w:rPr>
          <w:lang w:val="ru-RU"/>
        </w:rPr>
        <w:t xml:space="preserve">Учествује у спровођењу истраживања,прикупљању и обради добијених података и извођењу закључака. </w:t>
      </w:r>
    </w:p>
    <w:p w14:paraId="003913F6" w14:textId="77777777" w:rsidR="00424BBC" w:rsidRPr="00224373" w:rsidRDefault="00000000">
      <w:pPr>
        <w:ind w:left="1128"/>
        <w:rPr>
          <w:lang w:val="ru-RU"/>
        </w:rPr>
      </w:pPr>
      <w:r w:rsidRPr="00224373">
        <w:rPr>
          <w:lang w:val="ru-RU"/>
        </w:rPr>
        <w:t xml:space="preserve">Указује на примере родне равноправности и неравноправности у ситуацијама из свакодневног живота. </w:t>
      </w:r>
    </w:p>
    <w:p w14:paraId="28BF6B8E" w14:textId="77777777" w:rsidR="00424BBC" w:rsidRPr="00224373" w:rsidRDefault="00000000">
      <w:pPr>
        <w:ind w:left="1128"/>
        <w:rPr>
          <w:lang w:val="ru-RU"/>
        </w:rPr>
      </w:pPr>
      <w:r w:rsidRPr="00224373">
        <w:rPr>
          <w:lang w:val="ru-RU"/>
        </w:rPr>
        <w:t xml:space="preserve">Проналази,критички разматра и користи информације из различитих извора.  </w:t>
      </w:r>
    </w:p>
    <w:p w14:paraId="528E005A" w14:textId="77777777" w:rsidR="00424BBC" w:rsidRPr="00224373" w:rsidRDefault="00000000">
      <w:pPr>
        <w:ind w:left="1128"/>
        <w:rPr>
          <w:lang w:val="ru-RU"/>
        </w:rPr>
      </w:pPr>
      <w:r w:rsidRPr="00224373">
        <w:rPr>
          <w:lang w:val="ru-RU"/>
        </w:rPr>
        <w:t xml:space="preserve">Препознаје примере злоупотребе деце у медијима. </w:t>
      </w:r>
    </w:p>
    <w:p w14:paraId="2CB055C9" w14:textId="77777777" w:rsidR="00424BBC" w:rsidRPr="00224373" w:rsidRDefault="00000000">
      <w:pPr>
        <w:ind w:left="1128"/>
        <w:rPr>
          <w:lang w:val="ru-RU"/>
        </w:rPr>
      </w:pPr>
      <w:r w:rsidRPr="00224373">
        <w:rPr>
          <w:lang w:val="ru-RU"/>
        </w:rPr>
        <w:t xml:space="preserve">Препознаје ситуације интернет насиља и зна како да реагује и коме да се обрати за помоћ. </w:t>
      </w:r>
    </w:p>
    <w:p w14:paraId="03D7D8BD" w14:textId="77777777" w:rsidR="00424BBC" w:rsidRPr="00224373" w:rsidRDefault="00000000">
      <w:pPr>
        <w:ind w:left="1128"/>
        <w:rPr>
          <w:lang w:val="ru-RU"/>
        </w:rPr>
      </w:pPr>
      <w:r w:rsidRPr="00224373">
        <w:rPr>
          <w:lang w:val="ru-RU"/>
        </w:rPr>
        <w:t xml:space="preserve">Радо учествује у свим волонтерским активностима. </w:t>
      </w:r>
    </w:p>
    <w:p w14:paraId="0AA2808A" w14:textId="77777777" w:rsidR="00424BBC" w:rsidRPr="00224373" w:rsidRDefault="00000000">
      <w:pPr>
        <w:ind w:left="1128"/>
        <w:rPr>
          <w:lang w:val="ru-RU"/>
        </w:rPr>
      </w:pPr>
      <w:r w:rsidRPr="00224373">
        <w:rPr>
          <w:lang w:val="ru-RU"/>
        </w:rPr>
        <w:t xml:space="preserve">Учествује у доношењу правила рада групе и поштује их. </w:t>
      </w:r>
    </w:p>
    <w:p w14:paraId="1729D240" w14:textId="77777777" w:rsidR="00424BBC" w:rsidRPr="00224373" w:rsidRDefault="00000000">
      <w:pPr>
        <w:ind w:left="1128"/>
        <w:rPr>
          <w:lang w:val="ru-RU"/>
        </w:rPr>
      </w:pPr>
      <w:r w:rsidRPr="00224373">
        <w:rPr>
          <w:lang w:val="ru-RU"/>
        </w:rPr>
        <w:t xml:space="preserve">Успешно савладава предвиђено градиво и термине у школској години. </w:t>
      </w:r>
    </w:p>
    <w:p w14:paraId="3A73A9DB" w14:textId="77777777" w:rsidR="00424BBC" w:rsidRPr="00224373" w:rsidRDefault="00000000">
      <w:pPr>
        <w:spacing w:after="23"/>
        <w:ind w:left="0" w:firstLine="0"/>
        <w:rPr>
          <w:lang w:val="ru-RU"/>
        </w:rPr>
      </w:pPr>
      <w:r w:rsidRPr="00224373">
        <w:rPr>
          <w:lang w:val="ru-RU"/>
        </w:rPr>
        <w:t xml:space="preserve"> </w:t>
      </w:r>
    </w:p>
    <w:p w14:paraId="024810C7" w14:textId="77777777" w:rsidR="00424BBC" w:rsidRPr="00224373" w:rsidRDefault="00000000">
      <w:pPr>
        <w:pStyle w:val="Naslov1"/>
        <w:ind w:left="1128" w:right="0"/>
        <w:rPr>
          <w:lang w:val="ru-RU"/>
        </w:rPr>
      </w:pPr>
      <w:r w:rsidRPr="00224373">
        <w:rPr>
          <w:lang w:val="ru-RU"/>
        </w:rPr>
        <w:t xml:space="preserve">ДОБАР </w:t>
      </w:r>
    </w:p>
    <w:p w14:paraId="21B84A15" w14:textId="77777777" w:rsidR="00424BBC" w:rsidRPr="00224373" w:rsidRDefault="00000000">
      <w:pPr>
        <w:ind w:left="1128"/>
        <w:rPr>
          <w:lang w:val="ru-RU"/>
        </w:rPr>
      </w:pPr>
      <w:r w:rsidRPr="00224373">
        <w:rPr>
          <w:lang w:val="ru-RU"/>
        </w:rPr>
        <w:t xml:space="preserve">Учествује у раду на часу, али  је потребна помоћ, подршка и подстицај за говор. </w:t>
      </w:r>
    </w:p>
    <w:p w14:paraId="35FECC6B" w14:textId="77777777" w:rsidR="00424BBC" w:rsidRPr="00224373" w:rsidRDefault="00000000">
      <w:pPr>
        <w:ind w:left="1128"/>
        <w:rPr>
          <w:lang w:val="ru-RU"/>
        </w:rPr>
      </w:pPr>
      <w:r w:rsidRPr="00224373">
        <w:rPr>
          <w:lang w:val="ru-RU"/>
        </w:rPr>
        <w:t xml:space="preserve">Предзнање је скромно, али због уложеног труда, напредак није изостао. </w:t>
      </w:r>
    </w:p>
    <w:p w14:paraId="0AF4E59D" w14:textId="77777777" w:rsidR="00424BBC" w:rsidRPr="00224373" w:rsidRDefault="00000000">
      <w:pPr>
        <w:ind w:left="1128"/>
        <w:rPr>
          <w:lang w:val="ru-RU"/>
        </w:rPr>
      </w:pPr>
      <w:r w:rsidRPr="00224373">
        <w:rPr>
          <w:lang w:val="ru-RU"/>
        </w:rPr>
        <w:t xml:space="preserve">Говори о правима детета али уз помоћ  других. </w:t>
      </w:r>
    </w:p>
    <w:p w14:paraId="7019691C" w14:textId="77777777" w:rsidR="00424BBC" w:rsidRPr="00224373" w:rsidRDefault="00000000">
      <w:pPr>
        <w:ind w:left="1128"/>
        <w:rPr>
          <w:lang w:val="ru-RU"/>
        </w:rPr>
      </w:pPr>
      <w:r w:rsidRPr="00224373">
        <w:rPr>
          <w:lang w:val="ru-RU"/>
        </w:rPr>
        <w:t xml:space="preserve">Препознаје права и обавезе детета. </w:t>
      </w:r>
    </w:p>
    <w:p w14:paraId="19E25667" w14:textId="77777777" w:rsidR="00424BBC" w:rsidRPr="00224373" w:rsidRDefault="00000000">
      <w:pPr>
        <w:ind w:left="1128"/>
        <w:rPr>
          <w:lang w:val="ru-RU"/>
        </w:rPr>
      </w:pPr>
      <w:r w:rsidRPr="00224373">
        <w:rPr>
          <w:lang w:val="ru-RU"/>
        </w:rPr>
        <w:t xml:space="preserve">У контактима са друговима и одраслима поштује правила понашања. </w:t>
      </w:r>
    </w:p>
    <w:p w14:paraId="1B197161" w14:textId="77777777" w:rsidR="00424BBC" w:rsidRPr="00224373" w:rsidRDefault="00000000">
      <w:pPr>
        <w:ind w:left="1128"/>
        <w:rPr>
          <w:lang w:val="ru-RU"/>
        </w:rPr>
      </w:pPr>
      <w:r w:rsidRPr="00224373">
        <w:rPr>
          <w:lang w:val="ru-RU"/>
        </w:rPr>
        <w:t xml:space="preserve">Прихвата сугестије. </w:t>
      </w:r>
    </w:p>
    <w:p w14:paraId="3A1F666A" w14:textId="77777777" w:rsidR="00424BBC" w:rsidRPr="00224373" w:rsidRDefault="00000000">
      <w:pPr>
        <w:ind w:left="1128"/>
        <w:rPr>
          <w:lang w:val="ru-RU"/>
        </w:rPr>
      </w:pPr>
      <w:r w:rsidRPr="00224373">
        <w:rPr>
          <w:lang w:val="ru-RU"/>
        </w:rPr>
        <w:t xml:space="preserve">Примењује правила пристојног понашања у комуникацији са вршњацима и одраслима.  </w:t>
      </w:r>
    </w:p>
    <w:p w14:paraId="61A8B19E" w14:textId="77777777" w:rsidR="00424BBC" w:rsidRPr="00224373" w:rsidRDefault="00000000">
      <w:pPr>
        <w:ind w:left="1128"/>
        <w:rPr>
          <w:lang w:val="ru-RU"/>
        </w:rPr>
      </w:pPr>
      <w:r w:rsidRPr="00224373">
        <w:rPr>
          <w:lang w:val="ru-RU"/>
        </w:rPr>
        <w:t xml:space="preserve">Препознаје примере кршења дечијих права. </w:t>
      </w:r>
    </w:p>
    <w:p w14:paraId="1FB2F4AF" w14:textId="77777777" w:rsidR="00424BBC" w:rsidRPr="00224373" w:rsidRDefault="00000000">
      <w:pPr>
        <w:ind w:left="1128"/>
        <w:rPr>
          <w:lang w:val="ru-RU"/>
        </w:rPr>
      </w:pPr>
      <w:r w:rsidRPr="00224373">
        <w:rPr>
          <w:lang w:val="ru-RU"/>
        </w:rPr>
        <w:t xml:space="preserve">Наводи примере позитивног коришћења интернета и телефона. </w:t>
      </w:r>
    </w:p>
    <w:p w14:paraId="2F61A1D6" w14:textId="77777777" w:rsidR="00424BBC" w:rsidRPr="00224373" w:rsidRDefault="00000000">
      <w:pPr>
        <w:ind w:left="1128"/>
        <w:rPr>
          <w:lang w:val="ru-RU"/>
        </w:rPr>
      </w:pPr>
      <w:r w:rsidRPr="00224373">
        <w:rPr>
          <w:lang w:val="ru-RU"/>
        </w:rPr>
        <w:t xml:space="preserve">Учествује у волонтерским активностима. </w:t>
      </w:r>
    </w:p>
    <w:p w14:paraId="4F8A546D" w14:textId="77777777" w:rsidR="00424BBC" w:rsidRPr="00224373" w:rsidRDefault="00000000">
      <w:pPr>
        <w:ind w:left="1128"/>
        <w:rPr>
          <w:lang w:val="ru-RU"/>
        </w:rPr>
      </w:pPr>
      <w:r w:rsidRPr="00224373">
        <w:rPr>
          <w:lang w:val="ru-RU"/>
        </w:rPr>
        <w:t xml:space="preserve">Потребна је помоћ наставника да би исказао своје идеје, искуства и разменио их са другима. </w:t>
      </w:r>
    </w:p>
    <w:p w14:paraId="08D5B098" w14:textId="77777777" w:rsidR="00424BBC" w:rsidRPr="00224373" w:rsidRDefault="00000000">
      <w:pPr>
        <w:spacing w:after="25"/>
        <w:ind w:left="1133" w:firstLine="0"/>
        <w:rPr>
          <w:lang w:val="ru-RU"/>
        </w:rPr>
      </w:pPr>
      <w:r w:rsidRPr="00224373">
        <w:rPr>
          <w:lang w:val="ru-RU"/>
        </w:rPr>
        <w:t xml:space="preserve"> </w:t>
      </w:r>
    </w:p>
    <w:p w14:paraId="3D3467F7" w14:textId="4F5EC033" w:rsidR="00424BBC" w:rsidRPr="00224373" w:rsidRDefault="00000000" w:rsidP="00224373">
      <w:pPr>
        <w:pStyle w:val="Naslov1"/>
        <w:ind w:left="1128" w:right="0"/>
        <w:rPr>
          <w:lang w:val="ru-RU"/>
        </w:rPr>
      </w:pPr>
      <w:r w:rsidRPr="00224373">
        <w:rPr>
          <w:lang w:val="ru-RU"/>
        </w:rPr>
        <w:t xml:space="preserve">ЗАДОВОЉАВА  </w:t>
      </w:r>
    </w:p>
    <w:p w14:paraId="1E855516" w14:textId="77777777" w:rsidR="00424BBC" w:rsidRPr="00224373" w:rsidRDefault="00000000">
      <w:pPr>
        <w:ind w:left="1128"/>
        <w:rPr>
          <w:lang w:val="ru-RU"/>
        </w:rPr>
      </w:pPr>
      <w:r w:rsidRPr="00224373">
        <w:rPr>
          <w:lang w:val="ru-RU"/>
        </w:rPr>
        <w:t xml:space="preserve">Даје одговоре уз помоћ наставника.  </w:t>
      </w:r>
    </w:p>
    <w:p w14:paraId="7C1DE51C" w14:textId="77777777" w:rsidR="00424BBC" w:rsidRPr="00224373" w:rsidRDefault="00000000">
      <w:pPr>
        <w:ind w:left="1128"/>
        <w:rPr>
          <w:lang w:val="ru-RU"/>
        </w:rPr>
      </w:pPr>
      <w:r w:rsidRPr="00224373">
        <w:rPr>
          <w:lang w:val="ru-RU"/>
        </w:rPr>
        <w:t xml:space="preserve">Нема добру сарадњу са вршњацима. </w:t>
      </w:r>
    </w:p>
    <w:p w14:paraId="21EB6540" w14:textId="77777777" w:rsidR="00424BBC" w:rsidRPr="00224373" w:rsidRDefault="00000000">
      <w:pPr>
        <w:ind w:left="1128"/>
        <w:rPr>
          <w:lang w:val="ru-RU"/>
        </w:rPr>
      </w:pPr>
      <w:r w:rsidRPr="00224373">
        <w:rPr>
          <w:lang w:val="ru-RU"/>
        </w:rPr>
        <w:t xml:space="preserve">Не придржава се правила рада на часу. </w:t>
      </w:r>
    </w:p>
    <w:p w14:paraId="5E980850" w14:textId="77777777" w:rsidR="00424BBC" w:rsidRPr="00224373" w:rsidRDefault="00000000">
      <w:pPr>
        <w:ind w:left="1128"/>
        <w:rPr>
          <w:lang w:val="ru-RU"/>
        </w:rPr>
      </w:pPr>
      <w:r w:rsidRPr="00224373">
        <w:rPr>
          <w:lang w:val="ru-RU"/>
        </w:rPr>
        <w:t xml:space="preserve">Показује врло мало инересовање за рад. </w:t>
      </w:r>
    </w:p>
    <w:p w14:paraId="76672A6C" w14:textId="77777777" w:rsidR="00424BBC" w:rsidRPr="00224373" w:rsidRDefault="00424BBC">
      <w:pPr>
        <w:rPr>
          <w:lang w:val="ru-RU"/>
        </w:rPr>
        <w:sectPr w:rsidR="00424BBC" w:rsidRPr="00224373">
          <w:headerReference w:type="even" r:id="rId7"/>
          <w:headerReference w:type="default" r:id="rId8"/>
          <w:headerReference w:type="first" r:id="rId9"/>
          <w:pgSz w:w="16838" w:h="11923" w:orient="landscape"/>
          <w:pgMar w:top="725" w:right="3233" w:bottom="547" w:left="542" w:header="12" w:footer="720" w:gutter="0"/>
          <w:cols w:space="720"/>
        </w:sectPr>
      </w:pPr>
    </w:p>
    <w:p w14:paraId="31A0EFA6" w14:textId="77777777" w:rsidR="00424BBC" w:rsidRPr="00224373" w:rsidRDefault="00424BBC">
      <w:pPr>
        <w:rPr>
          <w:lang w:val="ru-RU"/>
        </w:rPr>
        <w:sectPr w:rsidR="00424BBC" w:rsidRPr="00224373">
          <w:headerReference w:type="even" r:id="rId10"/>
          <w:headerReference w:type="default" r:id="rId11"/>
          <w:headerReference w:type="first" r:id="rId12"/>
          <w:pgSz w:w="16838" w:h="11923" w:orient="landscape"/>
          <w:pgMar w:top="1440" w:right="1440" w:bottom="1440" w:left="1440" w:header="720" w:footer="720" w:gutter="0"/>
          <w:cols w:space="720"/>
        </w:sectPr>
      </w:pPr>
    </w:p>
    <w:p w14:paraId="06169444" w14:textId="77777777" w:rsidR="00424BBC" w:rsidRPr="00224373" w:rsidRDefault="00000000">
      <w:pPr>
        <w:spacing w:after="22"/>
        <w:ind w:left="10" w:right="4394"/>
        <w:jc w:val="right"/>
        <w:rPr>
          <w:lang w:val="ru-RU"/>
        </w:rPr>
      </w:pPr>
      <w:r w:rsidRPr="00224373">
        <w:rPr>
          <w:b/>
          <w:i/>
          <w:sz w:val="24"/>
          <w:lang w:val="ru-RU"/>
        </w:rPr>
        <w:lastRenderedPageBreak/>
        <w:t xml:space="preserve">Основна школа „Војвода Радомир Путник“ Џеп </w:t>
      </w:r>
    </w:p>
    <w:p w14:paraId="2B42A9D4" w14:textId="77777777" w:rsidR="00424BBC" w:rsidRPr="00224373" w:rsidRDefault="00000000">
      <w:pPr>
        <w:spacing w:before="50" w:after="0"/>
        <w:ind w:left="-24" w:firstLine="0"/>
        <w:rPr>
          <w:lang w:val="ru-RU"/>
        </w:rPr>
      </w:pPr>
      <w:r w:rsidRPr="00224373">
        <w:rPr>
          <w:rFonts w:ascii="Calibri" w:eastAsia="Calibri" w:hAnsi="Calibri" w:cs="Calibri"/>
          <w:sz w:val="24"/>
          <w:lang w:val="ru-RU"/>
        </w:rPr>
        <w:t xml:space="preserve"> </w:t>
      </w:r>
    </w:p>
    <w:p w14:paraId="3779FB8A" w14:textId="77777777" w:rsidR="00424BBC" w:rsidRPr="00224373" w:rsidRDefault="00000000">
      <w:pPr>
        <w:spacing w:after="219"/>
        <w:ind w:left="-24" w:firstLine="0"/>
        <w:rPr>
          <w:lang w:val="ru-RU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3A12F89" wp14:editId="29A95823">
                <wp:simplePos x="0" y="0"/>
                <wp:positionH relativeFrom="page">
                  <wp:posOffset>881177</wp:posOffset>
                </wp:positionH>
                <wp:positionV relativeFrom="page">
                  <wp:posOffset>640335</wp:posOffset>
                </wp:positionV>
                <wp:extent cx="8930005" cy="54863"/>
                <wp:effectExtent l="0" t="0" r="0" b="0"/>
                <wp:wrapTopAndBottom/>
                <wp:docPr id="80552" name="Group 805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30005" cy="54863"/>
                          <a:chOff x="0" y="0"/>
                          <a:chExt cx="8930005" cy="54863"/>
                        </a:xfrm>
                      </wpg:grpSpPr>
                      <wps:wsp>
                        <wps:cNvPr id="102771" name="Shape 102771"/>
                        <wps:cNvSpPr/>
                        <wps:spPr>
                          <a:xfrm>
                            <a:off x="0" y="18287"/>
                            <a:ext cx="8930005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005" h="36576">
                                <a:moveTo>
                                  <a:pt x="0" y="0"/>
                                </a:moveTo>
                                <a:lnTo>
                                  <a:pt x="8930005" y="0"/>
                                </a:lnTo>
                                <a:lnTo>
                                  <a:pt x="8930005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772" name="Shape 102772"/>
                        <wps:cNvSpPr/>
                        <wps:spPr>
                          <a:xfrm>
                            <a:off x="0" y="0"/>
                            <a:ext cx="89300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005" h="9144">
                                <a:moveTo>
                                  <a:pt x="0" y="0"/>
                                </a:moveTo>
                                <a:lnTo>
                                  <a:pt x="8930005" y="0"/>
                                </a:lnTo>
                                <a:lnTo>
                                  <a:pt x="89300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0552" style="width:703.15pt;height:4.31995pt;position:absolute;mso-position-horizontal-relative:page;mso-position-horizontal:absolute;margin-left:69.384pt;mso-position-vertical-relative:page;margin-top:50.42pt;" coordsize="89300,548">
                <v:shape id="Shape 102773" style="position:absolute;width:89300;height:365;left:0;top:182;" coordsize="8930005,36576" path="m0,0l8930005,0l8930005,36576l0,36576l0,0">
                  <v:stroke weight="0pt" endcap="flat" joinstyle="miter" miterlimit="10" on="false" color="#000000" opacity="0"/>
                  <v:fill on="true" color="#622423"/>
                </v:shape>
                <v:shape id="Shape 102774" style="position:absolute;width:89300;height:91;left:0;top:0;" coordsize="8930005,9144" path="m0,0l8930005,0l8930005,9144l0,9144l0,0">
                  <v:stroke weight="0pt" endcap="flat" joinstyle="miter" miterlimit="10" on="false" color="#000000" opacity="0"/>
                  <v:fill on="true" color="#622423"/>
                </v:shape>
                <w10:wrap type="topAndBottom"/>
              </v:group>
            </w:pict>
          </mc:Fallback>
        </mc:AlternateContent>
      </w:r>
      <w:r w:rsidRPr="00224373">
        <w:rPr>
          <w:lang w:val="ru-RU"/>
        </w:rPr>
        <w:t xml:space="preserve"> </w:t>
      </w:r>
    </w:p>
    <w:p w14:paraId="5DB3A896" w14:textId="77777777" w:rsidR="00424BBC" w:rsidRPr="00224373" w:rsidRDefault="00000000">
      <w:pPr>
        <w:spacing w:after="0"/>
        <w:ind w:left="-24" w:firstLine="0"/>
        <w:rPr>
          <w:lang w:val="ru-RU"/>
        </w:rPr>
      </w:pPr>
      <w:r w:rsidRPr="00224373">
        <w:rPr>
          <w:lang w:val="ru-RU"/>
        </w:rPr>
        <w:t xml:space="preserve"> </w:t>
      </w:r>
    </w:p>
    <w:sectPr w:rsidR="00424BBC" w:rsidRPr="00224373">
      <w:headerReference w:type="even" r:id="rId13"/>
      <w:headerReference w:type="default" r:id="rId14"/>
      <w:headerReference w:type="first" r:id="rId15"/>
      <w:pgSz w:w="16838" w:h="11904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D40B9" w14:textId="77777777" w:rsidR="00DC1F41" w:rsidRDefault="00DC1F41">
      <w:pPr>
        <w:spacing w:after="0" w:line="240" w:lineRule="auto"/>
      </w:pPr>
      <w:r>
        <w:separator/>
      </w:r>
    </w:p>
  </w:endnote>
  <w:endnote w:type="continuationSeparator" w:id="0">
    <w:p w14:paraId="72C8C263" w14:textId="77777777" w:rsidR="00DC1F41" w:rsidRDefault="00DC1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6F37D" w14:textId="77777777" w:rsidR="00DC1F41" w:rsidRDefault="00DC1F41">
      <w:pPr>
        <w:spacing w:after="0" w:line="240" w:lineRule="auto"/>
      </w:pPr>
      <w:r>
        <w:separator/>
      </w:r>
    </w:p>
  </w:footnote>
  <w:footnote w:type="continuationSeparator" w:id="0">
    <w:p w14:paraId="08B34451" w14:textId="77777777" w:rsidR="00DC1F41" w:rsidRDefault="00DC1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F2822" w14:textId="77777777" w:rsidR="00424BBC" w:rsidRPr="00224373" w:rsidRDefault="00000000">
    <w:pPr>
      <w:spacing w:after="89"/>
      <w:ind w:left="2810" w:firstLine="0"/>
      <w:jc w:val="center"/>
      <w:rPr>
        <w:lang w:val="ru-RU"/>
      </w:rPr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D091ADC" wp14:editId="61586D7F">
              <wp:simplePos x="0" y="0"/>
              <wp:positionH relativeFrom="page">
                <wp:posOffset>326136</wp:posOffset>
              </wp:positionH>
              <wp:positionV relativeFrom="page">
                <wp:posOffset>188976</wp:posOffset>
              </wp:positionV>
              <wp:extent cx="10122408" cy="54863"/>
              <wp:effectExtent l="0" t="0" r="0" b="0"/>
              <wp:wrapSquare wrapText="bothSides"/>
              <wp:docPr id="100712" name="Group 1007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122408" cy="54863"/>
                        <a:chOff x="0" y="0"/>
                        <a:chExt cx="10122408" cy="54863"/>
                      </a:xfrm>
                    </wpg:grpSpPr>
                    <wps:wsp>
                      <wps:cNvPr id="102783" name="Shape 102783"/>
                      <wps:cNvSpPr/>
                      <wps:spPr>
                        <a:xfrm>
                          <a:off x="0" y="18287"/>
                          <a:ext cx="1012240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22408" h="36576">
                              <a:moveTo>
                                <a:pt x="0" y="0"/>
                              </a:moveTo>
                              <a:lnTo>
                                <a:pt x="10122408" y="0"/>
                              </a:lnTo>
                              <a:lnTo>
                                <a:pt x="1012240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784" name="Shape 102784"/>
                      <wps:cNvSpPr/>
                      <wps:spPr>
                        <a:xfrm>
                          <a:off x="0" y="0"/>
                          <a:ext cx="1012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22408" h="9144">
                              <a:moveTo>
                                <a:pt x="0" y="0"/>
                              </a:moveTo>
                              <a:lnTo>
                                <a:pt x="10122408" y="0"/>
                              </a:lnTo>
                              <a:lnTo>
                                <a:pt x="1012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0712" style="width:797.04pt;height:4.31995pt;position:absolute;mso-position-horizontal-relative:page;mso-position-horizontal:absolute;margin-left:25.68pt;mso-position-vertical-relative:page;margin-top:14.88pt;" coordsize="101224,548">
              <v:shape id="Shape 102785" style="position:absolute;width:101224;height:365;left:0;top:182;" coordsize="10122408,36576" path="m0,0l10122408,0l10122408,36576l0,36576l0,0">
                <v:stroke weight="0pt" endcap="flat" joinstyle="miter" miterlimit="10" on="false" color="#000000" opacity="0"/>
                <v:fill on="true" color="#622423"/>
              </v:shape>
              <v:shape id="Shape 102786" style="position:absolute;width:101224;height:91;left:0;top:0;" coordsize="10122408,9144" path="m0,0l10122408,0l10122408,9144l0,9144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 w:rsidRPr="00224373">
      <w:rPr>
        <w:b/>
        <w:i/>
        <w:sz w:val="24"/>
        <w:lang w:val="ru-RU"/>
      </w:rPr>
      <w:t xml:space="preserve">Основна школа „Војвода Радомир Путник“ Џеп </w:t>
    </w:r>
  </w:p>
  <w:p w14:paraId="47337FA9" w14:textId="77777777" w:rsidR="00424BBC" w:rsidRPr="00224373" w:rsidRDefault="00000000">
    <w:pPr>
      <w:spacing w:after="0"/>
      <w:ind w:left="0" w:firstLine="0"/>
      <w:rPr>
        <w:lang w:val="ru-RU"/>
      </w:rPr>
    </w:pPr>
    <w:r w:rsidRPr="00224373">
      <w:rPr>
        <w:rFonts w:ascii="Calibri" w:eastAsia="Calibri" w:hAnsi="Calibri" w:cs="Calibri"/>
        <w:sz w:val="24"/>
        <w:lang w:val="ru-RU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8DC5D" w14:textId="1C530837" w:rsidR="00424BBC" w:rsidRPr="00224373" w:rsidRDefault="00000000">
    <w:pPr>
      <w:spacing w:after="89"/>
      <w:ind w:left="2810" w:firstLine="0"/>
      <w:jc w:val="center"/>
      <w:rPr>
        <w:lang w:val="ru-RU"/>
      </w:rPr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86D797B" wp14:editId="3ADA1D14">
              <wp:simplePos x="0" y="0"/>
              <wp:positionH relativeFrom="page">
                <wp:posOffset>326136</wp:posOffset>
              </wp:positionH>
              <wp:positionV relativeFrom="page">
                <wp:posOffset>188976</wp:posOffset>
              </wp:positionV>
              <wp:extent cx="10122408" cy="54863"/>
              <wp:effectExtent l="0" t="0" r="0" b="0"/>
              <wp:wrapSquare wrapText="bothSides"/>
              <wp:docPr id="100699" name="Group 1006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122408" cy="54863"/>
                        <a:chOff x="0" y="0"/>
                        <a:chExt cx="10122408" cy="54863"/>
                      </a:xfrm>
                    </wpg:grpSpPr>
                    <wps:wsp>
                      <wps:cNvPr id="102779" name="Shape 102779"/>
                      <wps:cNvSpPr/>
                      <wps:spPr>
                        <a:xfrm>
                          <a:off x="0" y="18287"/>
                          <a:ext cx="1012240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22408" h="36576">
                              <a:moveTo>
                                <a:pt x="0" y="0"/>
                              </a:moveTo>
                              <a:lnTo>
                                <a:pt x="10122408" y="0"/>
                              </a:lnTo>
                              <a:lnTo>
                                <a:pt x="1012240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780" name="Shape 102780"/>
                      <wps:cNvSpPr/>
                      <wps:spPr>
                        <a:xfrm>
                          <a:off x="0" y="0"/>
                          <a:ext cx="1012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22408" h="9144">
                              <a:moveTo>
                                <a:pt x="0" y="0"/>
                              </a:moveTo>
                              <a:lnTo>
                                <a:pt x="10122408" y="0"/>
                              </a:lnTo>
                              <a:lnTo>
                                <a:pt x="1012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0699" style="width:797.04pt;height:4.31995pt;position:absolute;mso-position-horizontal-relative:page;mso-position-horizontal:absolute;margin-left:25.68pt;mso-position-vertical-relative:page;margin-top:14.88pt;" coordsize="101224,548">
              <v:shape id="Shape 102781" style="position:absolute;width:101224;height:365;left:0;top:182;" coordsize="10122408,36576" path="m0,0l10122408,0l10122408,36576l0,36576l0,0">
                <v:stroke weight="0pt" endcap="flat" joinstyle="miter" miterlimit="10" on="false" color="#000000" opacity="0"/>
                <v:fill on="true" color="#622423"/>
              </v:shape>
              <v:shape id="Shape 102782" style="position:absolute;width:101224;height:91;left:0;top:0;" coordsize="10122408,9144" path="m0,0l10122408,0l10122408,9144l0,9144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 w:rsidRPr="00224373">
      <w:rPr>
        <w:b/>
        <w:i/>
        <w:sz w:val="24"/>
        <w:lang w:val="ru-RU"/>
      </w:rPr>
      <w:t>Основна школа „</w:t>
    </w:r>
    <w:r w:rsidR="00224373">
      <w:rPr>
        <w:b/>
        <w:i/>
        <w:sz w:val="24"/>
        <w:lang w:val="ru-RU"/>
      </w:rPr>
      <w:t>Бора Станковић</w:t>
    </w:r>
    <w:r w:rsidRPr="00224373">
      <w:rPr>
        <w:b/>
        <w:i/>
        <w:sz w:val="24"/>
        <w:lang w:val="ru-RU"/>
      </w:rPr>
      <w:t xml:space="preserve">“ </w:t>
    </w:r>
    <w:r w:rsidR="00224373">
      <w:rPr>
        <w:b/>
        <w:i/>
        <w:sz w:val="24"/>
        <w:lang w:val="ru-RU"/>
      </w:rPr>
      <w:t>Богојевце</w:t>
    </w:r>
    <w:r w:rsidRPr="00224373">
      <w:rPr>
        <w:b/>
        <w:i/>
        <w:sz w:val="24"/>
        <w:lang w:val="ru-RU"/>
      </w:rPr>
      <w:t xml:space="preserve"> </w:t>
    </w:r>
  </w:p>
  <w:p w14:paraId="64CAC55B" w14:textId="77777777" w:rsidR="00424BBC" w:rsidRPr="00224373" w:rsidRDefault="00000000">
    <w:pPr>
      <w:spacing w:after="0"/>
      <w:ind w:left="0" w:firstLine="0"/>
      <w:rPr>
        <w:lang w:val="ru-RU"/>
      </w:rPr>
    </w:pPr>
    <w:r w:rsidRPr="00224373">
      <w:rPr>
        <w:rFonts w:ascii="Calibri" w:eastAsia="Calibri" w:hAnsi="Calibri" w:cs="Calibri"/>
        <w:sz w:val="24"/>
        <w:lang w:val="ru-RU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7248A" w14:textId="77777777" w:rsidR="00424BBC" w:rsidRPr="00224373" w:rsidRDefault="00000000">
    <w:pPr>
      <w:spacing w:after="89"/>
      <w:ind w:left="2810" w:firstLine="0"/>
      <w:jc w:val="center"/>
      <w:rPr>
        <w:lang w:val="ru-RU"/>
      </w:rPr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C9A6759" wp14:editId="2A7BAE6E">
              <wp:simplePos x="0" y="0"/>
              <wp:positionH relativeFrom="page">
                <wp:posOffset>326136</wp:posOffset>
              </wp:positionH>
              <wp:positionV relativeFrom="page">
                <wp:posOffset>188976</wp:posOffset>
              </wp:positionV>
              <wp:extent cx="10122408" cy="54863"/>
              <wp:effectExtent l="0" t="0" r="0" b="0"/>
              <wp:wrapSquare wrapText="bothSides"/>
              <wp:docPr id="100686" name="Group 1006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122408" cy="54863"/>
                        <a:chOff x="0" y="0"/>
                        <a:chExt cx="10122408" cy="54863"/>
                      </a:xfrm>
                    </wpg:grpSpPr>
                    <wps:wsp>
                      <wps:cNvPr id="102775" name="Shape 102775"/>
                      <wps:cNvSpPr/>
                      <wps:spPr>
                        <a:xfrm>
                          <a:off x="0" y="18287"/>
                          <a:ext cx="1012240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22408" h="36576">
                              <a:moveTo>
                                <a:pt x="0" y="0"/>
                              </a:moveTo>
                              <a:lnTo>
                                <a:pt x="10122408" y="0"/>
                              </a:lnTo>
                              <a:lnTo>
                                <a:pt x="1012240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776" name="Shape 102776"/>
                      <wps:cNvSpPr/>
                      <wps:spPr>
                        <a:xfrm>
                          <a:off x="0" y="0"/>
                          <a:ext cx="1012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22408" h="9144">
                              <a:moveTo>
                                <a:pt x="0" y="0"/>
                              </a:moveTo>
                              <a:lnTo>
                                <a:pt x="10122408" y="0"/>
                              </a:lnTo>
                              <a:lnTo>
                                <a:pt x="1012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0686" style="width:797.04pt;height:4.31995pt;position:absolute;mso-position-horizontal-relative:page;mso-position-horizontal:absolute;margin-left:25.68pt;mso-position-vertical-relative:page;margin-top:14.88pt;" coordsize="101224,548">
              <v:shape id="Shape 102777" style="position:absolute;width:101224;height:365;left:0;top:182;" coordsize="10122408,36576" path="m0,0l10122408,0l10122408,36576l0,36576l0,0">
                <v:stroke weight="0pt" endcap="flat" joinstyle="miter" miterlimit="10" on="false" color="#000000" opacity="0"/>
                <v:fill on="true" color="#622423"/>
              </v:shape>
              <v:shape id="Shape 102778" style="position:absolute;width:101224;height:91;left:0;top:0;" coordsize="10122408,9144" path="m0,0l10122408,0l10122408,9144l0,9144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 w:rsidRPr="00224373">
      <w:rPr>
        <w:b/>
        <w:i/>
        <w:sz w:val="24"/>
        <w:lang w:val="ru-RU"/>
      </w:rPr>
      <w:t xml:space="preserve">Основна школа „Војвода Радомир Путник“ Џеп </w:t>
    </w:r>
  </w:p>
  <w:p w14:paraId="1381924F" w14:textId="77777777" w:rsidR="00424BBC" w:rsidRPr="00224373" w:rsidRDefault="00000000">
    <w:pPr>
      <w:spacing w:after="0"/>
      <w:ind w:left="0" w:firstLine="0"/>
      <w:rPr>
        <w:lang w:val="ru-RU"/>
      </w:rPr>
    </w:pPr>
    <w:r w:rsidRPr="00224373">
      <w:rPr>
        <w:rFonts w:ascii="Calibri" w:eastAsia="Calibri" w:hAnsi="Calibri" w:cs="Calibri"/>
        <w:sz w:val="24"/>
        <w:lang w:val="ru-RU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A7C7D" w14:textId="77777777" w:rsidR="00424BBC" w:rsidRDefault="00424BBC">
    <w:pPr>
      <w:spacing w:after="160"/>
      <w:ind w:left="0" w:firstLine="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94D63" w14:textId="77777777" w:rsidR="00424BBC" w:rsidRDefault="00424BBC">
    <w:pPr>
      <w:spacing w:after="160"/>
      <w:ind w:left="0" w:firstLin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6FBC9" w14:textId="77777777" w:rsidR="00424BBC" w:rsidRDefault="00424BBC">
    <w:pPr>
      <w:spacing w:after="160"/>
      <w:ind w:left="0" w:firstLine="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9CF4A" w14:textId="77777777" w:rsidR="00424BBC" w:rsidRDefault="00424BBC">
    <w:pPr>
      <w:spacing w:after="160"/>
      <w:ind w:left="0" w:firstLine="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CBB35" w14:textId="77777777" w:rsidR="00424BBC" w:rsidRDefault="00424BBC">
    <w:pPr>
      <w:spacing w:after="160"/>
      <w:ind w:left="0" w:firstLine="0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002B6" w14:textId="77777777" w:rsidR="00424BBC" w:rsidRDefault="00424BBC">
    <w:pPr>
      <w:spacing w:after="160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D7261"/>
    <w:multiLevelType w:val="hybridMultilevel"/>
    <w:tmpl w:val="AA8897BC"/>
    <w:lvl w:ilvl="0" w:tplc="A472187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92A11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BC11D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325DE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7AC98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58272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44B30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40ECB0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08158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31447A"/>
    <w:multiLevelType w:val="hybridMultilevel"/>
    <w:tmpl w:val="6B74BE62"/>
    <w:lvl w:ilvl="0" w:tplc="602277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1A18B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2487D0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BEE8D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8A76D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B0F59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26545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60125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4E99FE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453CB1"/>
    <w:multiLevelType w:val="hybridMultilevel"/>
    <w:tmpl w:val="4BB008AC"/>
    <w:lvl w:ilvl="0" w:tplc="23A4A474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9ABDA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084B6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56D7CA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7297D0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408F4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4C967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4C37A0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74668A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2A403D0"/>
    <w:multiLevelType w:val="hybridMultilevel"/>
    <w:tmpl w:val="FFC6EE14"/>
    <w:lvl w:ilvl="0" w:tplc="24B4769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F61BA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BEA8D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BCDAF6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76D6B0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E0861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E8BC4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9E218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C29730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0B244F"/>
    <w:multiLevelType w:val="hybridMultilevel"/>
    <w:tmpl w:val="33C22072"/>
    <w:lvl w:ilvl="0" w:tplc="FDE85A0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6A7D28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9A93F0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44F88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B8378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1CEAE8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D654C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1006D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3CD70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65357CC"/>
    <w:multiLevelType w:val="hybridMultilevel"/>
    <w:tmpl w:val="F642E742"/>
    <w:lvl w:ilvl="0" w:tplc="7DE420A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58ACF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BA0FC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C0CD7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28697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EC236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AAC61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72E13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C2591E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7E34F27"/>
    <w:multiLevelType w:val="hybridMultilevel"/>
    <w:tmpl w:val="AF76ECF6"/>
    <w:lvl w:ilvl="0" w:tplc="5E926C3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52A30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56FB2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72211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22E41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D0B598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0A7BB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C80D76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4457A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B462660"/>
    <w:multiLevelType w:val="hybridMultilevel"/>
    <w:tmpl w:val="C60C584A"/>
    <w:lvl w:ilvl="0" w:tplc="98BE33E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B815F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469E6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D019FA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42107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84F40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C22E6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928856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88764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E2253A8"/>
    <w:multiLevelType w:val="hybridMultilevel"/>
    <w:tmpl w:val="45B46A60"/>
    <w:lvl w:ilvl="0" w:tplc="4F1EBE9C">
      <w:start w:val="1"/>
      <w:numFmt w:val="bullet"/>
      <w:lvlText w:val="-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0E7BA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20CFF4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9820E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F6A6B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DAE478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7E835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44616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003DF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00D05C1"/>
    <w:multiLevelType w:val="hybridMultilevel"/>
    <w:tmpl w:val="C9BE126A"/>
    <w:lvl w:ilvl="0" w:tplc="B242FB9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C299D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007BF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28A42A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8861D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7A6EA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8C156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6ADBEE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42A32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1EE14DC"/>
    <w:multiLevelType w:val="hybridMultilevel"/>
    <w:tmpl w:val="FACC26C4"/>
    <w:lvl w:ilvl="0" w:tplc="9030E54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268A8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22B17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D272A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181CF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00BE8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EA3F4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D8D19E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0C6AAA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5824AED"/>
    <w:multiLevelType w:val="hybridMultilevel"/>
    <w:tmpl w:val="42FC4BF6"/>
    <w:lvl w:ilvl="0" w:tplc="8CC4C98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7E441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1A0E7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DCABF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841C6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4626E8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F69A1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9ACE5A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2054B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7486844"/>
    <w:multiLevelType w:val="hybridMultilevel"/>
    <w:tmpl w:val="6B367072"/>
    <w:lvl w:ilvl="0" w:tplc="2A9C010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38E462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14FE7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64708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14D6B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3A174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C4691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ECE47E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1C572A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79146CE"/>
    <w:multiLevelType w:val="hybridMultilevel"/>
    <w:tmpl w:val="2C54D85C"/>
    <w:lvl w:ilvl="0" w:tplc="C58C467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FE3A7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BAC6A0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38CA06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F8C08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460E7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44EFB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BE5BD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04389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8911CA5"/>
    <w:multiLevelType w:val="hybridMultilevel"/>
    <w:tmpl w:val="1BF03236"/>
    <w:lvl w:ilvl="0" w:tplc="9F7CD31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8C6B6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AED920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96AD76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8E2A7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EEC640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7366B1C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A00DD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72AAE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EBD7F8F"/>
    <w:multiLevelType w:val="hybridMultilevel"/>
    <w:tmpl w:val="D8A6136C"/>
    <w:lvl w:ilvl="0" w:tplc="66AC688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6A227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D08D7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5C5AE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A2974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ACEB88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1AC7C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3089EE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787A8A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F82719B"/>
    <w:multiLevelType w:val="hybridMultilevel"/>
    <w:tmpl w:val="30C46016"/>
    <w:lvl w:ilvl="0" w:tplc="BCB055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7492B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D40ADE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D0AFDA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063C0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22AD6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186DC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4C8636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AE1E8E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FEB3BB9"/>
    <w:multiLevelType w:val="hybridMultilevel"/>
    <w:tmpl w:val="AE8243B2"/>
    <w:lvl w:ilvl="0" w:tplc="9322F1A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8C238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34988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741BBA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EC200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0E04F8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460DD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FE888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02BE3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4AA5266"/>
    <w:multiLevelType w:val="hybridMultilevel"/>
    <w:tmpl w:val="BD3C2A3C"/>
    <w:lvl w:ilvl="0" w:tplc="A4DE55F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A4D4B8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1A03E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2EB67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7E586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70BF4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A0073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A2523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1C9B5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5695A04"/>
    <w:multiLevelType w:val="hybridMultilevel"/>
    <w:tmpl w:val="2D127832"/>
    <w:lvl w:ilvl="0" w:tplc="B95CAA2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78ED12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7E03A0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8EC7D6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F0FB6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D6815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04307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32E0B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FC9D6E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5CE7CC7"/>
    <w:multiLevelType w:val="hybridMultilevel"/>
    <w:tmpl w:val="6234E19E"/>
    <w:lvl w:ilvl="0" w:tplc="FA0ADC3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124D6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CEA71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0E519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5A8D9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BE93F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7EF4B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427ABA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84CA3E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7830DDE"/>
    <w:multiLevelType w:val="hybridMultilevel"/>
    <w:tmpl w:val="770C739C"/>
    <w:lvl w:ilvl="0" w:tplc="AC22155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201AD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3A4B8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A28F0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8A1DC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CE2260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D62C5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20D3A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66A19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E0B2A78"/>
    <w:multiLevelType w:val="hybridMultilevel"/>
    <w:tmpl w:val="11D206A8"/>
    <w:lvl w:ilvl="0" w:tplc="B6D46BC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88A78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9ACFC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88AE8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6E59A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AEB814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542A8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54722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78E43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15B2542"/>
    <w:multiLevelType w:val="hybridMultilevel"/>
    <w:tmpl w:val="28E08BDA"/>
    <w:lvl w:ilvl="0" w:tplc="AD307B5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5620B2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78D2E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0AD67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FA9B10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4A9B90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24A63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EC851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68167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1B76373"/>
    <w:multiLevelType w:val="hybridMultilevel"/>
    <w:tmpl w:val="1E1A3956"/>
    <w:lvl w:ilvl="0" w:tplc="27A4264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522FF2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4C293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C8D704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6EE462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4AF26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C8692C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2857A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E024B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4710524"/>
    <w:multiLevelType w:val="hybridMultilevel"/>
    <w:tmpl w:val="B566AA8C"/>
    <w:lvl w:ilvl="0" w:tplc="2EE0A69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E4AD8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C24CF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3E10D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3CF9A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8C1818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62222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88570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B4808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89A36EE"/>
    <w:multiLevelType w:val="hybridMultilevel"/>
    <w:tmpl w:val="F482ADA2"/>
    <w:lvl w:ilvl="0" w:tplc="8FFEA36C">
      <w:start w:val="1"/>
      <w:numFmt w:val="bullet"/>
      <w:lvlText w:val="-"/>
      <w:lvlJc w:val="left"/>
      <w:pPr>
        <w:ind w:left="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AE883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C2458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CC723A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30B89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5C112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E6A15C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CCDCC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30F94E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A2D2020"/>
    <w:multiLevelType w:val="hybridMultilevel"/>
    <w:tmpl w:val="5D06422A"/>
    <w:lvl w:ilvl="0" w:tplc="BA80668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22202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7C078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221DD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4664F0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CCCB9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1417C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B8B82E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70E14E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A3828F7"/>
    <w:multiLevelType w:val="hybridMultilevel"/>
    <w:tmpl w:val="A7DC1D5A"/>
    <w:lvl w:ilvl="0" w:tplc="6D6C336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96E4A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00F39E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2E698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68560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00E56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D2BA1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C68A3E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9A455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A7432E9"/>
    <w:multiLevelType w:val="hybridMultilevel"/>
    <w:tmpl w:val="A886C346"/>
    <w:lvl w:ilvl="0" w:tplc="0A444C8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54E33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4CD1B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460F66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2A49B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BC31A4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F6F66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74E25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78AB8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BC947AA"/>
    <w:multiLevelType w:val="hybridMultilevel"/>
    <w:tmpl w:val="F9CA41B8"/>
    <w:lvl w:ilvl="0" w:tplc="8494801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D4566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1EF204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96BB1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FC54E0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8C581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72E89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C40C2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10B8B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D5952B2"/>
    <w:multiLevelType w:val="hybridMultilevel"/>
    <w:tmpl w:val="8042FFCE"/>
    <w:lvl w:ilvl="0" w:tplc="251CFD7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D0086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E0E464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1022C4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8E7D6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D05EC8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C0F7B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F0F18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00DFBA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F2114E1"/>
    <w:multiLevelType w:val="hybridMultilevel"/>
    <w:tmpl w:val="3A1A47F4"/>
    <w:lvl w:ilvl="0" w:tplc="F1804F2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EAD148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D8C4C4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10079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F090C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B8B804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6C93C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82E4C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24A85A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28B198D"/>
    <w:multiLevelType w:val="hybridMultilevel"/>
    <w:tmpl w:val="EB68AEA0"/>
    <w:lvl w:ilvl="0" w:tplc="BDD2C55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38B33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A0994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2039D6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2A10B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BAAE8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5807A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344AF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D0D84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36F35F7"/>
    <w:multiLevelType w:val="hybridMultilevel"/>
    <w:tmpl w:val="0978AF94"/>
    <w:lvl w:ilvl="0" w:tplc="506E0ED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D605D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2862EE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2CB15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4680E2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1262D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3C90FC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DE46F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F479A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40B2CFA"/>
    <w:multiLevelType w:val="hybridMultilevel"/>
    <w:tmpl w:val="6F5CB6B2"/>
    <w:lvl w:ilvl="0" w:tplc="764015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0E2BE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D4A40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D25FC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88012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DE0C38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28730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8E1C60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C4380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45F2680"/>
    <w:multiLevelType w:val="hybridMultilevel"/>
    <w:tmpl w:val="870C8158"/>
    <w:lvl w:ilvl="0" w:tplc="8DFEE80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3E51D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369990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EC647A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5AECB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F2244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C60D7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7E6FF0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00E0AE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86D3E97"/>
    <w:multiLevelType w:val="hybridMultilevel"/>
    <w:tmpl w:val="D94E35F6"/>
    <w:lvl w:ilvl="0" w:tplc="744AD98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F8891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2047CE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FADCB4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3E600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F44E8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BEE7A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C66AD0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34F230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8AE0361"/>
    <w:multiLevelType w:val="hybridMultilevel"/>
    <w:tmpl w:val="8D325F0A"/>
    <w:lvl w:ilvl="0" w:tplc="890C3B6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CE031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4007B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98F39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BEE7A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5889F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D0F77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000D1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C66F4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C662EF1"/>
    <w:multiLevelType w:val="hybridMultilevel"/>
    <w:tmpl w:val="0BB8EEE0"/>
    <w:lvl w:ilvl="0" w:tplc="D012C99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AA530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421D14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58C464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FA027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A6093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80E6D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B80DE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56E74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D9D4272"/>
    <w:multiLevelType w:val="hybridMultilevel"/>
    <w:tmpl w:val="C8A84EB2"/>
    <w:lvl w:ilvl="0" w:tplc="62E8E1A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8C50A8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00434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68F8FA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646812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1CA4D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5AD0E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CA220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3CE90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0B5032B"/>
    <w:multiLevelType w:val="hybridMultilevel"/>
    <w:tmpl w:val="70DE5DF0"/>
    <w:lvl w:ilvl="0" w:tplc="59BAAD5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C81D78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AEDF00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EAB31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6E7952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CA8220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92A7E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18938A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2897AE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50C021B9"/>
    <w:multiLevelType w:val="hybridMultilevel"/>
    <w:tmpl w:val="011E5E48"/>
    <w:lvl w:ilvl="0" w:tplc="65200F3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EEE24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20356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F262C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EEC3E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C0358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C8468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86F4BE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30C05E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51322641"/>
    <w:multiLevelType w:val="hybridMultilevel"/>
    <w:tmpl w:val="808A920C"/>
    <w:lvl w:ilvl="0" w:tplc="5D9EFD1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70860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BC741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8C0A4A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A075F0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E490E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F28FE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209FF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BE5E0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22C2739"/>
    <w:multiLevelType w:val="hybridMultilevel"/>
    <w:tmpl w:val="C0CA8148"/>
    <w:lvl w:ilvl="0" w:tplc="3DCC362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948CE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3A411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56AE9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6478D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CA132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DA5EA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F62BC0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9881A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2BD561B"/>
    <w:multiLevelType w:val="hybridMultilevel"/>
    <w:tmpl w:val="3E1886B6"/>
    <w:lvl w:ilvl="0" w:tplc="68AE7AE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E03E28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1696AE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5CDE6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E4D5B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E8ADD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EC0C4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E4D756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D6280A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554D26DD"/>
    <w:multiLevelType w:val="hybridMultilevel"/>
    <w:tmpl w:val="67FED0E4"/>
    <w:lvl w:ilvl="0" w:tplc="620A6EA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36B0B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28BC9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182624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9CD33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905090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C22FC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28D63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B2376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722758F"/>
    <w:multiLevelType w:val="hybridMultilevel"/>
    <w:tmpl w:val="9AD8BC74"/>
    <w:lvl w:ilvl="0" w:tplc="253AA1E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A2D14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9E2ED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82AC36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EA0590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4A5FC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BAAE6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82D416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B62A5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5B452F56"/>
    <w:multiLevelType w:val="hybridMultilevel"/>
    <w:tmpl w:val="61F0B404"/>
    <w:lvl w:ilvl="0" w:tplc="922AC62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B6B3C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BEEE6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68CB8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DA8D9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FC2D2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1AFBEC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2C46D0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5A125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5C3479E0"/>
    <w:multiLevelType w:val="hybridMultilevel"/>
    <w:tmpl w:val="C742AAD2"/>
    <w:lvl w:ilvl="0" w:tplc="C6BCC06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38B35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585634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58A05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FE6410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5A561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90702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400AE0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8C87F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5EBB6FDF"/>
    <w:multiLevelType w:val="hybridMultilevel"/>
    <w:tmpl w:val="2E828004"/>
    <w:lvl w:ilvl="0" w:tplc="7E78640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FAAB42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ECE95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4672BA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C4314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2C789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96B04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ACCE5A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8AA2E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5ECD308A"/>
    <w:multiLevelType w:val="hybridMultilevel"/>
    <w:tmpl w:val="90BAD00E"/>
    <w:lvl w:ilvl="0" w:tplc="5266AA6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B2038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CCE02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CEAB3A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3633F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FADA38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3E614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528B7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9A0ECA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5EF92F85"/>
    <w:multiLevelType w:val="hybridMultilevel"/>
    <w:tmpl w:val="93E8AD50"/>
    <w:lvl w:ilvl="0" w:tplc="78AAA5B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BE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AAEDF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966D9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7EA6C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E2B0A8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AA616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2A2A3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7CC29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615B34B4"/>
    <w:multiLevelType w:val="hybridMultilevel"/>
    <w:tmpl w:val="3DAAF0B0"/>
    <w:lvl w:ilvl="0" w:tplc="1BF27A7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126412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0A7E5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9C2CA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341A7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143AD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02E67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0C09EE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165C5E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62360524"/>
    <w:multiLevelType w:val="hybridMultilevel"/>
    <w:tmpl w:val="C3565C14"/>
    <w:lvl w:ilvl="0" w:tplc="FD6EECD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14CF4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483A14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F40E6A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6AF9D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123BB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A6D43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E656F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FEF77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625659F2"/>
    <w:multiLevelType w:val="hybridMultilevel"/>
    <w:tmpl w:val="A8A2E33A"/>
    <w:lvl w:ilvl="0" w:tplc="E82A402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30872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EA6E00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FEC35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24EF3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A69078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B82DE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1E0BE0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F09210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63CC4368"/>
    <w:multiLevelType w:val="hybridMultilevel"/>
    <w:tmpl w:val="751630B8"/>
    <w:lvl w:ilvl="0" w:tplc="7968EEE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26104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78270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D2FA16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EE423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CE7E90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2CD4F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D0636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3AE3E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648805E3"/>
    <w:multiLevelType w:val="hybridMultilevel"/>
    <w:tmpl w:val="1098F3FA"/>
    <w:lvl w:ilvl="0" w:tplc="4AE6A72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BC880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BC134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A05B6A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EE036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580AF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6276B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9C7DC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76CE4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65A6610B"/>
    <w:multiLevelType w:val="hybridMultilevel"/>
    <w:tmpl w:val="4DFE7C6A"/>
    <w:lvl w:ilvl="0" w:tplc="4B6A80E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101B42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AC0724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4E58C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C49E1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A0212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04D0F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FE01F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C6AD7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6B03B12"/>
    <w:multiLevelType w:val="hybridMultilevel"/>
    <w:tmpl w:val="CB4474D8"/>
    <w:lvl w:ilvl="0" w:tplc="EC80978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3A76F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6A569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9013A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08EF92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808EC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BC629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CC79A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BAE55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69035E1B"/>
    <w:multiLevelType w:val="hybridMultilevel"/>
    <w:tmpl w:val="D4AA3F0A"/>
    <w:lvl w:ilvl="0" w:tplc="F67EE10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9673F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5AC96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0AE91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B05E0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1EBF28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6A15E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9A337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8EDEC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6A0A411F"/>
    <w:multiLevelType w:val="hybridMultilevel"/>
    <w:tmpl w:val="226864B4"/>
    <w:lvl w:ilvl="0" w:tplc="C3004CD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681EC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10169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D67D3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2E14D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22175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40CD4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60E20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A674A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6ADB1CA2"/>
    <w:multiLevelType w:val="hybridMultilevel"/>
    <w:tmpl w:val="5C545DCE"/>
    <w:lvl w:ilvl="0" w:tplc="40347D90">
      <w:start w:val="1"/>
      <w:numFmt w:val="bullet"/>
      <w:lvlText w:val="-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D845A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4ED4B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06906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70512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E2454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D8132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96A41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FC3D2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D163C57"/>
    <w:multiLevelType w:val="hybridMultilevel"/>
    <w:tmpl w:val="23D860E6"/>
    <w:lvl w:ilvl="0" w:tplc="DEBC510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76A0A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6AFBF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1867CA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08333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C67CA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E248D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0E559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9276CE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6D1A52C8"/>
    <w:multiLevelType w:val="hybridMultilevel"/>
    <w:tmpl w:val="27987B70"/>
    <w:lvl w:ilvl="0" w:tplc="181C453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56154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3E8664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565776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E0B34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1E668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E227C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5A243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B2D68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71952766"/>
    <w:multiLevelType w:val="hybridMultilevel"/>
    <w:tmpl w:val="620E39B2"/>
    <w:lvl w:ilvl="0" w:tplc="D1F2B75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1E6C32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C06CF0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0829E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3A4C7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84EDA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6C1CE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D8E69E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E8098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72910454"/>
    <w:multiLevelType w:val="hybridMultilevel"/>
    <w:tmpl w:val="95044884"/>
    <w:lvl w:ilvl="0" w:tplc="6AD266D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44A8D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1CBA20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62BC3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1A105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D43818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D8349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A02CC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642C9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75C55C4A"/>
    <w:multiLevelType w:val="hybridMultilevel"/>
    <w:tmpl w:val="A7644686"/>
    <w:lvl w:ilvl="0" w:tplc="FBEACD7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3099A8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588900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66DEA4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8C898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5EEBF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0EF05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047A8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CE629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76B41BC9"/>
    <w:multiLevelType w:val="hybridMultilevel"/>
    <w:tmpl w:val="2BA856E0"/>
    <w:lvl w:ilvl="0" w:tplc="5A4EE1F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72209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E693F4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26D8F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0E782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FADB6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8A109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5A5BB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A6A6B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77831BC1"/>
    <w:multiLevelType w:val="hybridMultilevel"/>
    <w:tmpl w:val="ECF045F0"/>
    <w:lvl w:ilvl="0" w:tplc="6848FF2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98C51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EA28C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784BBA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34849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EA02F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4C321C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C48ADA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D06F5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77B8118A"/>
    <w:multiLevelType w:val="hybridMultilevel"/>
    <w:tmpl w:val="36167462"/>
    <w:lvl w:ilvl="0" w:tplc="67AA833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9A11A8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062160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0E48D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F0128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227A2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44407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509EB6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1E9010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78024055"/>
    <w:multiLevelType w:val="hybridMultilevel"/>
    <w:tmpl w:val="5CF479BC"/>
    <w:lvl w:ilvl="0" w:tplc="8330557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BCA0D2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76CB3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467F96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629FB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B4671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FA697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70C47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0EA88E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7868023D"/>
    <w:multiLevelType w:val="hybridMultilevel"/>
    <w:tmpl w:val="0AF6EBD4"/>
    <w:lvl w:ilvl="0" w:tplc="A9CC7E8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B88B8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8682B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0024BA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F4E41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529D3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048B9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144F5E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E49E0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7B926A57"/>
    <w:multiLevelType w:val="hybridMultilevel"/>
    <w:tmpl w:val="8F54EAB8"/>
    <w:lvl w:ilvl="0" w:tplc="2984332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48E79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2E48B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4236E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AEE58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A66DF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A4EA1C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783F4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38FB10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7D0A40F0"/>
    <w:multiLevelType w:val="hybridMultilevel"/>
    <w:tmpl w:val="EFC26EF8"/>
    <w:lvl w:ilvl="0" w:tplc="A670A5B8">
      <w:start w:val="1"/>
      <w:numFmt w:val="bullet"/>
      <w:lvlText w:val="-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747CA8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963EF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409BD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3635C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D4170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48B28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8E478E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D8319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7DA74DCB"/>
    <w:multiLevelType w:val="hybridMultilevel"/>
    <w:tmpl w:val="33CEC22A"/>
    <w:lvl w:ilvl="0" w:tplc="426A2D06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D06B3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202D2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4247C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7E350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C22D1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086EE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C6BB5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8CDFE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44429987">
    <w:abstractNumId w:val="66"/>
  </w:num>
  <w:num w:numId="2" w16cid:durableId="1665932863">
    <w:abstractNumId w:val="53"/>
  </w:num>
  <w:num w:numId="3" w16cid:durableId="1540363829">
    <w:abstractNumId w:val="10"/>
  </w:num>
  <w:num w:numId="4" w16cid:durableId="520896933">
    <w:abstractNumId w:val="64"/>
  </w:num>
  <w:num w:numId="5" w16cid:durableId="687367049">
    <w:abstractNumId w:val="25"/>
  </w:num>
  <w:num w:numId="6" w16cid:durableId="1595630969">
    <w:abstractNumId w:val="30"/>
  </w:num>
  <w:num w:numId="7" w16cid:durableId="1682661238">
    <w:abstractNumId w:val="70"/>
  </w:num>
  <w:num w:numId="8" w16cid:durableId="1508252198">
    <w:abstractNumId w:val="34"/>
  </w:num>
  <w:num w:numId="9" w16cid:durableId="608584935">
    <w:abstractNumId w:val="42"/>
  </w:num>
  <w:num w:numId="10" w16cid:durableId="848522012">
    <w:abstractNumId w:val="9"/>
  </w:num>
  <w:num w:numId="11" w16cid:durableId="77799148">
    <w:abstractNumId w:val="27"/>
  </w:num>
  <w:num w:numId="12" w16cid:durableId="281150101">
    <w:abstractNumId w:val="31"/>
  </w:num>
  <w:num w:numId="13" w16cid:durableId="1696495594">
    <w:abstractNumId w:val="36"/>
  </w:num>
  <w:num w:numId="14" w16cid:durableId="1812555671">
    <w:abstractNumId w:val="28"/>
  </w:num>
  <w:num w:numId="15" w16cid:durableId="1049575667">
    <w:abstractNumId w:val="12"/>
  </w:num>
  <w:num w:numId="16" w16cid:durableId="1222212002">
    <w:abstractNumId w:val="73"/>
  </w:num>
  <w:num w:numId="17" w16cid:durableId="2043895529">
    <w:abstractNumId w:val="59"/>
  </w:num>
  <w:num w:numId="18" w16cid:durableId="1170875795">
    <w:abstractNumId w:val="14"/>
  </w:num>
  <w:num w:numId="19" w16cid:durableId="610673806">
    <w:abstractNumId w:val="26"/>
  </w:num>
  <w:num w:numId="20" w16cid:durableId="1106539778">
    <w:abstractNumId w:val="18"/>
  </w:num>
  <w:num w:numId="21" w16cid:durableId="389808474">
    <w:abstractNumId w:val="55"/>
  </w:num>
  <w:num w:numId="22" w16cid:durableId="1024550053">
    <w:abstractNumId w:val="43"/>
  </w:num>
  <w:num w:numId="23" w16cid:durableId="280496007">
    <w:abstractNumId w:val="49"/>
  </w:num>
  <w:num w:numId="24" w16cid:durableId="701176695">
    <w:abstractNumId w:val="52"/>
  </w:num>
  <w:num w:numId="25" w16cid:durableId="121191044">
    <w:abstractNumId w:val="41"/>
  </w:num>
  <w:num w:numId="26" w16cid:durableId="1292132091">
    <w:abstractNumId w:val="46"/>
  </w:num>
  <w:num w:numId="27" w16cid:durableId="302346354">
    <w:abstractNumId w:val="40"/>
  </w:num>
  <w:num w:numId="28" w16cid:durableId="512183386">
    <w:abstractNumId w:val="6"/>
  </w:num>
  <w:num w:numId="29" w16cid:durableId="1379432385">
    <w:abstractNumId w:val="68"/>
  </w:num>
  <w:num w:numId="30" w16cid:durableId="93592920">
    <w:abstractNumId w:val="67"/>
  </w:num>
  <w:num w:numId="31" w16cid:durableId="1043215325">
    <w:abstractNumId w:val="22"/>
  </w:num>
  <w:num w:numId="32" w16cid:durableId="1501846747">
    <w:abstractNumId w:val="3"/>
  </w:num>
  <w:num w:numId="33" w16cid:durableId="256640635">
    <w:abstractNumId w:val="61"/>
  </w:num>
  <w:num w:numId="34" w16cid:durableId="1430002129">
    <w:abstractNumId w:val="50"/>
  </w:num>
  <w:num w:numId="35" w16cid:durableId="1964382509">
    <w:abstractNumId w:val="39"/>
  </w:num>
  <w:num w:numId="36" w16cid:durableId="96875225">
    <w:abstractNumId w:val="44"/>
  </w:num>
  <w:num w:numId="37" w16cid:durableId="1636452596">
    <w:abstractNumId w:val="72"/>
  </w:num>
  <w:num w:numId="38" w16cid:durableId="1339120713">
    <w:abstractNumId w:val="45"/>
  </w:num>
  <w:num w:numId="39" w16cid:durableId="211430817">
    <w:abstractNumId w:val="13"/>
  </w:num>
  <w:num w:numId="40" w16cid:durableId="2051681823">
    <w:abstractNumId w:val="63"/>
  </w:num>
  <w:num w:numId="41" w16cid:durableId="555704419">
    <w:abstractNumId w:val="54"/>
  </w:num>
  <w:num w:numId="42" w16cid:durableId="1785535675">
    <w:abstractNumId w:val="38"/>
  </w:num>
  <w:num w:numId="43" w16cid:durableId="1374496479">
    <w:abstractNumId w:val="21"/>
  </w:num>
  <w:num w:numId="44" w16cid:durableId="1647777649">
    <w:abstractNumId w:val="19"/>
  </w:num>
  <w:num w:numId="45" w16cid:durableId="725493071">
    <w:abstractNumId w:val="15"/>
  </w:num>
  <w:num w:numId="46" w16cid:durableId="1825900280">
    <w:abstractNumId w:val="60"/>
  </w:num>
  <w:num w:numId="47" w16cid:durableId="61566124">
    <w:abstractNumId w:val="58"/>
  </w:num>
  <w:num w:numId="48" w16cid:durableId="924071626">
    <w:abstractNumId w:val="5"/>
  </w:num>
  <w:num w:numId="49" w16cid:durableId="121117220">
    <w:abstractNumId w:val="29"/>
  </w:num>
  <w:num w:numId="50" w16cid:durableId="1004891963">
    <w:abstractNumId w:val="7"/>
  </w:num>
  <w:num w:numId="51" w16cid:durableId="1151827604">
    <w:abstractNumId w:val="33"/>
  </w:num>
  <w:num w:numId="52" w16cid:durableId="1176115383">
    <w:abstractNumId w:val="37"/>
  </w:num>
  <w:num w:numId="53" w16cid:durableId="179206495">
    <w:abstractNumId w:val="48"/>
  </w:num>
  <w:num w:numId="54" w16cid:durableId="1274433949">
    <w:abstractNumId w:val="11"/>
  </w:num>
  <w:num w:numId="55" w16cid:durableId="2141875540">
    <w:abstractNumId w:val="20"/>
  </w:num>
  <w:num w:numId="56" w16cid:durableId="1484733434">
    <w:abstractNumId w:val="23"/>
  </w:num>
  <w:num w:numId="57" w16cid:durableId="272323353">
    <w:abstractNumId w:val="32"/>
  </w:num>
  <w:num w:numId="58" w16cid:durableId="1192955696">
    <w:abstractNumId w:val="56"/>
  </w:num>
  <w:num w:numId="59" w16cid:durableId="1190995680">
    <w:abstractNumId w:val="35"/>
  </w:num>
  <w:num w:numId="60" w16cid:durableId="653335459">
    <w:abstractNumId w:val="69"/>
  </w:num>
  <w:num w:numId="61" w16cid:durableId="1037584799">
    <w:abstractNumId w:val="0"/>
  </w:num>
  <w:num w:numId="62" w16cid:durableId="667631495">
    <w:abstractNumId w:val="2"/>
  </w:num>
  <w:num w:numId="63" w16cid:durableId="275914588">
    <w:abstractNumId w:val="74"/>
  </w:num>
  <w:num w:numId="64" w16cid:durableId="383413899">
    <w:abstractNumId w:val="75"/>
  </w:num>
  <w:num w:numId="65" w16cid:durableId="1530413546">
    <w:abstractNumId w:val="57"/>
  </w:num>
  <w:num w:numId="66" w16cid:durableId="94987344">
    <w:abstractNumId w:val="8"/>
  </w:num>
  <w:num w:numId="67" w16cid:durableId="1174032590">
    <w:abstractNumId w:val="65"/>
  </w:num>
  <w:num w:numId="68" w16cid:durableId="1650281649">
    <w:abstractNumId w:val="4"/>
  </w:num>
  <w:num w:numId="69" w16cid:durableId="2109423590">
    <w:abstractNumId w:val="17"/>
  </w:num>
  <w:num w:numId="70" w16cid:durableId="10375652">
    <w:abstractNumId w:val="1"/>
  </w:num>
  <w:num w:numId="71" w16cid:durableId="39911786">
    <w:abstractNumId w:val="51"/>
  </w:num>
  <w:num w:numId="72" w16cid:durableId="1324509081">
    <w:abstractNumId w:val="71"/>
  </w:num>
  <w:num w:numId="73" w16cid:durableId="1094278246">
    <w:abstractNumId w:val="16"/>
  </w:num>
  <w:num w:numId="74" w16cid:durableId="1109859179">
    <w:abstractNumId w:val="24"/>
  </w:num>
  <w:num w:numId="75" w16cid:durableId="1985816899">
    <w:abstractNumId w:val="62"/>
  </w:num>
  <w:num w:numId="76" w16cid:durableId="602155538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BBC"/>
    <w:rsid w:val="00085F82"/>
    <w:rsid w:val="00224373"/>
    <w:rsid w:val="00272E5C"/>
    <w:rsid w:val="00424BBC"/>
    <w:rsid w:val="006073A8"/>
    <w:rsid w:val="00DC1F41"/>
    <w:rsid w:val="00F0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52C52"/>
  <w15:docId w15:val="{2D884C85-9FF3-41FF-AB10-CE033447F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" w:line="259" w:lineRule="auto"/>
      <w:ind w:left="6977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0" w:line="259" w:lineRule="auto"/>
      <w:ind w:left="10" w:right="1860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ojestranice">
    <w:name w:val="footer"/>
    <w:basedOn w:val="Normal"/>
    <w:link w:val="PodnojestraniceChar"/>
    <w:uiPriority w:val="99"/>
    <w:unhideWhenUsed/>
    <w:rsid w:val="002243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224373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36</Pages>
  <Words>8805</Words>
  <Characters>50190</Characters>
  <Application>Microsoft Office Word</Application>
  <DocSecurity>0</DocSecurity>
  <Lines>418</Lines>
  <Paragraphs>117</Paragraphs>
  <ScaleCrop>false</ScaleCrop>
  <Company/>
  <LinksUpToDate>false</LinksUpToDate>
  <CharactersWithSpaces>58878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Основна школа „Војвода Радомир Путник“ Џеп</dc:title>
  <dc:subject/>
  <dc:creator>skola6</dc:creator>
  <cp:keywords/>
  <cp:lastModifiedBy>Pavlina Mihajlović</cp:lastModifiedBy>
  <cp:revision>3</cp:revision>
  <dcterms:created xsi:type="dcterms:W3CDTF">2024-08-22T12:14:00Z</dcterms:created>
  <dcterms:modified xsi:type="dcterms:W3CDTF">2024-08-23T15:07:00Z</dcterms:modified>
</cp:coreProperties>
</file>